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D32B" w14:textId="1E4E6A11" w:rsidR="005A41DD" w:rsidRPr="00C009AB" w:rsidRDefault="005A41DD" w:rsidP="005A41DD">
      <w:pPr>
        <w:pStyle w:val="ListParagraph"/>
        <w:numPr>
          <w:ilvl w:val="0"/>
          <w:numId w:val="12"/>
        </w:numPr>
        <w:spacing w:after="0"/>
        <w:ind w:left="54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Th</w:t>
      </w:r>
      <w:r w:rsidRPr="00C009AB">
        <w:rPr>
          <w:rFonts w:ascii="Century Gothic" w:hAnsi="Century Gothic"/>
        </w:rPr>
        <w:t>e following table summarizes the percent of each group who said they “Always” or “Sometimes” use cell phones while driving: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21"/>
        <w:gridCol w:w="1518"/>
      </w:tblGrid>
      <w:tr w:rsidR="005A41DD" w:rsidRPr="00C009AB" w14:paraId="0B52F518" w14:textId="77777777" w:rsidTr="006D19A2">
        <w:trPr>
          <w:trHeight w:val="308"/>
        </w:trPr>
        <w:tc>
          <w:tcPr>
            <w:tcW w:w="1535" w:type="dxa"/>
          </w:tcPr>
          <w:p w14:paraId="64BB21BD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Generation Y</w:t>
            </w:r>
          </w:p>
        </w:tc>
        <w:tc>
          <w:tcPr>
            <w:tcW w:w="1535" w:type="dxa"/>
          </w:tcPr>
          <w:p w14:paraId="7A0A3915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Generation X</w:t>
            </w:r>
          </w:p>
        </w:tc>
        <w:tc>
          <w:tcPr>
            <w:tcW w:w="1521" w:type="dxa"/>
          </w:tcPr>
          <w:p w14:paraId="753CCA45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Baby Boomers</w:t>
            </w:r>
          </w:p>
        </w:tc>
        <w:tc>
          <w:tcPr>
            <w:tcW w:w="1518" w:type="dxa"/>
          </w:tcPr>
          <w:p w14:paraId="3828ABC8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Matures</w:t>
            </w:r>
          </w:p>
        </w:tc>
      </w:tr>
      <w:tr w:rsidR="005A41DD" w:rsidRPr="00C009AB" w14:paraId="38FD572A" w14:textId="77777777" w:rsidTr="006D19A2">
        <w:trPr>
          <w:trHeight w:val="308"/>
        </w:trPr>
        <w:tc>
          <w:tcPr>
            <w:tcW w:w="1535" w:type="dxa"/>
          </w:tcPr>
          <w:p w14:paraId="0891609B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86%</w:t>
            </w:r>
          </w:p>
        </w:tc>
        <w:tc>
          <w:tcPr>
            <w:tcW w:w="1535" w:type="dxa"/>
          </w:tcPr>
          <w:p w14:paraId="4C33C757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79%</w:t>
            </w:r>
          </w:p>
        </w:tc>
        <w:tc>
          <w:tcPr>
            <w:tcW w:w="1521" w:type="dxa"/>
          </w:tcPr>
          <w:p w14:paraId="797334CF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76%</w:t>
            </w:r>
          </w:p>
        </w:tc>
        <w:tc>
          <w:tcPr>
            <w:tcW w:w="1518" w:type="dxa"/>
          </w:tcPr>
          <w:p w14:paraId="53BDF218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48%</w:t>
            </w:r>
          </w:p>
        </w:tc>
      </w:tr>
    </w:tbl>
    <w:p w14:paraId="6A05B4EE" w14:textId="77777777" w:rsidR="005A41DD" w:rsidRPr="00C009AB" w:rsidRDefault="005A41DD" w:rsidP="005A41DD">
      <w:pPr>
        <w:pStyle w:val="ListParagraph"/>
        <w:spacing w:after="0"/>
        <w:rPr>
          <w:rFonts w:ascii="Century Gothic" w:hAnsi="Century Gothic"/>
        </w:rPr>
      </w:pPr>
    </w:p>
    <w:p w14:paraId="77FB0405" w14:textId="77777777" w:rsidR="005A41DD" w:rsidRDefault="005A41DD" w:rsidP="005A41DD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12D827C" wp14:editId="39F39242">
            <wp:simplePos x="0" y="0"/>
            <wp:positionH relativeFrom="column">
              <wp:posOffset>1645773</wp:posOffset>
            </wp:positionH>
            <wp:positionV relativeFrom="paragraph">
              <wp:posOffset>154364</wp:posOffset>
            </wp:positionV>
            <wp:extent cx="3455197" cy="3161949"/>
            <wp:effectExtent l="0" t="0" r="0" b="635"/>
            <wp:wrapNone/>
            <wp:docPr id="1" name="Picture 1" descr="Image result for circle wi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with 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97" cy="31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9AB">
        <w:rPr>
          <w:rFonts w:ascii="Century Gothic" w:hAnsi="Century Gothic"/>
        </w:rPr>
        <w:t>Can you use a pie chart to display this data?  If yes, the do it.  If no, then explain.</w:t>
      </w:r>
    </w:p>
    <w:p w14:paraId="73D633CB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7B8DD5DF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0B52D835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043D170A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36A98D6F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21A3BB03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214A13D8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31E81053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2EC7053D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2420BAC5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16A9E798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0F266566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4F0CAFDA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34C32812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3DE50744" w14:textId="298EE181" w:rsidR="005A41DD" w:rsidRDefault="005A41DD" w:rsidP="005A41DD">
      <w:pPr>
        <w:spacing w:after="0"/>
        <w:rPr>
          <w:rFonts w:ascii="Century Gothic" w:hAnsi="Century Gothic"/>
        </w:rPr>
      </w:pPr>
    </w:p>
    <w:p w14:paraId="696DD239" w14:textId="3526D609" w:rsidR="005A41DD" w:rsidRDefault="005A41DD" w:rsidP="005A41DD">
      <w:pPr>
        <w:spacing w:after="0"/>
        <w:rPr>
          <w:rFonts w:ascii="Century Gothic" w:hAnsi="Century Gothic"/>
        </w:rPr>
      </w:pPr>
    </w:p>
    <w:p w14:paraId="2DEDDE61" w14:textId="1978F12E" w:rsidR="005A41DD" w:rsidRDefault="005A41DD" w:rsidP="005A41DD">
      <w:pPr>
        <w:spacing w:after="0"/>
        <w:rPr>
          <w:rFonts w:ascii="Century Gothic" w:hAnsi="Century Gothic"/>
        </w:rPr>
      </w:pPr>
    </w:p>
    <w:p w14:paraId="4FC91F31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1654958C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</w:p>
    <w:p w14:paraId="45F9C72B" w14:textId="6A9DEDC9" w:rsidR="005A41DD" w:rsidRPr="005A41DD" w:rsidRDefault="005A41DD" w:rsidP="005A41DD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5A41DD">
        <w:rPr>
          <w:rFonts w:ascii="Century Gothic" w:hAnsi="Century Gothic"/>
        </w:rPr>
        <w:t>Make a bar graph of the data.</w:t>
      </w:r>
    </w:p>
    <w:p w14:paraId="1A5A9603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</w:p>
    <w:p w14:paraId="2039BF51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</w:p>
    <w:p w14:paraId="626D522D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</w:p>
    <w:p w14:paraId="16F67AB1" w14:textId="77777777" w:rsidR="005A41DD" w:rsidRDefault="005A41DD" w:rsidP="005A41D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03EC531" wp14:editId="131FD321">
                <wp:simplePos x="0" y="0"/>
                <wp:positionH relativeFrom="column">
                  <wp:posOffset>922906</wp:posOffset>
                </wp:positionH>
                <wp:positionV relativeFrom="paragraph">
                  <wp:posOffset>143125</wp:posOffset>
                </wp:positionV>
                <wp:extent cx="4359349" cy="2679405"/>
                <wp:effectExtent l="0" t="0" r="22225" b="260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349" cy="2679405"/>
                          <a:chOff x="0" y="0"/>
                          <a:chExt cx="2730500" cy="232686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116959" y="0"/>
                            <a:ext cx="7620" cy="2326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137144"/>
                            <a:ext cx="2730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71B06" id="Group 16" o:spid="_x0000_s1026" style="position:absolute;margin-left:72.65pt;margin-top:11.25pt;width:343.25pt;height:211pt;z-index:251672064;mso-width-relative:margin;mso-height-relative:margin" coordsize="27305,2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">
                <v:line id="Straight Connector 17" o:spid="_x0000_s1027" style="position:absolute;flip:x;visibility:visible;mso-wrap-style:square" from="1169,0" to="1245,2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" strokecolor="black [3200]" strokeweight="2pt">
                  <v:stroke joinstyle="miter"/>
                </v:line>
                <v:line id="Straight Connector 18" o:spid="_x0000_s1028" style="position:absolute;visibility:visible;mso-wrap-style:square" from="0,21371" to="27305,2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" strokecolor="black [3200]" strokeweight="2pt">
                  <v:stroke joinstyle="miter"/>
                </v:line>
              </v:group>
            </w:pict>
          </mc:Fallback>
        </mc:AlternateContent>
      </w:r>
    </w:p>
    <w:p w14:paraId="08CD92D3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518656CF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29BD18D8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566EE18C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76CF91D8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141B1172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6D78ED32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53308C80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088AF5BA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56019146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152F06D2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48255857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5BBAE855" w14:textId="77777777" w:rsidR="005A41DD" w:rsidRDefault="005A41DD" w:rsidP="005A41DD">
      <w:pPr>
        <w:spacing w:after="0"/>
        <w:rPr>
          <w:rFonts w:ascii="Century Gothic" w:hAnsi="Century Gothic"/>
        </w:rPr>
      </w:pPr>
    </w:p>
    <w:p w14:paraId="2C6FDFD8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</w:p>
    <w:p w14:paraId="40B1C974" w14:textId="77777777" w:rsidR="005A41DD" w:rsidRPr="00C009AB" w:rsidRDefault="005A41DD" w:rsidP="005A41DD">
      <w:pPr>
        <w:pStyle w:val="ListParagraph"/>
        <w:numPr>
          <w:ilvl w:val="0"/>
          <w:numId w:val="12"/>
        </w:numPr>
        <w:spacing w:after="0"/>
        <w:ind w:left="810"/>
        <w:rPr>
          <w:rFonts w:ascii="Century Gothic" w:hAnsi="Century Gothic"/>
        </w:rPr>
      </w:pPr>
      <w:r w:rsidRPr="00C009AB">
        <w:rPr>
          <w:rFonts w:ascii="Century Gothic" w:hAnsi="Century Gothic"/>
        </w:rPr>
        <w:lastRenderedPageBreak/>
        <w:t>States sell many lottery tickets.  The following table shows where the money comes from.  Make a bar graph and a pie graph displaying the data.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7"/>
        <w:gridCol w:w="2098"/>
      </w:tblGrid>
      <w:tr w:rsidR="005A41DD" w:rsidRPr="00C009AB" w14:paraId="1B503048" w14:textId="77777777" w:rsidTr="006D19A2">
        <w:trPr>
          <w:trHeight w:val="251"/>
        </w:trPr>
        <w:tc>
          <w:tcPr>
            <w:tcW w:w="2307" w:type="dxa"/>
          </w:tcPr>
          <w:p w14:paraId="7F8A3117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Game</w:t>
            </w:r>
          </w:p>
        </w:tc>
        <w:tc>
          <w:tcPr>
            <w:tcW w:w="2098" w:type="dxa"/>
          </w:tcPr>
          <w:p w14:paraId="738A4A45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Sales (millions of $$)</w:t>
            </w:r>
          </w:p>
        </w:tc>
      </w:tr>
      <w:tr w:rsidR="005A41DD" w:rsidRPr="00C009AB" w14:paraId="5DDC13A8" w14:textId="77777777" w:rsidTr="006D19A2">
        <w:trPr>
          <w:trHeight w:val="251"/>
        </w:trPr>
        <w:tc>
          <w:tcPr>
            <w:tcW w:w="2307" w:type="dxa"/>
          </w:tcPr>
          <w:p w14:paraId="6E58ED54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Instant Games</w:t>
            </w:r>
          </w:p>
        </w:tc>
        <w:tc>
          <w:tcPr>
            <w:tcW w:w="2098" w:type="dxa"/>
          </w:tcPr>
          <w:p w14:paraId="6495B20A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29,736</w:t>
            </w:r>
          </w:p>
        </w:tc>
      </w:tr>
      <w:tr w:rsidR="005A41DD" w:rsidRPr="00C009AB" w14:paraId="5F4E80C2" w14:textId="77777777" w:rsidTr="006D19A2">
        <w:trPr>
          <w:trHeight w:val="251"/>
        </w:trPr>
        <w:tc>
          <w:tcPr>
            <w:tcW w:w="2307" w:type="dxa"/>
          </w:tcPr>
          <w:p w14:paraId="5EEAEEB1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Three-digit games</w:t>
            </w:r>
          </w:p>
        </w:tc>
        <w:tc>
          <w:tcPr>
            <w:tcW w:w="2098" w:type="dxa"/>
          </w:tcPr>
          <w:p w14:paraId="75D3F442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5,586</w:t>
            </w:r>
          </w:p>
        </w:tc>
      </w:tr>
      <w:tr w:rsidR="005A41DD" w:rsidRPr="00C009AB" w14:paraId="2C80D06D" w14:textId="77777777" w:rsidTr="006D19A2">
        <w:trPr>
          <w:trHeight w:val="242"/>
        </w:trPr>
        <w:tc>
          <w:tcPr>
            <w:tcW w:w="2307" w:type="dxa"/>
          </w:tcPr>
          <w:p w14:paraId="61AE8B2F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Four-digit games</w:t>
            </w:r>
          </w:p>
        </w:tc>
        <w:tc>
          <w:tcPr>
            <w:tcW w:w="2098" w:type="dxa"/>
          </w:tcPr>
          <w:p w14:paraId="001E7BD2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3,499</w:t>
            </w:r>
          </w:p>
        </w:tc>
      </w:tr>
      <w:tr w:rsidR="005A41DD" w:rsidRPr="00C009AB" w14:paraId="1A2B4C9E" w14:textId="77777777" w:rsidTr="006D19A2">
        <w:trPr>
          <w:trHeight w:val="251"/>
        </w:trPr>
        <w:tc>
          <w:tcPr>
            <w:tcW w:w="2307" w:type="dxa"/>
          </w:tcPr>
          <w:p w14:paraId="64C8B4B9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Lotto</w:t>
            </w:r>
          </w:p>
        </w:tc>
        <w:tc>
          <w:tcPr>
            <w:tcW w:w="2098" w:type="dxa"/>
          </w:tcPr>
          <w:p w14:paraId="02C9FE3E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10,014</w:t>
            </w:r>
          </w:p>
        </w:tc>
      </w:tr>
      <w:tr w:rsidR="005A41DD" w:rsidRPr="00C009AB" w14:paraId="30E00F37" w14:textId="77777777" w:rsidTr="006D19A2">
        <w:trPr>
          <w:trHeight w:val="251"/>
        </w:trPr>
        <w:tc>
          <w:tcPr>
            <w:tcW w:w="2307" w:type="dxa"/>
          </w:tcPr>
          <w:p w14:paraId="0A2716CE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Other</w:t>
            </w:r>
          </w:p>
        </w:tc>
        <w:tc>
          <w:tcPr>
            <w:tcW w:w="2098" w:type="dxa"/>
          </w:tcPr>
          <w:p w14:paraId="18A2994E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3,579</w:t>
            </w:r>
          </w:p>
        </w:tc>
      </w:tr>
      <w:tr w:rsidR="005A41DD" w:rsidRPr="00C009AB" w14:paraId="72814449" w14:textId="77777777" w:rsidTr="006D19A2">
        <w:trPr>
          <w:trHeight w:val="251"/>
        </w:trPr>
        <w:tc>
          <w:tcPr>
            <w:tcW w:w="2307" w:type="dxa"/>
          </w:tcPr>
          <w:p w14:paraId="1EB48E91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098" w:type="dxa"/>
          </w:tcPr>
          <w:p w14:paraId="0FCE257F" w14:textId="77777777" w:rsidR="005A41DD" w:rsidRPr="00C009AB" w:rsidRDefault="005A41DD" w:rsidP="006D19A2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52,414</w:t>
            </w:r>
          </w:p>
        </w:tc>
      </w:tr>
    </w:tbl>
    <w:p w14:paraId="6425ABD7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6F342CC" wp14:editId="7D567395">
            <wp:simplePos x="0" y="0"/>
            <wp:positionH relativeFrom="column">
              <wp:posOffset>1592610</wp:posOffset>
            </wp:positionH>
            <wp:positionV relativeFrom="paragraph">
              <wp:posOffset>102870</wp:posOffset>
            </wp:positionV>
            <wp:extent cx="3285461" cy="3006618"/>
            <wp:effectExtent l="0" t="0" r="0" b="3810"/>
            <wp:wrapNone/>
            <wp:docPr id="2" name="Picture 2" descr="Image result for circle wi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with 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61" cy="30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E32BF" w14:textId="77777777" w:rsidR="005A41DD" w:rsidRDefault="005A41DD" w:rsidP="005A41DD"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89D1569" wp14:editId="3D4B47C5">
                <wp:simplePos x="0" y="0"/>
                <wp:positionH relativeFrom="column">
                  <wp:posOffset>522162</wp:posOffset>
                </wp:positionH>
                <wp:positionV relativeFrom="paragraph">
                  <wp:posOffset>3036983</wp:posOffset>
                </wp:positionV>
                <wp:extent cx="4359349" cy="2679405"/>
                <wp:effectExtent l="0" t="0" r="22225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349" cy="2679405"/>
                          <a:chOff x="0" y="0"/>
                          <a:chExt cx="2730500" cy="232686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H="1">
                            <a:off x="116959" y="0"/>
                            <a:ext cx="7620" cy="2326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2137144"/>
                            <a:ext cx="2730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49B5B" id="Group 19" o:spid="_x0000_s1026" style="position:absolute;margin-left:41.1pt;margin-top:239.15pt;width:343.25pt;height:211pt;z-index:251678208;mso-width-relative:margin;mso-height-relative:margin" coordsize="27305,2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">
                <v:line id="Straight Connector 20" o:spid="_x0000_s1027" style="position:absolute;flip:x;visibility:visible;mso-wrap-style:square" from="1169,0" to="1245,2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" strokecolor="black [3200]" strokeweight="2pt">
                  <v:stroke joinstyle="miter"/>
                </v:line>
                <v:line id="Straight Connector 21" o:spid="_x0000_s1028" style="position:absolute;visibility:visible;mso-wrap-style:square" from="0,21371" to="27305,2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" strokecolor="black [3200]" strokeweight="2pt">
                  <v:stroke joinstyle="miter"/>
                </v:line>
              </v:group>
            </w:pict>
          </mc:Fallback>
        </mc:AlternateContent>
      </w:r>
    </w:p>
    <w:p w14:paraId="437509F5" w14:textId="40CFD4B4" w:rsidR="005A41DD" w:rsidRDefault="005A41DD">
      <w:pPr>
        <w:rPr>
          <w:rFonts w:ascii="Century Gothic" w:hAnsi="Century Gothic"/>
        </w:rPr>
      </w:pPr>
    </w:p>
    <w:p w14:paraId="001FDFA0" w14:textId="61D2B59F" w:rsidR="005A41DD" w:rsidRDefault="005A41DD">
      <w:pPr>
        <w:rPr>
          <w:rFonts w:ascii="Century Gothic" w:hAnsi="Century Gothic"/>
        </w:rPr>
      </w:pPr>
    </w:p>
    <w:p w14:paraId="6B8E6CF4" w14:textId="51F6ACD9" w:rsidR="005A41DD" w:rsidRDefault="005A41DD">
      <w:pPr>
        <w:rPr>
          <w:rFonts w:ascii="Century Gothic" w:hAnsi="Century Gothic"/>
        </w:rPr>
      </w:pPr>
    </w:p>
    <w:p w14:paraId="7F51E35C" w14:textId="038C3B29" w:rsidR="005A41DD" w:rsidRDefault="005A41DD">
      <w:pPr>
        <w:rPr>
          <w:rFonts w:ascii="Century Gothic" w:hAnsi="Century Gothic"/>
        </w:rPr>
      </w:pPr>
    </w:p>
    <w:p w14:paraId="35C63563" w14:textId="0FFAF83A" w:rsidR="005A41DD" w:rsidRDefault="005A41DD">
      <w:pPr>
        <w:rPr>
          <w:rFonts w:ascii="Century Gothic" w:hAnsi="Century Gothic"/>
        </w:rPr>
      </w:pPr>
    </w:p>
    <w:p w14:paraId="2A1173B5" w14:textId="7A90A7CA" w:rsidR="005A41DD" w:rsidRDefault="005A41DD">
      <w:pPr>
        <w:rPr>
          <w:rFonts w:ascii="Century Gothic" w:hAnsi="Century Gothic"/>
        </w:rPr>
      </w:pPr>
    </w:p>
    <w:p w14:paraId="1A81E3B3" w14:textId="0409127D" w:rsidR="005A41DD" w:rsidRDefault="005A41DD">
      <w:pPr>
        <w:rPr>
          <w:rFonts w:ascii="Century Gothic" w:hAnsi="Century Gothic"/>
        </w:rPr>
      </w:pPr>
    </w:p>
    <w:p w14:paraId="6B16EB52" w14:textId="694EA58B" w:rsidR="005A41DD" w:rsidRDefault="005A41DD">
      <w:pPr>
        <w:rPr>
          <w:rFonts w:ascii="Century Gothic" w:hAnsi="Century Gothic"/>
        </w:rPr>
      </w:pPr>
    </w:p>
    <w:p w14:paraId="0931AFF9" w14:textId="52389B34" w:rsidR="005A41DD" w:rsidRDefault="005A41DD">
      <w:pPr>
        <w:rPr>
          <w:rFonts w:ascii="Century Gothic" w:hAnsi="Century Gothic"/>
        </w:rPr>
      </w:pPr>
    </w:p>
    <w:p w14:paraId="60A6F91F" w14:textId="00B0154C" w:rsidR="005A41DD" w:rsidRDefault="005A41DD">
      <w:pPr>
        <w:rPr>
          <w:rFonts w:ascii="Century Gothic" w:hAnsi="Century Gothic"/>
        </w:rPr>
      </w:pPr>
    </w:p>
    <w:p w14:paraId="7E2DC1D3" w14:textId="3C71A4DA" w:rsidR="005A41DD" w:rsidRDefault="005A41DD">
      <w:pPr>
        <w:rPr>
          <w:rFonts w:ascii="Century Gothic" w:hAnsi="Century Gothic"/>
        </w:rPr>
      </w:pPr>
    </w:p>
    <w:p w14:paraId="6ECE2578" w14:textId="75806A78" w:rsidR="005A41DD" w:rsidRDefault="005A41DD">
      <w:pPr>
        <w:rPr>
          <w:rFonts w:ascii="Century Gothic" w:hAnsi="Century Gothic"/>
        </w:rPr>
      </w:pPr>
    </w:p>
    <w:p w14:paraId="5A8183CA" w14:textId="35A9C283" w:rsidR="005A41DD" w:rsidRDefault="005A41DD">
      <w:pPr>
        <w:rPr>
          <w:rFonts w:ascii="Century Gothic" w:hAnsi="Century Gothic"/>
        </w:rPr>
      </w:pPr>
    </w:p>
    <w:p w14:paraId="4C97E52B" w14:textId="7A3F8AB1" w:rsidR="005A41DD" w:rsidRDefault="005A41DD">
      <w:pPr>
        <w:rPr>
          <w:rFonts w:ascii="Century Gothic" w:hAnsi="Century Gothic"/>
        </w:rPr>
      </w:pPr>
    </w:p>
    <w:p w14:paraId="72B8B3F7" w14:textId="32DCFAC0" w:rsidR="005A41DD" w:rsidRDefault="005A41DD">
      <w:pPr>
        <w:rPr>
          <w:rFonts w:ascii="Century Gothic" w:hAnsi="Century Gothic"/>
        </w:rPr>
      </w:pPr>
    </w:p>
    <w:p w14:paraId="628C6081" w14:textId="3E5F1D04" w:rsidR="005A41DD" w:rsidRDefault="005A41DD">
      <w:pPr>
        <w:rPr>
          <w:rFonts w:ascii="Century Gothic" w:hAnsi="Century Gothic"/>
        </w:rPr>
      </w:pPr>
    </w:p>
    <w:p w14:paraId="61E8E85C" w14:textId="3F26FD52" w:rsidR="005A41DD" w:rsidRDefault="005A41DD">
      <w:pPr>
        <w:rPr>
          <w:rFonts w:ascii="Century Gothic" w:hAnsi="Century Gothic"/>
        </w:rPr>
      </w:pPr>
    </w:p>
    <w:p w14:paraId="55D0FBD8" w14:textId="4D5A6B21" w:rsidR="005A41DD" w:rsidRDefault="005A41DD">
      <w:pPr>
        <w:rPr>
          <w:rFonts w:ascii="Century Gothic" w:hAnsi="Century Gothic"/>
        </w:rPr>
      </w:pPr>
    </w:p>
    <w:p w14:paraId="20CCACC7" w14:textId="670D1553" w:rsidR="005A41DD" w:rsidRDefault="005A41DD">
      <w:pPr>
        <w:rPr>
          <w:rFonts w:ascii="Century Gothic" w:hAnsi="Century Gothic"/>
        </w:rPr>
      </w:pPr>
    </w:p>
    <w:p w14:paraId="7BF7F27B" w14:textId="721E5703" w:rsidR="005A41DD" w:rsidRDefault="005A41DD">
      <w:pPr>
        <w:rPr>
          <w:rFonts w:ascii="Century Gothic" w:hAnsi="Century Gothic"/>
        </w:rPr>
      </w:pPr>
    </w:p>
    <w:p w14:paraId="10FCF186" w14:textId="52CA56A7" w:rsidR="005A41DD" w:rsidRDefault="005A41DD">
      <w:pPr>
        <w:rPr>
          <w:rFonts w:ascii="Century Gothic" w:hAnsi="Century Gothic"/>
        </w:rPr>
      </w:pPr>
    </w:p>
    <w:p w14:paraId="0D96D444" w14:textId="61137B7B" w:rsidR="00825189" w:rsidRPr="00C009AB" w:rsidRDefault="00825189" w:rsidP="005A41DD">
      <w:pPr>
        <w:pStyle w:val="ListParagraph"/>
        <w:numPr>
          <w:ilvl w:val="0"/>
          <w:numId w:val="12"/>
        </w:numPr>
        <w:spacing w:after="0"/>
        <w:ind w:left="810"/>
        <w:rPr>
          <w:rFonts w:ascii="Century Gothic" w:hAnsi="Century Gothic"/>
        </w:rPr>
      </w:pPr>
      <w:r w:rsidRPr="00C009AB">
        <w:rPr>
          <w:rFonts w:ascii="Century Gothic" w:hAnsi="Century Gothic"/>
        </w:rPr>
        <w:lastRenderedPageBreak/>
        <w:t>In the  Statistical Abstract of the United States, we find these data on the marital status of adult American women as of 2007: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24"/>
        <w:gridCol w:w="2945"/>
      </w:tblGrid>
      <w:tr w:rsidR="00825189" w:rsidRPr="00C009AB" w14:paraId="0320B6A5" w14:textId="77777777" w:rsidTr="00825189">
        <w:trPr>
          <w:trHeight w:val="252"/>
        </w:trPr>
        <w:tc>
          <w:tcPr>
            <w:tcW w:w="2924" w:type="dxa"/>
          </w:tcPr>
          <w:p w14:paraId="6E59E45B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Marital Status</w:t>
            </w:r>
          </w:p>
        </w:tc>
        <w:tc>
          <w:tcPr>
            <w:tcW w:w="2945" w:type="dxa"/>
          </w:tcPr>
          <w:p w14:paraId="099A64FB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Count (thousands)</w:t>
            </w:r>
          </w:p>
        </w:tc>
      </w:tr>
      <w:tr w:rsidR="00825189" w:rsidRPr="00C009AB" w14:paraId="214AC292" w14:textId="77777777" w:rsidTr="00825189">
        <w:trPr>
          <w:trHeight w:val="252"/>
        </w:trPr>
        <w:tc>
          <w:tcPr>
            <w:tcW w:w="2924" w:type="dxa"/>
          </w:tcPr>
          <w:p w14:paraId="190B9A08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Never Married</w:t>
            </w:r>
          </w:p>
        </w:tc>
        <w:tc>
          <w:tcPr>
            <w:tcW w:w="2945" w:type="dxa"/>
          </w:tcPr>
          <w:p w14:paraId="6D20E053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25,262</w:t>
            </w:r>
          </w:p>
        </w:tc>
      </w:tr>
      <w:tr w:rsidR="00825189" w:rsidRPr="00C009AB" w14:paraId="7DD829F5" w14:textId="77777777" w:rsidTr="00825189">
        <w:trPr>
          <w:trHeight w:val="252"/>
        </w:trPr>
        <w:tc>
          <w:tcPr>
            <w:tcW w:w="2924" w:type="dxa"/>
          </w:tcPr>
          <w:p w14:paraId="4C171C9A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Married</w:t>
            </w:r>
          </w:p>
        </w:tc>
        <w:tc>
          <w:tcPr>
            <w:tcW w:w="2945" w:type="dxa"/>
          </w:tcPr>
          <w:p w14:paraId="2DB11750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65,128</w:t>
            </w:r>
          </w:p>
        </w:tc>
      </w:tr>
      <w:tr w:rsidR="00825189" w:rsidRPr="00C009AB" w14:paraId="4A2E779E" w14:textId="77777777" w:rsidTr="00825189">
        <w:trPr>
          <w:trHeight w:val="242"/>
        </w:trPr>
        <w:tc>
          <w:tcPr>
            <w:tcW w:w="2924" w:type="dxa"/>
          </w:tcPr>
          <w:p w14:paraId="68CE8A4C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Widowed</w:t>
            </w:r>
          </w:p>
        </w:tc>
        <w:tc>
          <w:tcPr>
            <w:tcW w:w="2945" w:type="dxa"/>
          </w:tcPr>
          <w:p w14:paraId="569C6DD5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11,208</w:t>
            </w:r>
          </w:p>
        </w:tc>
      </w:tr>
      <w:tr w:rsidR="00825189" w:rsidRPr="00C009AB" w14:paraId="28E7076F" w14:textId="77777777" w:rsidTr="00825189">
        <w:trPr>
          <w:trHeight w:val="252"/>
        </w:trPr>
        <w:tc>
          <w:tcPr>
            <w:tcW w:w="2924" w:type="dxa"/>
          </w:tcPr>
          <w:p w14:paraId="73AFD02C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Divorced</w:t>
            </w:r>
          </w:p>
        </w:tc>
        <w:tc>
          <w:tcPr>
            <w:tcW w:w="2945" w:type="dxa"/>
          </w:tcPr>
          <w:p w14:paraId="3AD217C7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13,210</w:t>
            </w:r>
          </w:p>
        </w:tc>
      </w:tr>
      <w:tr w:rsidR="00825189" w:rsidRPr="00C009AB" w14:paraId="267A3014" w14:textId="77777777" w:rsidTr="00825189">
        <w:trPr>
          <w:trHeight w:val="252"/>
        </w:trPr>
        <w:tc>
          <w:tcPr>
            <w:tcW w:w="2924" w:type="dxa"/>
          </w:tcPr>
          <w:p w14:paraId="4214F482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945" w:type="dxa"/>
          </w:tcPr>
          <w:p w14:paraId="38F4E822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114,807</w:t>
            </w:r>
          </w:p>
        </w:tc>
      </w:tr>
    </w:tbl>
    <w:p w14:paraId="38932CEF" w14:textId="77777777" w:rsidR="00825189" w:rsidRPr="00C009AB" w:rsidRDefault="00825189" w:rsidP="00825189">
      <w:pPr>
        <w:pStyle w:val="ListParagraph"/>
        <w:spacing w:after="0"/>
        <w:ind w:left="1440"/>
        <w:rPr>
          <w:rFonts w:ascii="Century Gothic" w:hAnsi="Century Gothic"/>
        </w:rPr>
      </w:pPr>
    </w:p>
    <w:p w14:paraId="012F931C" w14:textId="6CB26814" w:rsidR="00825189" w:rsidRDefault="00825189" w:rsidP="0082518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How many women were not married in 2007?</w:t>
      </w:r>
    </w:p>
    <w:p w14:paraId="5680A0EE" w14:textId="4A5D1059" w:rsidR="005A41DD" w:rsidRDefault="005A41DD" w:rsidP="00825189">
      <w:pPr>
        <w:spacing w:after="0"/>
        <w:ind w:left="720"/>
        <w:rPr>
          <w:rFonts w:ascii="Century Gothic" w:hAnsi="Century Gothic"/>
        </w:rPr>
      </w:pPr>
    </w:p>
    <w:p w14:paraId="6F490B68" w14:textId="35E4A1B5" w:rsidR="005A41DD" w:rsidRDefault="005A41DD" w:rsidP="00825189">
      <w:pPr>
        <w:spacing w:after="0"/>
        <w:ind w:left="720"/>
        <w:rPr>
          <w:rFonts w:ascii="Century Gothic" w:hAnsi="Century Gothic"/>
        </w:rPr>
      </w:pPr>
    </w:p>
    <w:p w14:paraId="07FD920E" w14:textId="0C00FF0A" w:rsidR="00825189" w:rsidRPr="00C009AB" w:rsidRDefault="005A41DD" w:rsidP="0082518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33D0BEC" wp14:editId="021FF85A">
            <wp:simplePos x="0" y="0"/>
            <wp:positionH relativeFrom="column">
              <wp:posOffset>1478547</wp:posOffset>
            </wp:positionH>
            <wp:positionV relativeFrom="paragraph">
              <wp:posOffset>46562</wp:posOffset>
            </wp:positionV>
            <wp:extent cx="3455197" cy="3161949"/>
            <wp:effectExtent l="0" t="0" r="0" b="635"/>
            <wp:wrapNone/>
            <wp:docPr id="9" name="Picture 9" descr="Image result for circle wi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with 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97" cy="31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89" w:rsidRPr="00C009AB">
        <w:rPr>
          <w:rFonts w:ascii="Century Gothic" w:hAnsi="Century Gothic"/>
        </w:rPr>
        <w:t>Can you create a pie chart from the data?  If so, make a pie chart for the data.</w:t>
      </w:r>
    </w:p>
    <w:p w14:paraId="25D8E972" w14:textId="7B4E7590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0D808366" w14:textId="3D1DB432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163D9063" w14:textId="20A04343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52D8DF82" w14:textId="5244EC74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65036B3F" w14:textId="41B51536" w:rsidR="00825189" w:rsidRDefault="00825189" w:rsidP="00DB4995">
      <w:pPr>
        <w:spacing w:after="0"/>
        <w:rPr>
          <w:rFonts w:ascii="Century Gothic" w:hAnsi="Century Gothic"/>
          <w:b/>
        </w:rPr>
      </w:pPr>
    </w:p>
    <w:p w14:paraId="5AFB7DDA" w14:textId="77777777" w:rsidR="00C009AB" w:rsidRPr="00C009AB" w:rsidRDefault="00C009AB" w:rsidP="00DB4995">
      <w:pPr>
        <w:spacing w:after="0"/>
        <w:rPr>
          <w:rFonts w:ascii="Century Gothic" w:hAnsi="Century Gothic"/>
          <w:b/>
        </w:rPr>
      </w:pPr>
    </w:p>
    <w:p w14:paraId="4F3634BD" w14:textId="4DB59B16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6D92233B" w14:textId="77777777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1A5E6FD8" w14:textId="1A5F3E35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33F56A0A" w14:textId="01D7FF90" w:rsidR="00825189" w:rsidRDefault="00825189" w:rsidP="00DB4995">
      <w:pPr>
        <w:spacing w:after="0"/>
        <w:rPr>
          <w:rFonts w:ascii="Century Gothic" w:hAnsi="Century Gothic"/>
          <w:b/>
        </w:rPr>
      </w:pPr>
    </w:p>
    <w:p w14:paraId="5673FAAC" w14:textId="62AFAA6A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0829823F" w14:textId="3EFCB6F8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000421B6" w14:textId="32DCBA86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58EC6DC9" w14:textId="013CA053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0DDF3DA3" w14:textId="484C5382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332C7789" w14:textId="4BF281B5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5496309C" w14:textId="77777777" w:rsidR="005A41DD" w:rsidRPr="00C009AB" w:rsidRDefault="005A41DD" w:rsidP="005A41DD">
      <w:pPr>
        <w:spacing w:after="0"/>
        <w:rPr>
          <w:rFonts w:ascii="Century Gothic" w:hAnsi="Century Gothic"/>
        </w:rPr>
      </w:pPr>
    </w:p>
    <w:p w14:paraId="20D3B1DB" w14:textId="77777777" w:rsidR="005A41DD" w:rsidRPr="00C009AB" w:rsidRDefault="005A41DD" w:rsidP="005A41DD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Make a bar graph to show the distribution of marital status.</w:t>
      </w:r>
    </w:p>
    <w:p w14:paraId="3166ECC6" w14:textId="3D540C71" w:rsidR="005A41DD" w:rsidRDefault="005A41DD" w:rsidP="00DB499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158E099" wp14:editId="22F08996">
                <wp:simplePos x="0" y="0"/>
                <wp:positionH relativeFrom="column">
                  <wp:posOffset>1381863</wp:posOffset>
                </wp:positionH>
                <wp:positionV relativeFrom="paragraph">
                  <wp:posOffset>121285</wp:posOffset>
                </wp:positionV>
                <wp:extent cx="4359349" cy="2073349"/>
                <wp:effectExtent l="0" t="0" r="22225" b="22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349" cy="2073349"/>
                          <a:chOff x="0" y="0"/>
                          <a:chExt cx="2730500" cy="232686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116959" y="0"/>
                            <a:ext cx="7620" cy="2326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137144"/>
                            <a:ext cx="2730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EF7C7" id="Group 10" o:spid="_x0000_s1026" style="position:absolute;margin-left:108.8pt;margin-top:9.55pt;width:343.25pt;height:163.25pt;z-index:251648512;mso-width-relative:margin;mso-height-relative:margin" coordsize="27305,2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">
                <v:line id="Straight Connector 11" o:spid="_x0000_s1027" style="position:absolute;flip:x;visibility:visible;mso-wrap-style:square" from="1169,0" to="1245,2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" strokecolor="black [3200]" strokeweight="2pt">
                  <v:stroke joinstyle="miter"/>
                </v:line>
                <v:line id="Straight Connector 12" o:spid="_x0000_s1028" style="position:absolute;visibility:visible;mso-wrap-style:square" from="0,21371" to="27305,2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" strokecolor="black [3200]" strokeweight="2pt">
                  <v:stroke joinstyle="miter"/>
                </v:line>
              </v:group>
            </w:pict>
          </mc:Fallback>
        </mc:AlternateContent>
      </w:r>
    </w:p>
    <w:p w14:paraId="42519A46" w14:textId="6E28224A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161F9DA4" w14:textId="36DA9469" w:rsidR="005A41DD" w:rsidRPr="00C009AB" w:rsidRDefault="005A41DD" w:rsidP="00DB4995">
      <w:pPr>
        <w:spacing w:after="0"/>
        <w:rPr>
          <w:rFonts w:ascii="Century Gothic" w:hAnsi="Century Gothic"/>
          <w:b/>
        </w:rPr>
      </w:pPr>
    </w:p>
    <w:p w14:paraId="68F1E0CA" w14:textId="68CB9ED1" w:rsidR="00825189" w:rsidRDefault="00825189" w:rsidP="00DB4995">
      <w:pPr>
        <w:spacing w:after="0"/>
        <w:rPr>
          <w:rFonts w:ascii="Century Gothic" w:hAnsi="Century Gothic"/>
          <w:b/>
        </w:rPr>
      </w:pPr>
    </w:p>
    <w:p w14:paraId="51D45A9B" w14:textId="38D5D3E0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1858FCAB" w14:textId="33C5EDCA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0764062C" w14:textId="7CDD2A5B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7D9625B3" w14:textId="247EE7F1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5073E82B" w14:textId="1E66F70C" w:rsidR="005A41DD" w:rsidRPr="00C009AB" w:rsidRDefault="005A41DD" w:rsidP="00DB4995">
      <w:pPr>
        <w:spacing w:after="0"/>
        <w:rPr>
          <w:rFonts w:ascii="Century Gothic" w:hAnsi="Century Gothic"/>
          <w:b/>
        </w:rPr>
      </w:pPr>
    </w:p>
    <w:p w14:paraId="22499973" w14:textId="58C57CEC" w:rsidR="00825189" w:rsidRDefault="00825189" w:rsidP="00DB4995">
      <w:pPr>
        <w:spacing w:after="0"/>
        <w:rPr>
          <w:rFonts w:ascii="Century Gothic" w:hAnsi="Century Gothic"/>
          <w:b/>
        </w:rPr>
      </w:pPr>
    </w:p>
    <w:p w14:paraId="2B565782" w14:textId="7DA28E77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6040636A" w14:textId="3998F7C7" w:rsidR="005A41DD" w:rsidRDefault="005A41DD" w:rsidP="00DB4995">
      <w:pPr>
        <w:spacing w:after="0"/>
        <w:rPr>
          <w:rFonts w:ascii="Century Gothic" w:hAnsi="Century Gothic"/>
          <w:b/>
        </w:rPr>
      </w:pPr>
    </w:p>
    <w:p w14:paraId="3C66658F" w14:textId="77777777" w:rsidR="005A41DD" w:rsidRPr="00C009AB" w:rsidRDefault="005A41DD" w:rsidP="00DB4995">
      <w:pPr>
        <w:spacing w:after="0"/>
        <w:rPr>
          <w:rFonts w:ascii="Century Gothic" w:hAnsi="Century Gothic"/>
          <w:b/>
        </w:rPr>
      </w:pPr>
    </w:p>
    <w:p w14:paraId="7C90921D" w14:textId="51B80710" w:rsidR="00825189" w:rsidRPr="00C009AB" w:rsidRDefault="00825189" w:rsidP="00BD6391">
      <w:pPr>
        <w:pStyle w:val="ListParagraph"/>
        <w:numPr>
          <w:ilvl w:val="0"/>
          <w:numId w:val="12"/>
        </w:numPr>
        <w:spacing w:after="0"/>
        <w:ind w:left="720"/>
        <w:rPr>
          <w:rFonts w:ascii="Century Gothic" w:hAnsi="Century Gothic"/>
        </w:rPr>
      </w:pPr>
      <w:r w:rsidRPr="00C009AB">
        <w:rPr>
          <w:rFonts w:ascii="Century Gothic" w:hAnsi="Century Gothic"/>
        </w:rPr>
        <w:lastRenderedPageBreak/>
        <w:t>For Question #1, what is the sum of the counts for the four marital status categories?  Why is this sum not equal to the total given in the table?</w:t>
      </w:r>
    </w:p>
    <w:p w14:paraId="51424B5C" w14:textId="0202587D" w:rsidR="00825189" w:rsidRDefault="00825189" w:rsidP="00825189">
      <w:pPr>
        <w:spacing w:after="0"/>
        <w:rPr>
          <w:rFonts w:ascii="Century Gothic" w:hAnsi="Century Gothic"/>
        </w:rPr>
      </w:pPr>
    </w:p>
    <w:p w14:paraId="2F096BD5" w14:textId="77777777" w:rsidR="00C009AB" w:rsidRPr="00C009AB" w:rsidRDefault="00C009AB" w:rsidP="00825189">
      <w:pPr>
        <w:spacing w:after="0"/>
        <w:rPr>
          <w:rFonts w:ascii="Century Gothic" w:hAnsi="Century Gothic"/>
        </w:rPr>
      </w:pPr>
    </w:p>
    <w:p w14:paraId="7751E6C1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1C0E6E41" w14:textId="2C560D30" w:rsidR="00825189" w:rsidRPr="00C009AB" w:rsidRDefault="00825189" w:rsidP="00BD6391">
      <w:pPr>
        <w:pStyle w:val="ListParagraph"/>
        <w:numPr>
          <w:ilvl w:val="0"/>
          <w:numId w:val="12"/>
        </w:numPr>
        <w:spacing w:after="0"/>
        <w:ind w:left="720"/>
        <w:rPr>
          <w:rFonts w:ascii="Century Gothic" w:hAnsi="Century Gothic"/>
        </w:rPr>
      </w:pPr>
      <w:r w:rsidRPr="00C009AB">
        <w:rPr>
          <w:rFonts w:ascii="Century Gothic" w:hAnsi="Century Gothic"/>
        </w:rPr>
        <w:t>A survey of college freshmen asked what field they planned to study.  The results:  25.2% arts and humanities, 19.3% business, 7.1% education, 16.6% engineering and science, 7.8% professional, and 15.3% social science.</w:t>
      </w:r>
    </w:p>
    <w:p w14:paraId="70A87C11" w14:textId="592F25CF" w:rsidR="00825189" w:rsidRDefault="00825189" w:rsidP="008251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What percent plan to study fields other than those listed?</w:t>
      </w:r>
    </w:p>
    <w:p w14:paraId="00CA573C" w14:textId="68B9B02C" w:rsidR="00C009AB" w:rsidRDefault="00C009AB" w:rsidP="00C009AB">
      <w:pPr>
        <w:spacing w:after="0"/>
        <w:rPr>
          <w:rFonts w:ascii="Century Gothic" w:hAnsi="Century Gothic"/>
        </w:rPr>
      </w:pPr>
    </w:p>
    <w:p w14:paraId="36A88484" w14:textId="77777777" w:rsidR="00C009AB" w:rsidRPr="00C009AB" w:rsidRDefault="00C009AB" w:rsidP="00C009AB">
      <w:pPr>
        <w:spacing w:after="0"/>
        <w:rPr>
          <w:rFonts w:ascii="Century Gothic" w:hAnsi="Century Gothic"/>
        </w:rPr>
      </w:pPr>
    </w:p>
    <w:p w14:paraId="0AAC8AD2" w14:textId="3F314813" w:rsidR="00825189" w:rsidRPr="00C009AB" w:rsidRDefault="00BD6391" w:rsidP="008251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BF2D80C" wp14:editId="1B5AEE84">
                <wp:simplePos x="0" y="0"/>
                <wp:positionH relativeFrom="column">
                  <wp:posOffset>2253615</wp:posOffset>
                </wp:positionH>
                <wp:positionV relativeFrom="paragraph">
                  <wp:posOffset>245272</wp:posOffset>
                </wp:positionV>
                <wp:extent cx="3125470" cy="1881889"/>
                <wp:effectExtent l="0" t="0" r="36830" b="234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1881889"/>
                          <a:chOff x="0" y="0"/>
                          <a:chExt cx="2730500" cy="232686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H="1">
                            <a:off x="116959" y="0"/>
                            <a:ext cx="7620" cy="2326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2137144"/>
                            <a:ext cx="2730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84509" id="Group 22" o:spid="_x0000_s1026" style="position:absolute;margin-left:177.45pt;margin-top:19.3pt;width:246.1pt;height:148.2pt;z-index:251685376;mso-width-relative:margin;mso-height-relative:margin" coordsize="27305,2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">
                <v:line id="Straight Connector 23" o:spid="_x0000_s1027" style="position:absolute;flip:x;visibility:visible;mso-wrap-style:square" from="1169,0" to="1245,2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" strokecolor="black [3200]" strokeweight="2pt">
                  <v:stroke joinstyle="miter"/>
                </v:line>
                <v:line id="Straight Connector 24" o:spid="_x0000_s1028" style="position:absolute;visibility:visible;mso-wrap-style:square" from="0,21371" to="27305,2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" strokecolor="black [3200]" strokeweight="2pt">
                  <v:stroke joinstyle="miter"/>
                </v:line>
              </v:group>
            </w:pict>
          </mc:Fallback>
        </mc:AlternateContent>
      </w:r>
      <w:r w:rsidR="00825189" w:rsidRPr="00C009AB">
        <w:rPr>
          <w:rFonts w:ascii="Century Gothic" w:hAnsi="Century Gothic"/>
        </w:rPr>
        <w:t>Make a graph comparing the percents of college freshmen planning to study various fields.</w:t>
      </w:r>
    </w:p>
    <w:p w14:paraId="18564A79" w14:textId="0CA59BD2" w:rsidR="00825189" w:rsidRDefault="00825189" w:rsidP="00825189">
      <w:pPr>
        <w:spacing w:after="0"/>
        <w:rPr>
          <w:rFonts w:ascii="Century Gothic" w:hAnsi="Century Gothic"/>
        </w:rPr>
      </w:pPr>
    </w:p>
    <w:p w14:paraId="62EC4D1B" w14:textId="6098092F" w:rsidR="00C009AB" w:rsidRDefault="00C009AB" w:rsidP="00825189">
      <w:pPr>
        <w:spacing w:after="0"/>
        <w:rPr>
          <w:rFonts w:ascii="Century Gothic" w:hAnsi="Century Gothic"/>
        </w:rPr>
      </w:pPr>
    </w:p>
    <w:p w14:paraId="7D813308" w14:textId="17EF16D8" w:rsidR="00C009AB" w:rsidRDefault="00C009AB" w:rsidP="00825189">
      <w:pPr>
        <w:spacing w:after="0"/>
        <w:rPr>
          <w:rFonts w:ascii="Century Gothic" w:hAnsi="Century Gothic"/>
        </w:rPr>
      </w:pPr>
    </w:p>
    <w:p w14:paraId="7CF200DF" w14:textId="467BA985" w:rsidR="00C009AB" w:rsidRPr="00C009AB" w:rsidRDefault="00C009AB" w:rsidP="00825189">
      <w:pPr>
        <w:spacing w:after="0"/>
        <w:rPr>
          <w:rFonts w:ascii="Century Gothic" w:hAnsi="Century Gothic"/>
        </w:rPr>
      </w:pPr>
    </w:p>
    <w:p w14:paraId="4173AF91" w14:textId="131C4936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0E231C94" w14:textId="09B799B4" w:rsidR="00825189" w:rsidRDefault="00825189" w:rsidP="00825189">
      <w:pPr>
        <w:spacing w:after="0"/>
        <w:rPr>
          <w:rFonts w:ascii="Century Gothic" w:hAnsi="Century Gothic"/>
        </w:rPr>
      </w:pPr>
    </w:p>
    <w:p w14:paraId="63903580" w14:textId="77777777" w:rsidR="00C009AB" w:rsidRPr="00C009AB" w:rsidRDefault="00C009AB" w:rsidP="00825189">
      <w:pPr>
        <w:spacing w:after="0"/>
        <w:rPr>
          <w:rFonts w:ascii="Century Gothic" w:hAnsi="Century Gothic"/>
        </w:rPr>
      </w:pPr>
    </w:p>
    <w:p w14:paraId="740C1781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0EEEA37B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740263A5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1AB5B977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4898BBE8" w14:textId="0AB5EDFA" w:rsidR="00825189" w:rsidRPr="00C009AB" w:rsidRDefault="00825189" w:rsidP="00BD6391">
      <w:pPr>
        <w:pStyle w:val="ListParagraph"/>
        <w:numPr>
          <w:ilvl w:val="0"/>
          <w:numId w:val="12"/>
        </w:numPr>
        <w:spacing w:after="0"/>
        <w:ind w:left="720"/>
        <w:rPr>
          <w:rFonts w:ascii="Century Gothic" w:hAnsi="Century Gothic"/>
        </w:rPr>
      </w:pPr>
      <w:r w:rsidRPr="00C009AB">
        <w:rPr>
          <w:rFonts w:ascii="Century Gothic" w:hAnsi="Century Gothic"/>
        </w:rPr>
        <w:t xml:space="preserve">Is it true that girls perform better than boys in the study of languages and </w:t>
      </w:r>
      <w:r w:rsidR="00BD6391">
        <w:rPr>
          <w:rFonts w:ascii="Century Gothic" w:hAnsi="Century Gothic"/>
        </w:rPr>
        <w:br/>
      </w:r>
      <w:r w:rsidRPr="00C009AB">
        <w:rPr>
          <w:rFonts w:ascii="Century Gothic" w:hAnsi="Century Gothic"/>
        </w:rPr>
        <w:t>so-called soft sciences?  Here are several AP subjects and the percent of exams taken by female candidates in 2007: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3"/>
        <w:gridCol w:w="872"/>
      </w:tblGrid>
      <w:tr w:rsidR="00825189" w:rsidRPr="00C009AB" w14:paraId="1E65D345" w14:textId="77777777" w:rsidTr="00C009AB">
        <w:trPr>
          <w:trHeight w:val="252"/>
        </w:trPr>
        <w:tc>
          <w:tcPr>
            <w:tcW w:w="2543" w:type="dxa"/>
          </w:tcPr>
          <w:p w14:paraId="266D9D88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English Language/Comp</w:t>
            </w:r>
          </w:p>
        </w:tc>
        <w:tc>
          <w:tcPr>
            <w:tcW w:w="872" w:type="dxa"/>
          </w:tcPr>
          <w:p w14:paraId="5641339C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63%</w:t>
            </w:r>
          </w:p>
        </w:tc>
      </w:tr>
      <w:tr w:rsidR="00825189" w:rsidRPr="00C009AB" w14:paraId="1DF79B37" w14:textId="77777777" w:rsidTr="00C009AB">
        <w:trPr>
          <w:trHeight w:val="252"/>
        </w:trPr>
        <w:tc>
          <w:tcPr>
            <w:tcW w:w="2543" w:type="dxa"/>
          </w:tcPr>
          <w:p w14:paraId="4366D19D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French Language</w:t>
            </w:r>
          </w:p>
        </w:tc>
        <w:tc>
          <w:tcPr>
            <w:tcW w:w="872" w:type="dxa"/>
          </w:tcPr>
          <w:p w14:paraId="5A843BD1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70%</w:t>
            </w:r>
          </w:p>
        </w:tc>
      </w:tr>
      <w:tr w:rsidR="00825189" w:rsidRPr="00C009AB" w14:paraId="304242A5" w14:textId="77777777" w:rsidTr="00C009AB">
        <w:trPr>
          <w:trHeight w:val="252"/>
        </w:trPr>
        <w:tc>
          <w:tcPr>
            <w:tcW w:w="2543" w:type="dxa"/>
          </w:tcPr>
          <w:p w14:paraId="3F0A6219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Spanish Language</w:t>
            </w:r>
          </w:p>
        </w:tc>
        <w:tc>
          <w:tcPr>
            <w:tcW w:w="872" w:type="dxa"/>
          </w:tcPr>
          <w:p w14:paraId="0C62401D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64%</w:t>
            </w:r>
          </w:p>
        </w:tc>
      </w:tr>
      <w:tr w:rsidR="00825189" w:rsidRPr="00C009AB" w14:paraId="4110E650" w14:textId="77777777" w:rsidTr="00C009AB">
        <w:trPr>
          <w:trHeight w:val="243"/>
        </w:trPr>
        <w:tc>
          <w:tcPr>
            <w:tcW w:w="2543" w:type="dxa"/>
          </w:tcPr>
          <w:p w14:paraId="790390ED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Psychology</w:t>
            </w:r>
          </w:p>
        </w:tc>
        <w:tc>
          <w:tcPr>
            <w:tcW w:w="872" w:type="dxa"/>
          </w:tcPr>
          <w:p w14:paraId="18DBBDE6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65%</w:t>
            </w:r>
          </w:p>
        </w:tc>
      </w:tr>
    </w:tbl>
    <w:p w14:paraId="40606906" w14:textId="77777777" w:rsidR="00825189" w:rsidRPr="00C009AB" w:rsidRDefault="00825189" w:rsidP="00825189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 xml:space="preserve">Why can we NOT use a pie chart to </w:t>
      </w:r>
      <w:r w:rsidR="00F95766" w:rsidRPr="00C009AB">
        <w:rPr>
          <w:rFonts w:ascii="Century Gothic" w:hAnsi="Century Gothic"/>
        </w:rPr>
        <w:t>display this data?</w:t>
      </w:r>
    </w:p>
    <w:p w14:paraId="4DA9DC7A" w14:textId="77777777" w:rsidR="00F95766" w:rsidRPr="00C009AB" w:rsidRDefault="00F95766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087C113C" w14:textId="317EBA82" w:rsidR="00F95766" w:rsidRDefault="00F95766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65C5CDF6" w14:textId="30556A22" w:rsidR="00C009AB" w:rsidRDefault="00C009AB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5AB8C64C" w14:textId="359A2DF3" w:rsidR="00C009AB" w:rsidRDefault="00C009AB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3F2C71EF" w14:textId="76E1A32F" w:rsidR="00C009AB" w:rsidRPr="00C009AB" w:rsidRDefault="005A41DD" w:rsidP="00F95766">
      <w:pPr>
        <w:pStyle w:val="ListParagraph"/>
        <w:spacing w:after="0"/>
        <w:ind w:left="540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4A5378A" wp14:editId="1BF5DFD1">
                <wp:simplePos x="0" y="0"/>
                <wp:positionH relativeFrom="column">
                  <wp:posOffset>-119645</wp:posOffset>
                </wp:positionH>
                <wp:positionV relativeFrom="paragraph">
                  <wp:posOffset>67812</wp:posOffset>
                </wp:positionV>
                <wp:extent cx="3125470" cy="1881889"/>
                <wp:effectExtent l="0" t="0" r="36830" b="234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1881889"/>
                          <a:chOff x="0" y="0"/>
                          <a:chExt cx="2730500" cy="232686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116959" y="0"/>
                            <a:ext cx="7620" cy="2326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137144"/>
                            <a:ext cx="2730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A2F09" id="Group 13" o:spid="_x0000_s1026" style="position:absolute;margin-left:-9.4pt;margin-top:5.35pt;width:246.1pt;height:148.2pt;z-index:251653632;mso-width-relative:margin;mso-height-relative:margin" coordsize="27305,2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">
                <v:line id="Straight Connector 14" o:spid="_x0000_s1027" style="position:absolute;flip:x;visibility:visible;mso-wrap-style:square" from="1169,0" to="1245,2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" strokecolor="black [3200]" strokeweight="2pt">
                  <v:stroke joinstyle="miter"/>
                </v:line>
                <v:line id="Straight Connector 15" o:spid="_x0000_s1028" style="position:absolute;visibility:visible;mso-wrap-style:square" from="0,21371" to="27305,2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" strokecolor="black [3200]" strokeweight="2pt">
                  <v:stroke joinstyle="miter"/>
                </v:line>
              </v:group>
            </w:pict>
          </mc:Fallback>
        </mc:AlternateContent>
      </w:r>
    </w:p>
    <w:p w14:paraId="1AADE744" w14:textId="34CFE8FF" w:rsidR="00F95766" w:rsidRDefault="00F95766" w:rsidP="00F95766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Make a bar graph of the data (order the bars smallest to largest)</w:t>
      </w:r>
    </w:p>
    <w:p w14:paraId="38B0DB4D" w14:textId="7A312AC7" w:rsidR="00F95766" w:rsidRPr="00C009AB" w:rsidRDefault="00F95766" w:rsidP="00C009AB">
      <w:pPr>
        <w:spacing w:after="0"/>
        <w:ind w:left="5040"/>
        <w:rPr>
          <w:rFonts w:ascii="Century Gothic" w:hAnsi="Century Gothic"/>
        </w:rPr>
      </w:pPr>
    </w:p>
    <w:p w14:paraId="09118096" w14:textId="000437FF" w:rsidR="00F95766" w:rsidRPr="00C009AB" w:rsidRDefault="00F95766" w:rsidP="00F95766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 xml:space="preserve"> Do these data answer the question about whether girls perform better in these subject areas?</w:t>
      </w:r>
    </w:p>
    <w:p w14:paraId="7F7EAFC3" w14:textId="77777777" w:rsidR="00F95766" w:rsidRPr="00C009AB" w:rsidRDefault="00F95766" w:rsidP="00F95766">
      <w:pPr>
        <w:spacing w:after="0"/>
        <w:rPr>
          <w:rFonts w:ascii="Century Gothic" w:hAnsi="Century Gothic"/>
        </w:rPr>
      </w:pPr>
    </w:p>
    <w:p w14:paraId="3A29D1AA" w14:textId="09F48015" w:rsidR="00F95766" w:rsidRPr="00C009AB" w:rsidRDefault="00F95766" w:rsidP="00F95766">
      <w:pPr>
        <w:spacing w:after="0"/>
        <w:rPr>
          <w:rFonts w:ascii="Century Gothic" w:hAnsi="Century Gothic"/>
        </w:rPr>
      </w:pPr>
    </w:p>
    <w:p w14:paraId="715D2A1E" w14:textId="0D3E437C" w:rsidR="00825189" w:rsidRDefault="00825189" w:rsidP="00DB4995">
      <w:pPr>
        <w:spacing w:after="0"/>
        <w:rPr>
          <w:rFonts w:ascii="Century Gothic" w:hAnsi="Century Gothic"/>
          <w:b/>
        </w:rPr>
      </w:pPr>
      <w:r w:rsidRPr="00C009AB">
        <w:rPr>
          <w:rFonts w:ascii="Century Gothic" w:hAnsi="Century Gothic"/>
          <w:b/>
        </w:rPr>
        <w:tab/>
      </w:r>
    </w:p>
    <w:p w14:paraId="28AF970F" w14:textId="57C1A66C" w:rsidR="00C009AB" w:rsidRDefault="00C009AB" w:rsidP="00DB4995">
      <w:pPr>
        <w:spacing w:after="0"/>
        <w:rPr>
          <w:rFonts w:ascii="Century Gothic" w:hAnsi="Century Gothic"/>
          <w:b/>
        </w:rPr>
      </w:pPr>
    </w:p>
    <w:p w14:paraId="256022F5" w14:textId="77777777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sectPr w:rsidR="00825189" w:rsidRPr="00C009AB" w:rsidSect="00C009AB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E737" w14:textId="77777777" w:rsidR="00DB4995" w:rsidRDefault="00DB4995" w:rsidP="00DB4995">
      <w:pPr>
        <w:spacing w:after="0" w:line="240" w:lineRule="auto"/>
      </w:pPr>
      <w:r>
        <w:separator/>
      </w:r>
    </w:p>
  </w:endnote>
  <w:endnote w:type="continuationSeparator" w:id="0">
    <w:p w14:paraId="44D1AAF4" w14:textId="77777777" w:rsidR="00DB4995" w:rsidRDefault="00DB4995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7BD2" w14:textId="77777777" w:rsidR="00DB4995" w:rsidRDefault="00DB4995" w:rsidP="00DB4995">
      <w:pPr>
        <w:spacing w:after="0" w:line="240" w:lineRule="auto"/>
      </w:pPr>
      <w:r>
        <w:separator/>
      </w:r>
    </w:p>
  </w:footnote>
  <w:footnote w:type="continuationSeparator" w:id="0">
    <w:p w14:paraId="2A7C61F4" w14:textId="77777777" w:rsidR="00DB4995" w:rsidRDefault="00DB4995" w:rsidP="00D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FC26" w14:textId="62D17636" w:rsidR="00825189" w:rsidRPr="00C009AB" w:rsidRDefault="00825189" w:rsidP="00825189">
    <w:pPr>
      <w:spacing w:after="0"/>
      <w:rPr>
        <w:rFonts w:ascii="Century Gothic" w:hAnsi="Century Gothic"/>
      </w:rPr>
    </w:pPr>
    <w:r w:rsidRPr="00C009AB">
      <w:rPr>
        <w:rFonts w:ascii="Century Gothic" w:hAnsi="Century Gothic"/>
      </w:rPr>
      <w:t>Statistical Reasoning</w:t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  <w:t>Name _________________________________</w:t>
    </w:r>
  </w:p>
  <w:p w14:paraId="0968473A" w14:textId="7E68C76C" w:rsidR="00825189" w:rsidRPr="00C009AB" w:rsidRDefault="00825189" w:rsidP="00825189">
    <w:pPr>
      <w:spacing w:after="0"/>
      <w:rPr>
        <w:rFonts w:ascii="Century Gothic" w:hAnsi="Century Gothic"/>
      </w:rPr>
    </w:pPr>
    <w:r w:rsidRPr="00C009AB">
      <w:rPr>
        <w:rFonts w:ascii="Century Gothic" w:hAnsi="Century Gothic"/>
      </w:rPr>
      <w:t>WS 2.1:  Pie/Bar Graphs</w:t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  <w:t>Date _______________________</w:t>
    </w:r>
  </w:p>
  <w:p w14:paraId="008134A5" w14:textId="77777777" w:rsidR="00825189" w:rsidRPr="00C009AB" w:rsidRDefault="00825189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14779EF"/>
    <w:multiLevelType w:val="hybridMultilevel"/>
    <w:tmpl w:val="09BCE7E6"/>
    <w:lvl w:ilvl="0" w:tplc="A3487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B57A31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405B"/>
    <w:multiLevelType w:val="hybridMultilevel"/>
    <w:tmpl w:val="E8D00DA8"/>
    <w:lvl w:ilvl="0" w:tplc="DD022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3"/>
    <w:rsid w:val="00036EC3"/>
    <w:rsid w:val="00405B7C"/>
    <w:rsid w:val="005A41DD"/>
    <w:rsid w:val="005D4D91"/>
    <w:rsid w:val="0075666A"/>
    <w:rsid w:val="00825189"/>
    <w:rsid w:val="00A94914"/>
    <w:rsid w:val="00BC14E0"/>
    <w:rsid w:val="00BD59B2"/>
    <w:rsid w:val="00BD6391"/>
    <w:rsid w:val="00C009AB"/>
    <w:rsid w:val="00D6323C"/>
    <w:rsid w:val="00DB4995"/>
    <w:rsid w:val="00F74FA7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4350B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BCF71-E73A-481C-BDF9-673AC8489128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b10c377-6a98-4c09-a5e2-01472e04f32f"/>
    <ds:schemaRef ds:uri="5bc7f22c-7eea-4302-9ff4-b0c1e7bcd0a6"/>
  </ds:schemaRefs>
</ds:datastoreItem>
</file>

<file path=customXml/itemProps2.xml><?xml version="1.0" encoding="utf-8"?>
<ds:datastoreItem xmlns:ds="http://schemas.openxmlformats.org/officeDocument/2006/customXml" ds:itemID="{B541C59F-C8F1-4152-9CBE-86CEFD690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E5554-911D-41CA-A9DF-9A3D3C3DE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Amy Shaffer</cp:lastModifiedBy>
  <cp:revision>2</cp:revision>
  <cp:lastPrinted>2020-01-13T12:18:00Z</cp:lastPrinted>
  <dcterms:created xsi:type="dcterms:W3CDTF">2020-01-13T12:35:00Z</dcterms:created>
  <dcterms:modified xsi:type="dcterms:W3CDTF">2020-01-13T12:35:00Z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