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69DE" w14:textId="77777777" w:rsidR="00A12153" w:rsidRDefault="00ED5774" w:rsidP="00B22704">
      <w:pPr>
        <w:spacing w:after="0" w:line="276" w:lineRule="auto"/>
        <w:rPr>
          <w:rFonts w:ascii="Pond Free Me" w:hAnsi="Pond Free Me"/>
        </w:rPr>
      </w:pPr>
      <w:r>
        <w:rPr>
          <w:rFonts w:ascii="Pond Free Me" w:hAnsi="Pond Free Me"/>
        </w:rPr>
        <w:t>Statistical Reasoning</w:t>
      </w:r>
      <w:r>
        <w:rPr>
          <w:rFonts w:ascii="Pond Free Me" w:hAnsi="Pond Free Me"/>
        </w:rPr>
        <w:tab/>
      </w:r>
      <w:r>
        <w:rPr>
          <w:rFonts w:ascii="Pond Free Me" w:hAnsi="Pond Free Me"/>
        </w:rPr>
        <w:tab/>
      </w:r>
      <w:r>
        <w:rPr>
          <w:rFonts w:ascii="Pond Free Me" w:hAnsi="Pond Free Me"/>
        </w:rPr>
        <w:tab/>
      </w:r>
      <w:r>
        <w:rPr>
          <w:rFonts w:ascii="Pond Free Me" w:hAnsi="Pond Free Me"/>
        </w:rPr>
        <w:tab/>
      </w:r>
      <w:r>
        <w:rPr>
          <w:rFonts w:ascii="Pond Free Me" w:hAnsi="Pond Free Me"/>
        </w:rPr>
        <w:tab/>
      </w:r>
      <w:r>
        <w:rPr>
          <w:rFonts w:ascii="Pond Free Me" w:hAnsi="Pond Free Me"/>
        </w:rPr>
        <w:tab/>
      </w:r>
      <w:r>
        <w:rPr>
          <w:rFonts w:ascii="Pond Free Me" w:hAnsi="Pond Free Me"/>
        </w:rPr>
        <w:tab/>
        <w:t>Name:</w:t>
      </w:r>
    </w:p>
    <w:p w14:paraId="149B4C2F" w14:textId="77777777" w:rsidR="00ED5774" w:rsidRDefault="00ED5774" w:rsidP="00B22704">
      <w:pPr>
        <w:pBdr>
          <w:bottom w:val="single" w:sz="4" w:space="1" w:color="auto"/>
        </w:pBdr>
        <w:spacing w:line="276" w:lineRule="auto"/>
        <w:rPr>
          <w:rFonts w:ascii="Pond Free Me" w:hAnsi="Pond Free Me"/>
        </w:rPr>
      </w:pPr>
      <w:r>
        <w:rPr>
          <w:rFonts w:ascii="Pond Free Me" w:hAnsi="Pond Free Me"/>
        </w:rPr>
        <w:t xml:space="preserve">5.3 </w:t>
      </w:r>
      <w:r>
        <w:rPr>
          <w:rFonts w:ascii="Times New Roman" w:hAnsi="Times New Roman" w:cs="Times New Roman"/>
        </w:rPr>
        <w:t>–</w:t>
      </w:r>
      <w:r>
        <w:rPr>
          <w:rFonts w:ascii="Pond Free Me" w:hAnsi="Pond Free Me"/>
        </w:rPr>
        <w:t xml:space="preserve"> Sample Surveys in the Real World</w:t>
      </w:r>
    </w:p>
    <w:p w14:paraId="24C65528" w14:textId="77777777" w:rsidR="00ED5774" w:rsidRPr="00ED5774" w:rsidRDefault="00ED5774" w:rsidP="00B22704">
      <w:pPr>
        <w:spacing w:line="276" w:lineRule="auto"/>
        <w:rPr>
          <w:rFonts w:ascii="Pond Free Me" w:hAnsi="Pond Free Me"/>
        </w:rPr>
      </w:pPr>
      <w:r w:rsidRPr="00ED5774">
        <w:rPr>
          <w:rFonts w:ascii="Pond Free Me" w:hAnsi="Pond Free Me"/>
          <w:b/>
        </w:rPr>
        <w:t>HOW SAMPLE SURVEYS GO WRONG.</w:t>
      </w:r>
    </w:p>
    <w:p w14:paraId="67BDAE34" w14:textId="77777777" w:rsidR="00ED5774" w:rsidRPr="00ED5774" w:rsidRDefault="00ED5774" w:rsidP="00B22704">
      <w:pPr>
        <w:spacing w:line="276" w:lineRule="auto"/>
        <w:rPr>
          <w:rFonts w:ascii="Pond Free Me" w:hAnsi="Pond Free Me"/>
        </w:rPr>
      </w:pPr>
      <w:r w:rsidRPr="00ED5774">
        <w:rPr>
          <w:rFonts w:ascii="Pond Free Me" w:hAnsi="Pond Free Me"/>
          <w:b/>
        </w:rPr>
        <w:t>Sampling Frame:</w:t>
      </w:r>
      <w:r w:rsidRPr="00ED5774">
        <w:rPr>
          <w:rFonts w:ascii="Pond Free Me" w:hAnsi="Pond Free Me"/>
        </w:rPr>
        <w:t xml:space="preserve"> the list of individuals from which we draw our sample</w:t>
      </w:r>
    </w:p>
    <w:p w14:paraId="72D0F673" w14:textId="77777777" w:rsidR="00ED5774" w:rsidRPr="00ED5774" w:rsidRDefault="00ED5774" w:rsidP="00B22704">
      <w:pPr>
        <w:spacing w:line="276" w:lineRule="auto"/>
        <w:rPr>
          <w:rFonts w:ascii="Pond Free Me" w:hAnsi="Pond Free Me"/>
        </w:rPr>
      </w:pPr>
      <w:r w:rsidRPr="00ED5774">
        <w:rPr>
          <w:rFonts w:ascii="Pond Free Me" w:hAnsi="Pond Free Me"/>
          <w:b/>
        </w:rPr>
        <w:t>Sampling Errors:</w:t>
      </w:r>
      <w:r w:rsidRPr="00ED5774">
        <w:rPr>
          <w:rFonts w:ascii="Pond Free Me" w:hAnsi="Pond Free Me"/>
        </w:rPr>
        <w:t xml:space="preserve"> errors caused by the act of taking a sample </w:t>
      </w:r>
      <w:r w:rsidRPr="00ED5774">
        <w:rPr>
          <w:rFonts w:ascii="Times New Roman" w:hAnsi="Times New Roman" w:cs="Times New Roman"/>
        </w:rPr>
        <w:t>–</w:t>
      </w:r>
      <w:r w:rsidRPr="00ED5774">
        <w:rPr>
          <w:rFonts w:ascii="Pond Free Me" w:hAnsi="Pond Free Me"/>
        </w:rPr>
        <w:t xml:space="preserve"> they cause sample results to be different from the results of a census</w:t>
      </w:r>
    </w:p>
    <w:p w14:paraId="558B99C1" w14:textId="77777777" w:rsidR="00ED5774" w:rsidRPr="00ED5774" w:rsidRDefault="00ED5774" w:rsidP="00B22704">
      <w:pPr>
        <w:spacing w:line="276" w:lineRule="auto"/>
        <w:ind w:left="720"/>
        <w:rPr>
          <w:rFonts w:ascii="Pond Free Me" w:hAnsi="Pond Free Me"/>
        </w:rPr>
      </w:pPr>
      <w:r w:rsidRPr="00ED5774">
        <w:rPr>
          <w:rFonts w:ascii="Segoe UI Emoji" w:hAnsi="Segoe UI Emoji" w:cs="Segoe UI Emoji"/>
          <w:b/>
        </w:rPr>
        <w:t>▫</w:t>
      </w:r>
      <w:r w:rsidRPr="00ED5774">
        <w:rPr>
          <w:rFonts w:ascii="Pond Free Me" w:hAnsi="Pond Free Me"/>
          <w:b/>
        </w:rPr>
        <w:t xml:space="preserve"> Random Sampling Error:</w:t>
      </w:r>
      <w:r w:rsidRPr="00ED5774">
        <w:rPr>
          <w:rFonts w:ascii="Pond Free Me" w:hAnsi="Pond Free Me"/>
        </w:rPr>
        <w:t xml:space="preserve"> the deviation between the sample statistic and the population parameter caused by chance in selected in a random sample </w:t>
      </w:r>
      <w:r w:rsidRPr="00ED5774">
        <w:rPr>
          <w:rFonts w:ascii="Times New Roman" w:hAnsi="Times New Roman" w:cs="Times New Roman"/>
        </w:rPr>
        <w:t>–</w:t>
      </w:r>
      <w:r w:rsidRPr="00ED5774">
        <w:rPr>
          <w:rFonts w:ascii="Pond Free Me" w:hAnsi="Pond Free Me"/>
        </w:rPr>
        <w:t xml:space="preserve"> the margin of error in a confidence interval includes random sampling error only</w:t>
      </w:r>
    </w:p>
    <w:p w14:paraId="6796643E" w14:textId="77777777" w:rsidR="00ED5774" w:rsidRPr="00ED5774" w:rsidRDefault="00ED5774" w:rsidP="00B22704">
      <w:pPr>
        <w:spacing w:line="276" w:lineRule="auto"/>
        <w:ind w:left="720"/>
        <w:rPr>
          <w:rFonts w:ascii="Pond Free Me" w:hAnsi="Pond Free Me"/>
        </w:rPr>
      </w:pPr>
      <w:r w:rsidRPr="00ED5774">
        <w:rPr>
          <w:rFonts w:ascii="Segoe UI Emoji" w:hAnsi="Segoe UI Emoji" w:cs="Segoe UI Emoji"/>
          <w:b/>
        </w:rPr>
        <w:t>▫</w:t>
      </w:r>
      <w:r w:rsidRPr="00ED5774">
        <w:rPr>
          <w:rFonts w:ascii="Pond Free Me" w:hAnsi="Pond Free Me"/>
          <w:b/>
        </w:rPr>
        <w:t xml:space="preserve"> Undercoverage:</w:t>
      </w:r>
      <w:r w:rsidRPr="00ED5774">
        <w:rPr>
          <w:rFonts w:ascii="Pond Free Me" w:hAnsi="Pond Free Me"/>
        </w:rPr>
        <w:t xml:space="preserve"> occurs when some groups in the population are left out of the process of choosing the sample</w:t>
      </w:r>
    </w:p>
    <w:p w14:paraId="0F908448" w14:textId="77777777" w:rsidR="00ED5774" w:rsidRDefault="00ED5774" w:rsidP="00B22704">
      <w:pPr>
        <w:spacing w:line="276" w:lineRule="auto"/>
        <w:rPr>
          <w:rFonts w:ascii="Pond Free Me" w:hAnsi="Pond Free Me"/>
        </w:rPr>
      </w:pPr>
      <w:r w:rsidRPr="00ED5774">
        <w:rPr>
          <w:rFonts w:ascii="Pond Free Me" w:hAnsi="Pond Free Me"/>
          <w:b/>
        </w:rPr>
        <w:t>Nonsampling Errors:</w:t>
      </w:r>
      <w:r w:rsidRPr="00ED5774">
        <w:rPr>
          <w:rFonts w:ascii="Pond Free Me" w:hAnsi="Pond Free Me"/>
        </w:rPr>
        <w:t xml:space="preserve"> errors not related to the act of selecting a sample of the population </w:t>
      </w:r>
      <w:r w:rsidRPr="00ED5774">
        <w:rPr>
          <w:rFonts w:ascii="Times New Roman" w:hAnsi="Times New Roman" w:cs="Times New Roman"/>
        </w:rPr>
        <w:t>–</w:t>
      </w:r>
      <w:r w:rsidRPr="00ED5774">
        <w:rPr>
          <w:rFonts w:ascii="Pond Free Me" w:hAnsi="Pond Free Me"/>
        </w:rPr>
        <w:t xml:space="preserve"> nonsampling errors can also be present in a census</w:t>
      </w:r>
    </w:p>
    <w:p w14:paraId="362F64E5" w14:textId="77777777" w:rsidR="00ED5774" w:rsidRPr="00ED5774" w:rsidRDefault="00ED5774" w:rsidP="00B22704">
      <w:pPr>
        <w:spacing w:line="276" w:lineRule="auto"/>
        <w:ind w:left="720"/>
        <w:rPr>
          <w:rFonts w:ascii="Pond Free Me" w:hAnsi="Pond Free Me"/>
        </w:rPr>
      </w:pPr>
      <w:r w:rsidRPr="00ED5774">
        <w:rPr>
          <w:rFonts w:ascii="Segoe UI Emoji" w:hAnsi="Segoe UI Emoji" w:cs="Segoe UI Emoji"/>
          <w:b/>
        </w:rPr>
        <w:t>▫</w:t>
      </w:r>
      <w:r w:rsidRPr="00ED5774">
        <w:rPr>
          <w:rFonts w:ascii="Pond Free Me" w:hAnsi="Pond Free Me"/>
          <w:b/>
        </w:rPr>
        <w:t xml:space="preserve"> </w:t>
      </w:r>
      <w:r>
        <w:rPr>
          <w:rFonts w:ascii="Pond Free Me" w:hAnsi="Pond Free Me"/>
          <w:b/>
        </w:rPr>
        <w:t>Processing Errors:</w:t>
      </w:r>
      <w:r>
        <w:rPr>
          <w:rFonts w:ascii="Pond Free Me" w:hAnsi="Pond Free Me"/>
        </w:rPr>
        <w:t xml:space="preserve"> mistakes in mechanical tasks such as doing arithmetic or entering </w:t>
      </w:r>
      <w:r w:rsidRPr="00ED5774">
        <w:rPr>
          <w:rFonts w:ascii="Pond Free Me" w:hAnsi="Pond Free Me"/>
        </w:rPr>
        <w:t>responses into a computer</w:t>
      </w:r>
    </w:p>
    <w:p w14:paraId="533E7B82" w14:textId="77777777" w:rsidR="00ED5774" w:rsidRDefault="00ED5774" w:rsidP="00B22704">
      <w:pPr>
        <w:spacing w:line="276" w:lineRule="auto"/>
        <w:ind w:left="720"/>
        <w:rPr>
          <w:rFonts w:ascii="Pond Free Me" w:hAnsi="Pond Free Me" w:cs="Segoe UI Emoji"/>
        </w:rPr>
      </w:pPr>
      <w:r w:rsidRPr="00ED5774">
        <w:rPr>
          <w:rFonts w:ascii="Segoe UI Emoji" w:hAnsi="Segoe UI Emoji" w:cs="Segoe UI Emoji"/>
          <w:b/>
        </w:rPr>
        <w:t>▫</w:t>
      </w:r>
      <w:r w:rsidRPr="00ED5774">
        <w:rPr>
          <w:rFonts w:ascii="Pond Free Me" w:hAnsi="Pond Free Me" w:cs="Segoe UI Emoji"/>
          <w:b/>
        </w:rPr>
        <w:t xml:space="preserve"> Response Error</w:t>
      </w:r>
      <w:r>
        <w:rPr>
          <w:rFonts w:ascii="Pond Free Me" w:hAnsi="Pond Free Me" w:cs="Segoe UI Emoji"/>
          <w:b/>
        </w:rPr>
        <w:t>s</w:t>
      </w:r>
      <w:r w:rsidRPr="00ED5774">
        <w:rPr>
          <w:rFonts w:ascii="Pond Free Me" w:hAnsi="Pond Free Me" w:cs="Segoe UI Emoji"/>
          <w:b/>
        </w:rPr>
        <w:t>:</w:t>
      </w:r>
      <w:r>
        <w:rPr>
          <w:rFonts w:ascii="Pond Free Me" w:hAnsi="Pond Free Me" w:cs="Segoe UI Emoji"/>
          <w:b/>
        </w:rPr>
        <w:t xml:space="preserve"> </w:t>
      </w:r>
      <w:r>
        <w:rPr>
          <w:rFonts w:ascii="Pond Free Me" w:hAnsi="Pond Free Me" w:cs="Segoe UI Emoji"/>
        </w:rPr>
        <w:t>occurs when someone gives an incorrect response/lies</w:t>
      </w:r>
    </w:p>
    <w:p w14:paraId="1F150DA9" w14:textId="77777777" w:rsidR="00ED5774" w:rsidRDefault="00ED5774" w:rsidP="00B22704">
      <w:pPr>
        <w:spacing w:line="276" w:lineRule="auto"/>
        <w:ind w:left="720"/>
        <w:rPr>
          <w:rFonts w:ascii="Pond Free Me" w:hAnsi="Pond Free Me" w:cs="Segoe UI Emoji"/>
        </w:rPr>
      </w:pPr>
      <w:r w:rsidRPr="00ED5774">
        <w:rPr>
          <w:rFonts w:ascii="Pond Free Me" w:hAnsi="Pond Free Me" w:cs="Segoe UI Emoji"/>
        </w:rPr>
        <w:t xml:space="preserve"> </w:t>
      </w:r>
      <w:r w:rsidRPr="00ED5774">
        <w:rPr>
          <w:rFonts w:ascii="Segoe UI Emoji" w:hAnsi="Segoe UI Emoji" w:cs="Segoe UI Emoji"/>
          <w:b/>
        </w:rPr>
        <w:t>▫</w:t>
      </w:r>
      <w:r w:rsidRPr="00ED5774">
        <w:rPr>
          <w:rFonts w:ascii="Pond Free Me" w:hAnsi="Pond Free Me" w:cs="Segoe UI Emoji"/>
          <w:b/>
        </w:rPr>
        <w:t xml:space="preserve"> </w:t>
      </w:r>
      <w:r>
        <w:rPr>
          <w:rFonts w:ascii="Pond Free Me" w:hAnsi="Pond Free Me" w:cs="Segoe UI Emoji"/>
          <w:b/>
        </w:rPr>
        <w:t>Nonr</w:t>
      </w:r>
      <w:r w:rsidRPr="00ED5774">
        <w:rPr>
          <w:rFonts w:ascii="Pond Free Me" w:hAnsi="Pond Free Me" w:cs="Segoe UI Emoji"/>
          <w:b/>
        </w:rPr>
        <w:t>esponse</w:t>
      </w:r>
      <w:r>
        <w:rPr>
          <w:rFonts w:ascii="Pond Free Me" w:hAnsi="Pond Free Me" w:cs="Segoe UI Emoji"/>
          <w:b/>
        </w:rPr>
        <w:t>:</w:t>
      </w:r>
      <w:r>
        <w:rPr>
          <w:rFonts w:ascii="Pond Free Me" w:hAnsi="Pond Free Me" w:cs="Segoe UI Emoji"/>
        </w:rPr>
        <w:t xml:space="preserve"> failure to obtain data from an individual selected for a sample - people can’t be reached or refuse to cooperate</w:t>
      </w:r>
    </w:p>
    <w:p w14:paraId="05B9C14C" w14:textId="77777777" w:rsidR="00ED5774" w:rsidRPr="00ED5774" w:rsidRDefault="00ED5774" w:rsidP="00B22704">
      <w:pPr>
        <w:spacing w:line="276" w:lineRule="auto"/>
        <w:rPr>
          <w:rFonts w:ascii="Pond Free Me" w:hAnsi="Pond Free Me"/>
        </w:rPr>
      </w:pPr>
      <w:r w:rsidRPr="00ED5774">
        <w:rPr>
          <w:rFonts w:ascii="Pond Free Me" w:hAnsi="Pond Free Me" w:cs="Segoe UI Emoji"/>
          <w:b/>
        </w:rPr>
        <w:t>*Undercoverage, nonresponse, and other practical difficulties can cause a large bias that aren’t covered by the margin of error*</w:t>
      </w:r>
    </w:p>
    <w:p w14:paraId="42393D3A" w14:textId="77777777" w:rsidR="00ED5774" w:rsidRDefault="00ED5774" w:rsidP="00B22704">
      <w:pPr>
        <w:spacing w:line="276" w:lineRule="auto"/>
        <w:rPr>
          <w:rFonts w:ascii="Pond Free Me" w:hAnsi="Pond Free Me"/>
        </w:rPr>
      </w:pPr>
      <w:r>
        <w:rPr>
          <w:rFonts w:ascii="Pond Free Me" w:hAnsi="Pond Free Me"/>
        </w:rPr>
        <w:t xml:space="preserve">Another source of bias is the exact </w:t>
      </w:r>
      <w:r>
        <w:rPr>
          <w:rFonts w:ascii="Pond Free Me" w:hAnsi="Pond Free Me"/>
          <w:b/>
        </w:rPr>
        <w:t>wording of questions</w:t>
      </w:r>
      <w:r>
        <w:rPr>
          <w:rFonts w:ascii="Pond Free Me" w:hAnsi="Pond Free Me"/>
        </w:rPr>
        <w:t xml:space="preserve"> </w:t>
      </w:r>
      <w:r>
        <w:rPr>
          <w:rFonts w:ascii="Times New Roman" w:hAnsi="Times New Roman" w:cs="Times New Roman"/>
        </w:rPr>
        <w:t>–</w:t>
      </w:r>
      <w:r>
        <w:rPr>
          <w:rFonts w:ascii="Pond Free Me" w:hAnsi="Pond Free Me"/>
        </w:rPr>
        <w:t xml:space="preserve"> this happens when the wording of a question creates a bias</w:t>
      </w:r>
      <w:r w:rsidR="00A92BAD">
        <w:rPr>
          <w:rFonts w:ascii="Pond Free Me" w:hAnsi="Pond Free Me"/>
        </w:rPr>
        <w:t xml:space="preserve"> or causes our sample to respond in a certain way</w:t>
      </w:r>
    </w:p>
    <w:p w14:paraId="28EEB1E3" w14:textId="77777777" w:rsidR="00A92BAD" w:rsidRDefault="00A92BAD" w:rsidP="00B22704">
      <w:pPr>
        <w:spacing w:line="276" w:lineRule="auto"/>
        <w:rPr>
          <w:rFonts w:ascii="Pond Free Me" w:hAnsi="Pond Free Me"/>
        </w:rPr>
      </w:pPr>
      <w:r>
        <w:rPr>
          <w:rFonts w:ascii="Pond Free Me" w:hAnsi="Pond Free Me"/>
          <w:b/>
        </w:rPr>
        <w:t>SAMPLING METHODS.</w:t>
      </w:r>
    </w:p>
    <w:p w14:paraId="682B26CE" w14:textId="77777777" w:rsidR="00A92BAD" w:rsidRDefault="00A92BAD" w:rsidP="00B22704">
      <w:pPr>
        <w:spacing w:line="276" w:lineRule="auto"/>
        <w:rPr>
          <w:rFonts w:ascii="Pond Free Me" w:hAnsi="Pond Free Me"/>
        </w:rPr>
      </w:pPr>
      <w:r>
        <w:rPr>
          <w:rFonts w:ascii="Pond Free Me" w:hAnsi="Pond Free Me"/>
        </w:rPr>
        <w:t>Previously, we have discussed simple random samples (SRS), convenience samples, and voluntary response samples.  Convenience samples and voluntary response samples are often biased while simple random samples are typically fair and unbiased.</w:t>
      </w:r>
    </w:p>
    <w:p w14:paraId="5A7CA8C4" w14:textId="77777777" w:rsidR="00A92BAD" w:rsidRDefault="00A92BAD" w:rsidP="00B22704">
      <w:pPr>
        <w:spacing w:line="276" w:lineRule="auto"/>
        <w:rPr>
          <w:rFonts w:ascii="Pond Free Me" w:hAnsi="Pond Free Me"/>
        </w:rPr>
      </w:pPr>
      <w:r>
        <w:rPr>
          <w:rFonts w:ascii="Pond Free Me" w:hAnsi="Pond Free Me"/>
        </w:rPr>
        <w:t>In the real world, obtaining a simple random sample is not always realistic.  There are other types of samples that are often used which can also produce fair and unbiased samples.</w:t>
      </w:r>
    </w:p>
    <w:p w14:paraId="7B6351AC" w14:textId="77777777" w:rsidR="00A92BAD" w:rsidRDefault="00A92BAD" w:rsidP="00B22704">
      <w:pPr>
        <w:spacing w:line="276" w:lineRule="auto"/>
        <w:rPr>
          <w:rFonts w:ascii="Pond Free Me" w:hAnsi="Pond Free Me"/>
        </w:rPr>
      </w:pPr>
      <w:r>
        <w:rPr>
          <w:rFonts w:ascii="Pond Free Me" w:hAnsi="Pond Free Me"/>
          <w:b/>
        </w:rPr>
        <w:t>Stratified Random Samples:</w:t>
      </w:r>
      <w:r>
        <w:rPr>
          <w:rFonts w:ascii="Pond Free Me" w:hAnsi="Pond Free Me"/>
        </w:rPr>
        <w:t xml:space="preserve"> the sampling frame is broken into groups by common characteristics called </w:t>
      </w:r>
      <w:r>
        <w:rPr>
          <w:rFonts w:ascii="Pond Free Me" w:hAnsi="Pond Free Me"/>
          <w:b/>
        </w:rPr>
        <w:t>strata</w:t>
      </w:r>
      <w:r>
        <w:rPr>
          <w:rFonts w:ascii="Pond Free Me" w:hAnsi="Pond Free Me"/>
        </w:rPr>
        <w:t xml:space="preserve">; a simple random sample from each </w:t>
      </w:r>
      <w:proofErr w:type="gramStart"/>
      <w:r>
        <w:rPr>
          <w:rFonts w:ascii="Pond Free Me" w:hAnsi="Pond Free Me"/>
        </w:rPr>
        <w:t>strata</w:t>
      </w:r>
      <w:proofErr w:type="gramEnd"/>
      <w:r>
        <w:rPr>
          <w:rFonts w:ascii="Pond Free Me" w:hAnsi="Pond Free Me"/>
        </w:rPr>
        <w:t xml:space="preserve"> is taken and combined to create the stratified sample</w:t>
      </w:r>
    </w:p>
    <w:p w14:paraId="2C4137F6" w14:textId="77777777" w:rsidR="00B22704" w:rsidRPr="00B22704" w:rsidRDefault="00B22704" w:rsidP="00B22704">
      <w:pPr>
        <w:spacing w:line="276" w:lineRule="auto"/>
        <w:rPr>
          <w:rFonts w:ascii="Pond Free Me" w:hAnsi="Pond Free Me"/>
        </w:rPr>
      </w:pPr>
      <w:r>
        <w:rPr>
          <w:rFonts w:ascii="Pond Free Me" w:hAnsi="Pond Free Me" w:cs="Arial"/>
          <w:b/>
          <w:bCs/>
          <w:color w:val="222222"/>
          <w:shd w:val="clear" w:color="auto" w:fill="FFFFFF"/>
        </w:rPr>
        <w:t>S</w:t>
      </w:r>
      <w:r w:rsidRPr="00B22704">
        <w:rPr>
          <w:rFonts w:ascii="Pond Free Me" w:hAnsi="Pond Free Me" w:cs="Arial"/>
          <w:b/>
          <w:bCs/>
          <w:color w:val="222222"/>
          <w:shd w:val="clear" w:color="auto" w:fill="FFFFFF"/>
        </w:rPr>
        <w:t>ystematic sampl</w:t>
      </w:r>
      <w:r>
        <w:rPr>
          <w:rFonts w:ascii="Pond Free Me" w:hAnsi="Pond Free Me" w:cs="Arial"/>
          <w:b/>
          <w:bCs/>
          <w:color w:val="222222"/>
          <w:shd w:val="clear" w:color="auto" w:fill="FFFFFF"/>
        </w:rPr>
        <w:t>es:</w:t>
      </w:r>
      <w:r>
        <w:rPr>
          <w:rFonts w:ascii="Pond Free Me" w:hAnsi="Pond Free Me" w:cs="Arial"/>
          <w:bCs/>
          <w:color w:val="222222"/>
          <w:shd w:val="clear" w:color="auto" w:fill="FFFFFF"/>
        </w:rPr>
        <w:t xml:space="preserve"> samples members are selected from the sampling frame according to a random starting point but with a fixed periodic interval (selecting every 10</w:t>
      </w:r>
      <w:r w:rsidRPr="00B22704">
        <w:rPr>
          <w:rFonts w:ascii="Pond Free Me" w:hAnsi="Pond Free Me" w:cs="Arial"/>
          <w:bCs/>
          <w:color w:val="222222"/>
          <w:shd w:val="clear" w:color="auto" w:fill="FFFFFF"/>
          <w:vertAlign w:val="superscript"/>
        </w:rPr>
        <w:t>th</w:t>
      </w:r>
      <w:r>
        <w:rPr>
          <w:rFonts w:ascii="Pond Free Me" w:hAnsi="Pond Free Me" w:cs="Arial"/>
          <w:bCs/>
          <w:color w:val="222222"/>
          <w:shd w:val="clear" w:color="auto" w:fill="FFFFFF"/>
        </w:rPr>
        <w:t xml:space="preserve"> student on a list starting with student #3)</w:t>
      </w:r>
    </w:p>
    <w:p w14:paraId="5D0C913C" w14:textId="77777777" w:rsidR="00A92BAD" w:rsidRDefault="00A92BAD" w:rsidP="00B22704">
      <w:pPr>
        <w:spacing w:line="276" w:lineRule="auto"/>
        <w:rPr>
          <w:rFonts w:ascii="Pond Free Me" w:hAnsi="Pond Free Me"/>
        </w:rPr>
      </w:pPr>
      <w:r>
        <w:rPr>
          <w:rFonts w:ascii="Pond Free Me" w:hAnsi="Pond Free Me"/>
          <w:b/>
        </w:rPr>
        <w:t>Probability Samples:</w:t>
      </w:r>
      <w:r>
        <w:rPr>
          <w:rFonts w:ascii="Pond Free Me" w:hAnsi="Pond Free Me"/>
        </w:rPr>
        <w:t xml:space="preserve"> samples chosen by chance </w:t>
      </w:r>
      <w:r>
        <w:rPr>
          <w:rFonts w:ascii="Times New Roman" w:hAnsi="Times New Roman" w:cs="Times New Roman"/>
        </w:rPr>
        <w:t>–</w:t>
      </w:r>
      <w:r>
        <w:rPr>
          <w:rFonts w:ascii="Pond Free Me" w:hAnsi="Pond Free Me"/>
        </w:rPr>
        <w:t xml:space="preserve"> we must know which samples are possible and what chance/probability each possible sample has </w:t>
      </w:r>
      <w:r>
        <w:rPr>
          <w:rFonts w:ascii="Times New Roman" w:hAnsi="Times New Roman" w:cs="Times New Roman"/>
        </w:rPr>
        <w:t>–</w:t>
      </w:r>
      <w:r>
        <w:rPr>
          <w:rFonts w:ascii="Pond Free Me" w:hAnsi="Pond Free Me"/>
        </w:rPr>
        <w:t xml:space="preserve"> all good samples are probability samples</w:t>
      </w:r>
      <w:r w:rsidR="00B22704">
        <w:rPr>
          <w:rFonts w:ascii="Pond Free Me" w:hAnsi="Pond Free Me"/>
        </w:rPr>
        <w:t xml:space="preserve"> (stratified and systematic samples are examples)</w:t>
      </w:r>
    </w:p>
    <w:p w14:paraId="462CA5D4" w14:textId="77777777" w:rsidR="00A92BAD" w:rsidRDefault="00A92BAD">
      <w:pPr>
        <w:rPr>
          <w:rFonts w:ascii="Pond Free Me" w:hAnsi="Pond Free Me"/>
        </w:rPr>
      </w:pPr>
      <w:r>
        <w:rPr>
          <w:rFonts w:ascii="Pond Free Me" w:hAnsi="Pond Free Me"/>
        </w:rPr>
        <w:lastRenderedPageBreak/>
        <w:t>Practice and Examples.</w:t>
      </w:r>
    </w:p>
    <w:p w14:paraId="39E29999" w14:textId="77777777" w:rsidR="00A92BAD" w:rsidRDefault="00A92BAD">
      <w:pPr>
        <w:rPr>
          <w:rFonts w:ascii="Pond Free Me" w:hAnsi="Pond Free Me"/>
        </w:rPr>
      </w:pPr>
      <w:r>
        <w:rPr>
          <w:rFonts w:ascii="Pond Free Me" w:hAnsi="Pond Free Me"/>
        </w:rPr>
        <w:t>1) About 20% of the engineering students at a large university are women.  The school plans to poll a sample of 200 engineering students about the quality of student life</w:t>
      </w:r>
      <w:r w:rsidR="002C6425">
        <w:rPr>
          <w:rFonts w:ascii="Pond Free Me" w:hAnsi="Pond Free Me"/>
        </w:rPr>
        <w:t>.</w:t>
      </w:r>
    </w:p>
    <w:p w14:paraId="452B456B" w14:textId="77777777" w:rsidR="002C6425" w:rsidRDefault="002C6425">
      <w:pPr>
        <w:rPr>
          <w:rFonts w:ascii="Pond Free Me" w:hAnsi="Pond Free Me"/>
        </w:rPr>
      </w:pPr>
      <w:r>
        <w:rPr>
          <w:rFonts w:ascii="Pond Free Me" w:hAnsi="Pond Free Me"/>
        </w:rPr>
        <w:t>a) If an SRS of 200 is selected, about how many women do you expect to find in the sample?</w:t>
      </w:r>
    </w:p>
    <w:p w14:paraId="2812F49C" w14:textId="4F3616EE" w:rsidR="002C6425" w:rsidRPr="002C6425" w:rsidRDefault="002C6425">
      <w:pPr>
        <w:rPr>
          <w:rFonts w:ascii="Pond Free Me" w:hAnsi="Pond Free Me"/>
          <w:i/>
        </w:rPr>
      </w:pPr>
      <w:r>
        <w:rPr>
          <w:rFonts w:ascii="Pond Free Me" w:hAnsi="Pond Free Me"/>
        </w:rPr>
        <w:tab/>
      </w:r>
      <w:r>
        <w:rPr>
          <w:rFonts w:ascii="Pond Free Me" w:hAnsi="Pond Free Me"/>
        </w:rPr>
        <w:tab/>
      </w:r>
    </w:p>
    <w:p w14:paraId="7A3EDD3C" w14:textId="77777777" w:rsidR="002C6425" w:rsidRDefault="002C6425">
      <w:pPr>
        <w:rPr>
          <w:rFonts w:ascii="Pond Free Me" w:hAnsi="Pond Free Me"/>
        </w:rPr>
      </w:pPr>
      <w:r>
        <w:rPr>
          <w:rFonts w:ascii="Pond Free Me" w:hAnsi="Pond Free Me"/>
        </w:rPr>
        <w:t xml:space="preserve">b) If the polls </w:t>
      </w:r>
      <w:proofErr w:type="gramStart"/>
      <w:r>
        <w:rPr>
          <w:rFonts w:ascii="Pond Free Me" w:hAnsi="Pond Free Me"/>
        </w:rPr>
        <w:t>wants</w:t>
      </w:r>
      <w:proofErr w:type="gramEnd"/>
      <w:r>
        <w:rPr>
          <w:rFonts w:ascii="Pond Free Me" w:hAnsi="Pond Free Me"/>
        </w:rPr>
        <w:t xml:space="preserve"> to be able to report separately the opinions of male and female students, what type of sampling design would you suggest?  Why?</w:t>
      </w:r>
    </w:p>
    <w:p w14:paraId="7B87F0A9" w14:textId="2E088C25" w:rsidR="002C6425" w:rsidRDefault="002C6425" w:rsidP="002C6425">
      <w:pPr>
        <w:rPr>
          <w:rFonts w:ascii="Pond Free Me" w:hAnsi="Pond Free Me"/>
          <w:i/>
        </w:rPr>
      </w:pPr>
    </w:p>
    <w:p w14:paraId="18F5343F" w14:textId="77777777" w:rsidR="00F4358F" w:rsidRDefault="00F4358F" w:rsidP="002C6425">
      <w:pPr>
        <w:rPr>
          <w:rFonts w:ascii="Pond Free Me" w:hAnsi="Pond Free Me"/>
        </w:rPr>
      </w:pPr>
    </w:p>
    <w:p w14:paraId="29287896" w14:textId="77777777" w:rsidR="002C6425" w:rsidRDefault="002C6425" w:rsidP="002C6425">
      <w:pPr>
        <w:rPr>
          <w:rFonts w:ascii="Pond Free Me" w:hAnsi="Pond Free Me"/>
        </w:rPr>
      </w:pPr>
      <w:r>
        <w:rPr>
          <w:rFonts w:ascii="Pond Free Me" w:hAnsi="Pond Free Me"/>
        </w:rPr>
        <w:t>2) Each of the following is a source of error in a sampling survey.  Label each as a sampling error or a nonsampling error and explain your answers.</w:t>
      </w:r>
    </w:p>
    <w:p w14:paraId="10A6C945" w14:textId="77777777" w:rsidR="002C6425" w:rsidRDefault="002C6425" w:rsidP="002C6425">
      <w:pPr>
        <w:rPr>
          <w:rFonts w:ascii="Pond Free Me" w:hAnsi="Pond Free Me"/>
        </w:rPr>
      </w:pPr>
      <w:r>
        <w:rPr>
          <w:rFonts w:ascii="Pond Free Me" w:hAnsi="Pond Free Me"/>
        </w:rPr>
        <w:t>a) The telephone directory is used as a sampling frame.</w:t>
      </w:r>
    </w:p>
    <w:p w14:paraId="39803046" w14:textId="77777777" w:rsidR="00F4358F" w:rsidRDefault="00F4358F" w:rsidP="002C6425">
      <w:pPr>
        <w:rPr>
          <w:rFonts w:ascii="Pond Free Me" w:hAnsi="Pond Free Me"/>
          <w:i/>
        </w:rPr>
      </w:pPr>
    </w:p>
    <w:p w14:paraId="091047C9" w14:textId="5E713EB9" w:rsidR="002C6425" w:rsidRDefault="002C6425" w:rsidP="002C6425">
      <w:pPr>
        <w:rPr>
          <w:rFonts w:ascii="Pond Free Me" w:hAnsi="Pond Free Me"/>
        </w:rPr>
      </w:pPr>
      <w:r>
        <w:rPr>
          <w:rFonts w:ascii="Pond Free Me" w:hAnsi="Pond Free Me"/>
        </w:rPr>
        <w:t>b) The person cannot be contacted in five calls.</w:t>
      </w:r>
    </w:p>
    <w:p w14:paraId="3C8C37B1" w14:textId="7F7E6298" w:rsidR="00F4358F" w:rsidRPr="002C6425" w:rsidRDefault="002C6425" w:rsidP="002C6425">
      <w:pPr>
        <w:rPr>
          <w:rFonts w:ascii="Pond Free Me" w:hAnsi="Pond Free Me"/>
          <w:i/>
        </w:rPr>
      </w:pPr>
      <w:r>
        <w:rPr>
          <w:rFonts w:ascii="Pond Free Me" w:hAnsi="Pond Free Me"/>
        </w:rPr>
        <w:tab/>
      </w:r>
    </w:p>
    <w:p w14:paraId="70C7BA66" w14:textId="77777777" w:rsidR="002C6425" w:rsidRDefault="002C6425" w:rsidP="002C6425">
      <w:pPr>
        <w:rPr>
          <w:rFonts w:ascii="Pond Free Me" w:hAnsi="Pond Free Me"/>
        </w:rPr>
      </w:pPr>
      <w:r>
        <w:rPr>
          <w:rFonts w:ascii="Pond Free Me" w:hAnsi="Pond Free Me"/>
        </w:rPr>
        <w:t>c) Interviewers choose people walking by on the sidewalk to interview.</w:t>
      </w:r>
    </w:p>
    <w:p w14:paraId="6E5EE468" w14:textId="381C7111" w:rsidR="000F63D1" w:rsidRDefault="000F63D1" w:rsidP="002C6425">
      <w:pPr>
        <w:rPr>
          <w:rFonts w:ascii="Pond Free Me" w:hAnsi="Pond Free Me"/>
          <w:i/>
        </w:rPr>
      </w:pPr>
    </w:p>
    <w:p w14:paraId="362A62D5" w14:textId="131E4E10" w:rsidR="00F4358F" w:rsidRDefault="00F4358F" w:rsidP="002C6425">
      <w:pPr>
        <w:rPr>
          <w:rFonts w:ascii="Pond Free Me" w:hAnsi="Pond Free Me"/>
          <w:i/>
        </w:rPr>
      </w:pPr>
    </w:p>
    <w:p w14:paraId="0CA576A2" w14:textId="77777777" w:rsidR="00F4358F" w:rsidRDefault="00F4358F" w:rsidP="002C6425">
      <w:pPr>
        <w:rPr>
          <w:rFonts w:ascii="Pond Free Me" w:hAnsi="Pond Free Me"/>
        </w:rPr>
      </w:pPr>
      <w:bookmarkStart w:id="0" w:name="_GoBack"/>
      <w:bookmarkEnd w:id="0"/>
    </w:p>
    <w:p w14:paraId="496D6B1B" w14:textId="77777777" w:rsidR="000F63D1" w:rsidRDefault="000F63D1" w:rsidP="002C6425">
      <w:pPr>
        <w:rPr>
          <w:rFonts w:ascii="Pond Free Me" w:hAnsi="Pond Free Me"/>
        </w:rPr>
      </w:pPr>
      <w:r>
        <w:rPr>
          <w:rFonts w:ascii="Pond Free Me" w:hAnsi="Pond Free Me"/>
        </w:rPr>
        <w:t xml:space="preserve">3) Suppose you want to know the average amount of money spent by fans attending opening day for the Cleveland Indians baseball season.  You get permission from the team’s management to conduct a survey at the </w:t>
      </w:r>
      <w:proofErr w:type="gramStart"/>
      <w:r>
        <w:rPr>
          <w:rFonts w:ascii="Pond Free Me" w:hAnsi="Pond Free Me"/>
        </w:rPr>
        <w:t>stadium</w:t>
      </w:r>
      <w:proofErr w:type="gramEnd"/>
      <w:r>
        <w:rPr>
          <w:rFonts w:ascii="Pond Free Me" w:hAnsi="Pond Free Me"/>
        </w:rPr>
        <w:t xml:space="preserve"> but they will not allow you to bother the fans in the club seating or box seat areas (the most expensive seating).  Using a computer, you randomly select 500 seats from the rest of the stadium.  During the game, you ask the fans in those seats how much they spent that day.</w:t>
      </w:r>
    </w:p>
    <w:p w14:paraId="05B2D86F" w14:textId="77777777" w:rsidR="000F63D1" w:rsidRDefault="000F63D1" w:rsidP="002C6425">
      <w:pPr>
        <w:rPr>
          <w:rFonts w:ascii="Pond Free Me" w:hAnsi="Pond Free Me"/>
        </w:rPr>
      </w:pPr>
      <w:r>
        <w:rPr>
          <w:rFonts w:ascii="Pond Free Me" w:hAnsi="Pond Free Me"/>
        </w:rPr>
        <w:t>a) Provide a reason why this survey might yield a biased result.</w:t>
      </w:r>
    </w:p>
    <w:p w14:paraId="3925C3D6" w14:textId="77777777" w:rsidR="000F63D1" w:rsidRDefault="000F63D1" w:rsidP="002C6425">
      <w:pPr>
        <w:rPr>
          <w:rFonts w:ascii="Pond Free Me" w:hAnsi="Pond Free Me"/>
        </w:rPr>
      </w:pPr>
    </w:p>
    <w:p w14:paraId="78D6B457" w14:textId="77777777" w:rsidR="000F63D1" w:rsidRDefault="000F63D1" w:rsidP="002C6425">
      <w:pPr>
        <w:rPr>
          <w:rFonts w:ascii="Pond Free Me" w:hAnsi="Pond Free Me"/>
        </w:rPr>
      </w:pPr>
    </w:p>
    <w:p w14:paraId="5FD1785F" w14:textId="77777777" w:rsidR="000F63D1" w:rsidRDefault="000F63D1" w:rsidP="002C6425">
      <w:pPr>
        <w:rPr>
          <w:rFonts w:ascii="Pond Free Me" w:hAnsi="Pond Free Me"/>
        </w:rPr>
      </w:pPr>
      <w:r>
        <w:rPr>
          <w:rFonts w:ascii="Pond Free Me" w:hAnsi="Pond Free Me"/>
        </w:rPr>
        <w:t>b) Explain whether the reason you provided in (a) is a sampling error or nonsampling error.</w:t>
      </w:r>
    </w:p>
    <w:p w14:paraId="0203BDA4" w14:textId="77777777" w:rsidR="000F63D1" w:rsidRPr="000F63D1" w:rsidRDefault="000F63D1" w:rsidP="002C6425">
      <w:pPr>
        <w:rPr>
          <w:rFonts w:ascii="Pond Free Me" w:hAnsi="Pond Free Me"/>
        </w:rPr>
      </w:pPr>
    </w:p>
    <w:p w14:paraId="648EE9FC" w14:textId="77777777" w:rsidR="002C6425" w:rsidRDefault="002C6425" w:rsidP="002C6425">
      <w:pPr>
        <w:rPr>
          <w:rFonts w:ascii="Pond Free Me" w:hAnsi="Pond Free Me"/>
        </w:rPr>
      </w:pPr>
    </w:p>
    <w:p w14:paraId="59B3453C" w14:textId="77777777" w:rsidR="002C6425" w:rsidRDefault="002C6425" w:rsidP="002C6425">
      <w:pPr>
        <w:rPr>
          <w:rFonts w:ascii="Pond Free Me" w:hAnsi="Pond Free Me"/>
        </w:rPr>
      </w:pPr>
    </w:p>
    <w:p w14:paraId="4D73F3BA" w14:textId="77777777" w:rsidR="002C6425" w:rsidRPr="002C6425" w:rsidRDefault="002C6425" w:rsidP="002C6425">
      <w:pPr>
        <w:rPr>
          <w:rFonts w:ascii="Pond Free Me" w:hAnsi="Pond Free Me"/>
        </w:rPr>
      </w:pPr>
    </w:p>
    <w:p w14:paraId="7459F3BE" w14:textId="77777777" w:rsidR="002C6425" w:rsidRDefault="002C6425">
      <w:pPr>
        <w:rPr>
          <w:rFonts w:ascii="Pond Free Me" w:hAnsi="Pond Free Me"/>
        </w:rPr>
      </w:pPr>
    </w:p>
    <w:p w14:paraId="39E8C3AC" w14:textId="77777777" w:rsidR="002C6425" w:rsidRDefault="000F63D1">
      <w:pPr>
        <w:rPr>
          <w:rFonts w:ascii="Pond Free Me" w:hAnsi="Pond Free Me"/>
        </w:rPr>
      </w:pPr>
      <w:r>
        <w:rPr>
          <w:rFonts w:ascii="Pond Free Me" w:hAnsi="Pond Free Me"/>
        </w:rPr>
        <w:lastRenderedPageBreak/>
        <w:t>4) A poll of 586 adults who used the Internet in the past week were asked whether</w:t>
      </w:r>
      <w:r w:rsidR="00B22704">
        <w:rPr>
          <w:rFonts w:ascii="Pond Free Me" w:hAnsi="Pond Free Me"/>
        </w:rPr>
        <w:t xml:space="preserve"> “the Internet has made your life much better, somewhat better, somewhat worse, much worse, or has it not affected your life either way.”  In all, 152 of the 586 said “much better.”</w:t>
      </w:r>
    </w:p>
    <w:p w14:paraId="31A77CDF" w14:textId="77777777" w:rsidR="00B22704" w:rsidRDefault="00B22704">
      <w:pPr>
        <w:rPr>
          <w:rFonts w:ascii="Pond Free Me" w:hAnsi="Pond Free Me"/>
        </w:rPr>
      </w:pPr>
      <w:r>
        <w:rPr>
          <w:rFonts w:ascii="Pond Free Me" w:hAnsi="Pond Free Me"/>
        </w:rPr>
        <w:t>a) What is the population for this sample survey?</w:t>
      </w:r>
    </w:p>
    <w:p w14:paraId="016E3342" w14:textId="77777777" w:rsidR="00B22704" w:rsidRDefault="00B22704">
      <w:pPr>
        <w:rPr>
          <w:rFonts w:ascii="Pond Free Me" w:hAnsi="Pond Free Me"/>
        </w:rPr>
      </w:pPr>
    </w:p>
    <w:p w14:paraId="7BB11FF3" w14:textId="77777777" w:rsidR="00B22704" w:rsidRDefault="00B22704">
      <w:pPr>
        <w:rPr>
          <w:rFonts w:ascii="Pond Free Me" w:hAnsi="Pond Free Me"/>
        </w:rPr>
      </w:pPr>
      <w:r>
        <w:rPr>
          <w:rFonts w:ascii="Pond Free Me" w:hAnsi="Pond Free Me"/>
        </w:rPr>
        <w:t>b) Use the quick method to find a margin of error.  Then give a complete confidence statement for a conclusion about the population.</w:t>
      </w:r>
    </w:p>
    <w:p w14:paraId="5523973A" w14:textId="77777777" w:rsidR="00B22704" w:rsidRDefault="00B22704">
      <w:pPr>
        <w:rPr>
          <w:rFonts w:ascii="Pond Free Me" w:hAnsi="Pond Free Me"/>
        </w:rPr>
      </w:pPr>
    </w:p>
    <w:p w14:paraId="516D6B4E" w14:textId="77777777" w:rsidR="00B22704" w:rsidRDefault="00B22704">
      <w:pPr>
        <w:rPr>
          <w:rFonts w:ascii="Pond Free Me" w:hAnsi="Pond Free Me"/>
        </w:rPr>
      </w:pPr>
    </w:p>
    <w:p w14:paraId="6DBA6401" w14:textId="77777777" w:rsidR="00B22704" w:rsidRPr="00317870" w:rsidRDefault="00B22704" w:rsidP="00317870">
      <w:pPr>
        <w:rPr>
          <w:rFonts w:ascii="Pond Free Me" w:hAnsi="Pond Free Me"/>
        </w:rPr>
      </w:pPr>
    </w:p>
    <w:p w14:paraId="229B5DF2" w14:textId="77777777" w:rsidR="00B22704" w:rsidRPr="00317870" w:rsidRDefault="00317870" w:rsidP="00317870">
      <w:pPr>
        <w:rPr>
          <w:rFonts w:ascii="Pond Free Me" w:hAnsi="Pond Free Me"/>
        </w:rPr>
      </w:pPr>
      <w:r w:rsidRPr="00317870">
        <w:rPr>
          <w:rFonts w:ascii="Pond Free Me" w:hAnsi="Pond Free Me"/>
        </w:rPr>
        <w:t>5) Determine which type of sampling method was used for each of the following.</w:t>
      </w:r>
    </w:p>
    <w:p w14:paraId="3D6FCFD3"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lang w:eastAsia="zh-TW"/>
        </w:rPr>
      </w:pPr>
      <w:r>
        <w:rPr>
          <w:rFonts w:ascii="Pond Free Me" w:hAnsi="Pond Free Me" w:cs="Times New Roman"/>
          <w:lang w:eastAsia="zh-TW"/>
        </w:rPr>
        <w:t xml:space="preserve">a) </w:t>
      </w:r>
      <w:r w:rsidRPr="00317870">
        <w:rPr>
          <w:rFonts w:ascii="Pond Free Me" w:hAnsi="Pond Free Me" w:cs="Times New Roman"/>
          <w:lang w:eastAsia="zh-TW"/>
        </w:rPr>
        <w:t xml:space="preserve">Student organization looking to get signatures for a petition camp out in front of </w:t>
      </w:r>
      <w:r w:rsidRPr="00317870">
        <w:rPr>
          <w:rFonts w:ascii="Pond Free Me" w:hAnsi="Pond Free Me" w:cs="Times New Roman"/>
          <w:color w:val="000000"/>
          <w:shd w:val="clear" w:color="auto" w:fill="FFFFFF"/>
        </w:rPr>
        <w:t>Class of 1950 Lecture Hall</w:t>
      </w:r>
      <w:r w:rsidRPr="00317870">
        <w:rPr>
          <w:rFonts w:ascii="Pond Free Me" w:hAnsi="Pond Free Me" w:cs="Times New Roman"/>
          <w:lang w:eastAsia="zh-TW"/>
        </w:rPr>
        <w:t xml:space="preserve">. </w:t>
      </w:r>
    </w:p>
    <w:p w14:paraId="0584B35D"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b/>
          <w:color w:val="FF0000"/>
          <w:lang w:eastAsia="zh-TW"/>
        </w:rPr>
      </w:pPr>
    </w:p>
    <w:p w14:paraId="4EE1A4DE"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lang w:eastAsia="zh-TW"/>
        </w:rPr>
      </w:pPr>
      <w:r>
        <w:rPr>
          <w:rFonts w:ascii="Pond Free Me" w:hAnsi="Pond Free Me" w:cs="Times New Roman"/>
          <w:lang w:eastAsia="zh-TW"/>
        </w:rPr>
        <w:t xml:space="preserve">b) </w:t>
      </w:r>
      <w:r w:rsidRPr="00317870">
        <w:rPr>
          <w:rFonts w:ascii="Pond Free Me" w:hAnsi="Pond Free Me" w:cs="Times New Roman"/>
          <w:lang w:eastAsia="zh-TW"/>
        </w:rPr>
        <w:t xml:space="preserve">Select three students from a class to receive ice cream by putting </w:t>
      </w:r>
      <w:r w:rsidRPr="00317870">
        <w:rPr>
          <w:rFonts w:ascii="Pond Free Me" w:hAnsi="Pond Free Me" w:cs="Times New Roman"/>
          <w:color w:val="000000"/>
          <w:shd w:val="clear" w:color="auto" w:fill="FFFFFF"/>
        </w:rPr>
        <w:t>all the students' names</w:t>
      </w:r>
      <w:r w:rsidRPr="00317870">
        <w:rPr>
          <w:rFonts w:ascii="Pond Free Me" w:hAnsi="Pond Free Me" w:cs="Times New Roman"/>
          <w:lang w:eastAsia="zh-TW"/>
        </w:rPr>
        <w:t xml:space="preserve"> in a hat and picking out three names randomly. </w:t>
      </w:r>
    </w:p>
    <w:p w14:paraId="417EA753" w14:textId="77777777" w:rsidR="00317870" w:rsidRPr="00317870" w:rsidRDefault="00317870" w:rsidP="00317870">
      <w:pPr>
        <w:widowControl w:val="0"/>
        <w:autoSpaceDE w:val="0"/>
        <w:autoSpaceDN w:val="0"/>
        <w:adjustRightInd w:val="0"/>
        <w:rPr>
          <w:rFonts w:ascii="Pond Free Me" w:hAnsi="Pond Free Me" w:cs="Times New Roman"/>
          <w:b/>
          <w:color w:val="FF0000"/>
          <w:lang w:eastAsia="zh-TW"/>
        </w:rPr>
      </w:pPr>
    </w:p>
    <w:p w14:paraId="32E5EA5A"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lang w:eastAsia="zh-TW"/>
        </w:rPr>
      </w:pPr>
      <w:r>
        <w:rPr>
          <w:rFonts w:ascii="Pond Free Me" w:hAnsi="Pond Free Me" w:cs="Times New Roman"/>
          <w:lang w:eastAsia="zh-TW"/>
        </w:rPr>
        <w:t xml:space="preserve">c) </w:t>
      </w:r>
      <w:r w:rsidRPr="00317870">
        <w:rPr>
          <w:rFonts w:ascii="Pond Free Me" w:hAnsi="Pond Free Me" w:cs="Times New Roman"/>
          <w:lang w:eastAsia="zh-TW"/>
        </w:rPr>
        <w:t>Select three female students and three male students to receive ice cream by</w:t>
      </w:r>
      <w:r w:rsidRPr="00317870">
        <w:rPr>
          <w:rFonts w:ascii="Pond Free Me" w:hAnsi="Pond Free Me" w:cs="Times New Roman"/>
          <w:color w:val="000000"/>
          <w:shd w:val="clear" w:color="auto" w:fill="FFFFFF"/>
        </w:rPr>
        <w:t xml:space="preserve"> putting all the men's names in one hat and all the women's names in a different hat</w:t>
      </w:r>
      <w:r w:rsidRPr="00317870">
        <w:rPr>
          <w:rFonts w:ascii="Pond Free Me" w:hAnsi="Pond Free Me" w:cs="Times New Roman"/>
          <w:color w:val="000000"/>
          <w:shd w:val="clear" w:color="auto" w:fill="FFFFFF"/>
          <w:lang w:eastAsia="zh-TW"/>
        </w:rPr>
        <w:t xml:space="preserve"> </w:t>
      </w:r>
      <w:r w:rsidRPr="00317870">
        <w:rPr>
          <w:rFonts w:ascii="Pond Free Me" w:hAnsi="Pond Free Me" w:cs="Times New Roman"/>
          <w:lang w:eastAsia="zh-TW"/>
        </w:rPr>
        <w:t>and picking out three names from each hat.</w:t>
      </w:r>
      <w:r w:rsidRPr="00317870">
        <w:rPr>
          <w:rFonts w:ascii="Pond Free Me" w:hAnsi="Pond Free Me" w:cs="Times New Roman"/>
          <w:szCs w:val="22"/>
        </w:rPr>
        <w:t xml:space="preserve"> </w:t>
      </w:r>
    </w:p>
    <w:p w14:paraId="395C584F" w14:textId="77777777" w:rsidR="00317870" w:rsidRPr="00317870" w:rsidRDefault="00317870" w:rsidP="00317870">
      <w:pPr>
        <w:widowControl w:val="0"/>
        <w:autoSpaceDE w:val="0"/>
        <w:autoSpaceDN w:val="0"/>
        <w:adjustRightInd w:val="0"/>
        <w:rPr>
          <w:rFonts w:ascii="Pond Free Me" w:hAnsi="Pond Free Me" w:cs="Times New Roman"/>
          <w:b/>
          <w:color w:val="FF0000"/>
          <w:lang w:eastAsia="zh-TW"/>
        </w:rPr>
      </w:pPr>
    </w:p>
    <w:p w14:paraId="26B4B1D5"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lang w:eastAsia="zh-TW"/>
        </w:rPr>
      </w:pPr>
      <w:r>
        <w:rPr>
          <w:rFonts w:ascii="Pond Free Me" w:hAnsi="Pond Free Me" w:cs="Times New Roman"/>
          <w:szCs w:val="22"/>
        </w:rPr>
        <w:t xml:space="preserve">d) </w:t>
      </w:r>
      <w:r w:rsidRPr="00317870">
        <w:rPr>
          <w:rFonts w:ascii="Pond Free Me" w:hAnsi="Pond Free Me" w:cs="Times New Roman"/>
          <w:szCs w:val="22"/>
        </w:rPr>
        <w:t>In Fall 1995, the BBC in Britain requested viewers to call the network and indicate their favorite poem.</w:t>
      </w:r>
    </w:p>
    <w:p w14:paraId="7D16F7C4" w14:textId="77777777" w:rsidR="00317870" w:rsidRPr="00317870" w:rsidRDefault="00317870" w:rsidP="00317870">
      <w:pPr>
        <w:widowControl w:val="0"/>
        <w:autoSpaceDE w:val="0"/>
        <w:autoSpaceDN w:val="0"/>
        <w:adjustRightInd w:val="0"/>
        <w:rPr>
          <w:rFonts w:ascii="Pond Free Me" w:hAnsi="Pond Free Me" w:cs="Times New Roman"/>
          <w:color w:val="auto"/>
          <w:lang w:eastAsia="zh-TW"/>
        </w:rPr>
      </w:pPr>
    </w:p>
    <w:p w14:paraId="752C0DAA"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lang w:eastAsia="zh-TW"/>
        </w:rPr>
      </w:pPr>
      <w:r>
        <w:rPr>
          <w:rFonts w:ascii="Pond Free Me" w:hAnsi="Pond Free Me" w:cs="Times New Roman"/>
          <w:lang w:eastAsia="zh-TW"/>
        </w:rPr>
        <w:t xml:space="preserve">e) </w:t>
      </w:r>
      <w:r w:rsidRPr="00317870">
        <w:rPr>
          <w:rFonts w:ascii="Pond Free Me" w:hAnsi="Pond Free Me" w:cs="Times New Roman"/>
          <w:lang w:eastAsia="zh-TW"/>
        </w:rPr>
        <w:t>D</w:t>
      </w:r>
      <w:r w:rsidRPr="00317870">
        <w:rPr>
          <w:rFonts w:ascii="Pond Free Me" w:hAnsi="Pond Free Me" w:cs="Times New Roman"/>
        </w:rPr>
        <w:t>ivide the class into</w:t>
      </w:r>
      <w:r w:rsidRPr="00317870">
        <w:rPr>
          <w:rFonts w:ascii="Pond Free Me" w:hAnsi="Pond Free Me" w:cs="Times New Roman"/>
          <w:lang w:eastAsia="zh-TW"/>
        </w:rPr>
        <w:t xml:space="preserve"> four</w:t>
      </w:r>
      <w:r w:rsidRPr="00317870">
        <w:rPr>
          <w:rFonts w:ascii="Pond Free Me" w:hAnsi="Pond Free Me" w:cs="Times New Roman"/>
        </w:rPr>
        <w:t xml:space="preserve"> groups</w:t>
      </w:r>
      <w:r w:rsidRPr="00317870">
        <w:rPr>
          <w:rFonts w:ascii="Pond Free Me" w:hAnsi="Pond Free Me" w:cs="Times New Roman"/>
          <w:lang w:eastAsia="zh-TW"/>
        </w:rPr>
        <w:t xml:space="preserve"> (</w:t>
      </w:r>
      <w:r w:rsidRPr="00317870">
        <w:rPr>
          <w:rFonts w:ascii="Pond Free Me" w:hAnsi="Pond Free Me" w:cs="Times New Roman"/>
        </w:rPr>
        <w:t>f</w:t>
      </w:r>
      <w:r w:rsidRPr="00317870">
        <w:rPr>
          <w:rFonts w:ascii="Pond Free Me" w:hAnsi="Pond Free Me" w:cs="Times New Roman"/>
          <w:lang w:eastAsia="zh-TW"/>
        </w:rPr>
        <w:t>reshman, sophomore, junior and</w:t>
      </w:r>
      <w:r w:rsidRPr="00317870">
        <w:rPr>
          <w:rFonts w:ascii="Pond Free Me" w:hAnsi="Pond Free Me" w:cs="Times New Roman"/>
        </w:rPr>
        <w:t xml:space="preserve"> </w:t>
      </w:r>
      <w:r w:rsidRPr="00317870">
        <w:rPr>
          <w:rFonts w:ascii="Pond Free Me" w:hAnsi="Pond Free Me" w:cs="Times New Roman"/>
          <w:lang w:eastAsia="zh-TW"/>
        </w:rPr>
        <w:t>senior) and</w:t>
      </w:r>
      <w:r w:rsidRPr="00317870">
        <w:rPr>
          <w:rFonts w:ascii="Pond Free Me" w:hAnsi="Pond Free Me" w:cs="Times New Roman"/>
        </w:rPr>
        <w:t xml:space="preserve"> take </w:t>
      </w:r>
      <w:r w:rsidRPr="00317870">
        <w:rPr>
          <w:rFonts w:ascii="Pond Free Me" w:hAnsi="Pond Free Me" w:cs="Times New Roman"/>
          <w:lang w:eastAsia="zh-TW"/>
        </w:rPr>
        <w:t xml:space="preserve">a </w:t>
      </w:r>
      <w:r w:rsidRPr="00317870">
        <w:rPr>
          <w:rFonts w:ascii="Pond Free Me" w:hAnsi="Pond Free Me" w:cs="Times New Roman"/>
        </w:rPr>
        <w:t xml:space="preserve">random sample </w:t>
      </w:r>
      <w:r w:rsidRPr="00317870">
        <w:rPr>
          <w:rFonts w:ascii="Pond Free Me" w:hAnsi="Pond Free Me" w:cs="Times New Roman"/>
          <w:lang w:eastAsia="zh-TW"/>
        </w:rPr>
        <w:t xml:space="preserve">of two students </w:t>
      </w:r>
      <w:r w:rsidRPr="00317870">
        <w:rPr>
          <w:rFonts w:ascii="Pond Free Me" w:hAnsi="Pond Free Me" w:cs="Times New Roman"/>
        </w:rPr>
        <w:t>from each group.</w:t>
      </w:r>
      <w:r w:rsidRPr="00317870">
        <w:rPr>
          <w:rFonts w:ascii="Pond Free Me" w:hAnsi="Pond Free Me" w:cs="Times New Roman"/>
          <w:lang w:eastAsia="zh-TW"/>
        </w:rPr>
        <w:t xml:space="preserve"> </w:t>
      </w:r>
    </w:p>
    <w:p w14:paraId="36152F84" w14:textId="77777777" w:rsidR="00317870" w:rsidRPr="00317870" w:rsidRDefault="00317870" w:rsidP="00317870">
      <w:pPr>
        <w:tabs>
          <w:tab w:val="left" w:pos="1160"/>
        </w:tabs>
        <w:rPr>
          <w:rFonts w:ascii="Pond Free Me" w:hAnsi="Pond Free Me" w:cs="Times New Roman"/>
          <w:b/>
          <w:color w:val="auto"/>
          <w:lang w:eastAsia="zh-TW"/>
        </w:rPr>
      </w:pPr>
    </w:p>
    <w:p w14:paraId="65CC9F10" w14:textId="77777777" w:rsidR="00317870" w:rsidRPr="00317870" w:rsidRDefault="00317870" w:rsidP="00317870">
      <w:pPr>
        <w:pStyle w:val="ListParagraph"/>
        <w:widowControl w:val="0"/>
        <w:autoSpaceDE w:val="0"/>
        <w:autoSpaceDN w:val="0"/>
        <w:adjustRightInd w:val="0"/>
        <w:ind w:leftChars="0" w:left="0"/>
        <w:rPr>
          <w:rFonts w:ascii="Pond Free Me" w:hAnsi="Pond Free Me" w:cs="Times New Roman"/>
          <w:lang w:eastAsia="zh-TW"/>
        </w:rPr>
      </w:pPr>
      <w:r>
        <w:rPr>
          <w:rFonts w:ascii="Pond Free Me" w:hAnsi="Pond Free Me" w:cs="Times New Roman"/>
          <w:lang w:eastAsia="zh-TW"/>
        </w:rPr>
        <w:t xml:space="preserve">f) </w:t>
      </w:r>
      <w:r w:rsidRPr="00317870">
        <w:rPr>
          <w:rFonts w:ascii="Pond Free Me" w:hAnsi="Pond Free Me" w:cs="Times New Roman"/>
          <w:lang w:eastAsia="zh-TW"/>
        </w:rPr>
        <w:t>Priceline.com randomly e-mails a Customer Satisfaction Survey for certain transactions done on its site in which customers choose to either respond or not.</w:t>
      </w:r>
    </w:p>
    <w:p w14:paraId="75FF06EB" w14:textId="77777777" w:rsidR="00317870" w:rsidRDefault="00317870" w:rsidP="00317870">
      <w:pPr>
        <w:rPr>
          <w:rFonts w:ascii="Pond Free Me" w:hAnsi="Pond Free Me"/>
        </w:rPr>
      </w:pPr>
    </w:p>
    <w:p w14:paraId="53B96AF8" w14:textId="77777777" w:rsidR="00317870" w:rsidRPr="00317870" w:rsidRDefault="00317870" w:rsidP="00317870">
      <w:pPr>
        <w:rPr>
          <w:rFonts w:ascii="Pond Free Me" w:hAnsi="Pond Free Me"/>
        </w:rPr>
      </w:pPr>
      <w:r>
        <w:rPr>
          <w:rFonts w:ascii="Pond Free Me" w:hAnsi="Pond Free Me"/>
        </w:rPr>
        <w:t xml:space="preserve">g) </w:t>
      </w:r>
      <w:r w:rsidRPr="00317870">
        <w:rPr>
          <w:rFonts w:ascii="Pond Free Me" w:hAnsi="Pond Free Me"/>
        </w:rPr>
        <w:t xml:space="preserve">A researcher has a population of 100 third grade children from a local school district from which a sample of 25 children is to be selected. Each child’s name is put on a list, and each child is assigned a number from 1 to 100. Then the numbers 1 to 100 are written on separate pieces of paper and shuffled. Finally, the researcher picks 25 slips of paper and the numbers on the paper determine the 25 participants. </w:t>
      </w:r>
    </w:p>
    <w:p w14:paraId="0B4980D7" w14:textId="77777777" w:rsidR="00317870" w:rsidRPr="00317870" w:rsidRDefault="00317870" w:rsidP="00317870">
      <w:pPr>
        <w:rPr>
          <w:rFonts w:ascii="Pond Free Me" w:hAnsi="Pond Free Me"/>
        </w:rPr>
      </w:pPr>
    </w:p>
    <w:p w14:paraId="1DE07C4B" w14:textId="77777777" w:rsidR="00317870" w:rsidRDefault="00317870" w:rsidP="00317870">
      <w:pPr>
        <w:rPr>
          <w:rFonts w:ascii="Pond Free Me" w:hAnsi="Pond Free Me"/>
        </w:rPr>
      </w:pPr>
      <w:r>
        <w:rPr>
          <w:rFonts w:ascii="Pond Free Me" w:hAnsi="Pond Free Me"/>
        </w:rPr>
        <w:t xml:space="preserve">h) </w:t>
      </w:r>
      <w:r w:rsidRPr="00317870">
        <w:rPr>
          <w:rFonts w:ascii="Pond Free Me" w:hAnsi="Pond Free Me"/>
        </w:rPr>
        <w:t xml:space="preserve">A sociologist conducts an opinion survey in a major city. Part of the research plan calls for describing and comparing the opinions of four different ethnic groups: African Americans, Asian Americans, European Americans, and Native Americans. For a total sample of 300, the researcher selects 75 participants from each of the four predetermined subgroups. </w:t>
      </w:r>
    </w:p>
    <w:p w14:paraId="480D07F6" w14:textId="77777777" w:rsidR="00317870" w:rsidRDefault="00317870" w:rsidP="00317870">
      <w:pPr>
        <w:rPr>
          <w:rFonts w:ascii="Pond Free Me" w:hAnsi="Pond Free Me"/>
        </w:rPr>
      </w:pPr>
    </w:p>
    <w:p w14:paraId="36F7437B" w14:textId="77777777" w:rsidR="00317870" w:rsidRPr="00317870" w:rsidRDefault="00317870" w:rsidP="00317870">
      <w:pPr>
        <w:rPr>
          <w:rFonts w:ascii="Pond Free Me" w:hAnsi="Pond Free Me"/>
        </w:rPr>
      </w:pPr>
      <w:proofErr w:type="spellStart"/>
      <w:r>
        <w:rPr>
          <w:rFonts w:ascii="Pond Free Me" w:hAnsi="Pond Free Me"/>
        </w:rPr>
        <w:t>i</w:t>
      </w:r>
      <w:proofErr w:type="spellEnd"/>
      <w:r>
        <w:rPr>
          <w:rFonts w:ascii="Pond Free Me" w:hAnsi="Pond Free Me"/>
        </w:rPr>
        <w:t xml:space="preserve">) </w:t>
      </w:r>
      <w:r w:rsidRPr="00317870">
        <w:rPr>
          <w:rFonts w:ascii="Pond Free Me" w:hAnsi="Pond Free Me"/>
        </w:rPr>
        <w:t>Every fifth person boarding a plane is searched thoroughly</w:t>
      </w:r>
      <w:r>
        <w:rPr>
          <w:rFonts w:ascii="Pond Free Me" w:hAnsi="Pond Free Me"/>
        </w:rPr>
        <w:t>.</w:t>
      </w:r>
    </w:p>
    <w:p w14:paraId="46E49ABA" w14:textId="77777777" w:rsidR="00317870" w:rsidRPr="00317870" w:rsidRDefault="00317870" w:rsidP="00317870">
      <w:pPr>
        <w:rPr>
          <w:rFonts w:ascii="Pond Free Me" w:hAnsi="Pond Free Me"/>
        </w:rPr>
      </w:pPr>
      <w:r>
        <w:rPr>
          <w:rFonts w:ascii="Pond Free Me" w:hAnsi="Pond Free Me"/>
        </w:rPr>
        <w:lastRenderedPageBreak/>
        <w:t xml:space="preserve">6) </w:t>
      </w:r>
      <w:r w:rsidRPr="00317870">
        <w:rPr>
          <w:rFonts w:ascii="Pond Free Me" w:hAnsi="Pond Free Me"/>
        </w:rPr>
        <w:t>Which of the following are sources of sampling error</w:t>
      </w:r>
      <w:r>
        <w:rPr>
          <w:rFonts w:ascii="Pond Free Me" w:hAnsi="Pond Free Me"/>
        </w:rPr>
        <w:t xml:space="preserve"> </w:t>
      </w:r>
      <w:r w:rsidRPr="00317870">
        <w:rPr>
          <w:rFonts w:ascii="Pond Free Me" w:hAnsi="Pond Free Me"/>
        </w:rPr>
        <w:t>and which are sources of nonsampling error? Explain your answer.</w:t>
      </w:r>
    </w:p>
    <w:p w14:paraId="4B10B1A1" w14:textId="77777777" w:rsidR="00317870" w:rsidRPr="00317870" w:rsidRDefault="00317870" w:rsidP="00317870">
      <w:pPr>
        <w:rPr>
          <w:rFonts w:ascii="Pond Free Me" w:hAnsi="Pond Free Me"/>
        </w:rPr>
      </w:pPr>
      <w:r>
        <w:rPr>
          <w:rFonts w:ascii="Pond Free Me" w:hAnsi="Pond Free Me"/>
        </w:rPr>
        <w:t xml:space="preserve">a) </w:t>
      </w:r>
      <w:r w:rsidRPr="00317870">
        <w:rPr>
          <w:rFonts w:ascii="Pond Free Me" w:hAnsi="Pond Free Me"/>
        </w:rPr>
        <w:t>The subject lies about past drug use.</w:t>
      </w:r>
    </w:p>
    <w:p w14:paraId="5A7B4215" w14:textId="77777777" w:rsidR="00317870" w:rsidRDefault="00317870" w:rsidP="00317870">
      <w:pPr>
        <w:rPr>
          <w:rFonts w:ascii="Pond Free Me" w:hAnsi="Pond Free Me"/>
        </w:rPr>
      </w:pPr>
    </w:p>
    <w:p w14:paraId="45A2FC3E" w14:textId="77777777" w:rsidR="00317870" w:rsidRPr="00317870" w:rsidRDefault="00317870" w:rsidP="00317870">
      <w:pPr>
        <w:rPr>
          <w:rFonts w:ascii="Pond Free Me" w:hAnsi="Pond Free Me"/>
        </w:rPr>
      </w:pPr>
      <w:r>
        <w:rPr>
          <w:rFonts w:ascii="Pond Free Me" w:hAnsi="Pond Free Me"/>
        </w:rPr>
        <w:t xml:space="preserve">b) </w:t>
      </w:r>
      <w:r w:rsidRPr="00317870">
        <w:rPr>
          <w:rFonts w:ascii="Pond Free Me" w:hAnsi="Pond Free Me"/>
        </w:rPr>
        <w:t>The typing error is made in recording the data.</w:t>
      </w:r>
    </w:p>
    <w:p w14:paraId="18B39D7C" w14:textId="77777777" w:rsidR="00317870" w:rsidRDefault="00317870" w:rsidP="00317870">
      <w:pPr>
        <w:rPr>
          <w:rFonts w:ascii="Pond Free Me" w:hAnsi="Pond Free Me"/>
        </w:rPr>
      </w:pPr>
    </w:p>
    <w:p w14:paraId="3DAD520C" w14:textId="77777777" w:rsidR="00317870" w:rsidRPr="00317870" w:rsidRDefault="00317870" w:rsidP="00317870">
      <w:pPr>
        <w:rPr>
          <w:rFonts w:ascii="Pond Free Me" w:hAnsi="Pond Free Me"/>
        </w:rPr>
      </w:pPr>
      <w:r>
        <w:rPr>
          <w:rFonts w:ascii="Pond Free Me" w:hAnsi="Pond Free Me"/>
        </w:rPr>
        <w:t xml:space="preserve">c) </w:t>
      </w:r>
      <w:r w:rsidRPr="00317870">
        <w:rPr>
          <w:rFonts w:ascii="Pond Free Me" w:hAnsi="Pond Free Me"/>
        </w:rPr>
        <w:t>Data are gathered by asking people to mail in a coupon printed in a newspaper.</w:t>
      </w:r>
    </w:p>
    <w:p w14:paraId="3D317272" w14:textId="77777777" w:rsidR="00283DC9" w:rsidRDefault="00283DC9" w:rsidP="00317870">
      <w:pPr>
        <w:rPr>
          <w:rFonts w:ascii="Pond Free Me" w:hAnsi="Pond Free Me"/>
        </w:rPr>
      </w:pPr>
    </w:p>
    <w:p w14:paraId="2D006252" w14:textId="77777777" w:rsidR="00317870" w:rsidRPr="00317870" w:rsidRDefault="00283DC9" w:rsidP="00317870">
      <w:pPr>
        <w:rPr>
          <w:rFonts w:ascii="Pond Free Me" w:hAnsi="Pond Free Me"/>
        </w:rPr>
      </w:pPr>
      <w:r>
        <w:rPr>
          <w:rFonts w:ascii="Pond Free Me" w:hAnsi="Pond Free Me"/>
        </w:rPr>
        <w:t xml:space="preserve">d) </w:t>
      </w:r>
      <w:r w:rsidR="00317870" w:rsidRPr="00317870">
        <w:rPr>
          <w:rFonts w:ascii="Pond Free Me" w:hAnsi="Pond Free Me"/>
        </w:rPr>
        <w:t>A hot dog vendor is collecting data on where is the best location to sell hot dogs.  The city licenses 4 locations.  Jack starts at the site in the park that is the most packed.</w:t>
      </w:r>
    </w:p>
    <w:p w14:paraId="02C8B4A4" w14:textId="77777777" w:rsidR="00317870" w:rsidRDefault="00317870" w:rsidP="00317870">
      <w:pPr>
        <w:rPr>
          <w:rFonts w:ascii="Pond Free Me" w:hAnsi="Pond Free Me"/>
        </w:rPr>
      </w:pPr>
    </w:p>
    <w:p w14:paraId="68C6AAAD" w14:textId="77777777" w:rsidR="00283DC9" w:rsidRDefault="00283DC9" w:rsidP="00317870">
      <w:pPr>
        <w:rPr>
          <w:rFonts w:ascii="Pond Free Me" w:hAnsi="Pond Free Me"/>
        </w:rPr>
      </w:pPr>
    </w:p>
    <w:p w14:paraId="288EAA69" w14:textId="77777777" w:rsidR="00283DC9" w:rsidRDefault="00283DC9" w:rsidP="00317870">
      <w:pPr>
        <w:rPr>
          <w:rFonts w:ascii="Pond Free Me" w:hAnsi="Pond Free Me"/>
        </w:rPr>
      </w:pPr>
    </w:p>
    <w:p w14:paraId="042C366B" w14:textId="77777777" w:rsidR="00283DC9" w:rsidRDefault="00283DC9" w:rsidP="00317870">
      <w:pPr>
        <w:rPr>
          <w:rFonts w:ascii="Pond Free Me" w:hAnsi="Pond Free Me"/>
        </w:rPr>
      </w:pPr>
      <w:r>
        <w:rPr>
          <w:rFonts w:ascii="Pond Free Me" w:hAnsi="Pond Free Me"/>
        </w:rPr>
        <w:t xml:space="preserve">7) </w:t>
      </w:r>
      <w:r w:rsidRPr="00283DC9">
        <w:rPr>
          <w:rFonts w:ascii="Pond Free Me" w:hAnsi="Pond Free Me"/>
        </w:rPr>
        <w:t xml:space="preserve">A police officer is interested in the drug and alcohol use of all high school students.  He does to his local high school to question some of the students.  </w:t>
      </w:r>
    </w:p>
    <w:p w14:paraId="2F306A28" w14:textId="77777777" w:rsidR="00283DC9" w:rsidRDefault="00283DC9" w:rsidP="00317870">
      <w:pPr>
        <w:rPr>
          <w:rFonts w:ascii="Pond Free Me" w:hAnsi="Pond Free Me"/>
        </w:rPr>
      </w:pPr>
      <w:r>
        <w:rPr>
          <w:rFonts w:ascii="Pond Free Me" w:hAnsi="Pond Free Me"/>
        </w:rPr>
        <w:t xml:space="preserve">a) </w:t>
      </w:r>
      <w:r w:rsidRPr="00283DC9">
        <w:rPr>
          <w:rFonts w:ascii="Pond Free Me" w:hAnsi="Pond Free Me"/>
        </w:rPr>
        <w:t>Suppose the officer initially decides to question students by asking them face to face.  If a student does not want to tell the officer the truth and simply declares himself drug free, what error is introduced into the study?</w:t>
      </w:r>
    </w:p>
    <w:p w14:paraId="6F655EB7" w14:textId="77777777" w:rsidR="00283DC9" w:rsidRDefault="00283DC9" w:rsidP="00283DC9">
      <w:pPr>
        <w:ind w:firstLine="720"/>
        <w:jc w:val="center"/>
        <w:rPr>
          <w:rFonts w:ascii="Pond Free Me" w:hAnsi="Pond Free Me"/>
        </w:rPr>
      </w:pPr>
      <w:r w:rsidRPr="00283DC9">
        <w:rPr>
          <w:rFonts w:ascii="Pond Free Me" w:hAnsi="Pond Free Me"/>
        </w:rPr>
        <w:t>Nonresponse</w:t>
      </w:r>
      <w:r>
        <w:rPr>
          <w:rFonts w:ascii="Pond Free Me" w:hAnsi="Pond Free Me"/>
        </w:rPr>
        <w:tab/>
      </w:r>
      <w:r>
        <w:rPr>
          <w:rFonts w:ascii="Pond Free Me" w:hAnsi="Pond Free Me"/>
        </w:rPr>
        <w:tab/>
      </w:r>
      <w:r w:rsidRPr="00283DC9">
        <w:rPr>
          <w:rFonts w:ascii="Pond Free Me" w:hAnsi="Pond Free Me"/>
        </w:rPr>
        <w:t>Undercoverage</w:t>
      </w:r>
      <w:r>
        <w:rPr>
          <w:rFonts w:ascii="Pond Free Me" w:hAnsi="Pond Free Me"/>
        </w:rPr>
        <w:tab/>
      </w:r>
      <w:r w:rsidRPr="00283DC9">
        <w:rPr>
          <w:rFonts w:ascii="Pond Free Me" w:hAnsi="Pond Free Me"/>
        </w:rPr>
        <w:t>Response Error</w:t>
      </w:r>
    </w:p>
    <w:p w14:paraId="1EEF78AF" w14:textId="77777777" w:rsidR="00283DC9" w:rsidRDefault="00283DC9" w:rsidP="00283DC9">
      <w:pPr>
        <w:rPr>
          <w:rFonts w:ascii="Pond Free Me" w:hAnsi="Pond Free Me"/>
        </w:rPr>
      </w:pPr>
      <w:r>
        <w:rPr>
          <w:rFonts w:ascii="Pond Free Me" w:hAnsi="Pond Free Me"/>
        </w:rPr>
        <w:t xml:space="preserve">b) </w:t>
      </w:r>
      <w:r w:rsidRPr="00283DC9">
        <w:rPr>
          <w:rFonts w:ascii="Pond Free Me" w:hAnsi="Pond Free Me"/>
        </w:rPr>
        <w:t>.Suppose the officers grabs a random sample but only does</w:t>
      </w:r>
      <w:r>
        <w:rPr>
          <w:rFonts w:ascii="Pond Free Me" w:hAnsi="Pond Free Me"/>
        </w:rPr>
        <w:t xml:space="preserve"> </w:t>
      </w:r>
      <w:r w:rsidRPr="00283DC9">
        <w:rPr>
          <w:rFonts w:ascii="Pond Free Me" w:hAnsi="Pond Free Me"/>
        </w:rPr>
        <w:t>so of the freshman students.  What type of bias does this study suffer from?</w:t>
      </w:r>
    </w:p>
    <w:p w14:paraId="63F5A21F" w14:textId="77777777" w:rsidR="00283DC9" w:rsidRDefault="00283DC9" w:rsidP="00283DC9">
      <w:pPr>
        <w:ind w:firstLine="720"/>
        <w:jc w:val="center"/>
        <w:rPr>
          <w:rFonts w:ascii="Pond Free Me" w:hAnsi="Pond Free Me"/>
        </w:rPr>
      </w:pPr>
      <w:r w:rsidRPr="00283DC9">
        <w:rPr>
          <w:rFonts w:ascii="Pond Free Me" w:hAnsi="Pond Free Me"/>
        </w:rPr>
        <w:t>Nonresponse</w:t>
      </w:r>
      <w:r>
        <w:rPr>
          <w:rFonts w:ascii="Pond Free Me" w:hAnsi="Pond Free Me"/>
        </w:rPr>
        <w:tab/>
      </w:r>
      <w:r>
        <w:rPr>
          <w:rFonts w:ascii="Pond Free Me" w:hAnsi="Pond Free Me"/>
        </w:rPr>
        <w:tab/>
      </w:r>
      <w:r w:rsidRPr="00283DC9">
        <w:rPr>
          <w:rFonts w:ascii="Pond Free Me" w:hAnsi="Pond Free Me"/>
        </w:rPr>
        <w:t>Undercoverage</w:t>
      </w:r>
      <w:r>
        <w:rPr>
          <w:rFonts w:ascii="Pond Free Me" w:hAnsi="Pond Free Me"/>
        </w:rPr>
        <w:tab/>
      </w:r>
      <w:r w:rsidRPr="00283DC9">
        <w:rPr>
          <w:rFonts w:ascii="Pond Free Me" w:hAnsi="Pond Free Me"/>
        </w:rPr>
        <w:t>Response Error</w:t>
      </w:r>
    </w:p>
    <w:p w14:paraId="61596337" w14:textId="77777777" w:rsidR="00283DC9" w:rsidRDefault="00283DC9" w:rsidP="00283DC9">
      <w:pPr>
        <w:rPr>
          <w:rFonts w:ascii="Pond Free Me" w:hAnsi="Pond Free Me"/>
        </w:rPr>
      </w:pPr>
      <w:r>
        <w:rPr>
          <w:rFonts w:ascii="Pond Free Me" w:hAnsi="Pond Free Me"/>
        </w:rPr>
        <w:t>c )</w:t>
      </w:r>
      <w:r w:rsidRPr="00283DC9">
        <w:rPr>
          <w:rFonts w:ascii="Pond Free Me" w:hAnsi="Pond Free Me"/>
        </w:rPr>
        <w:t>Suppose the officer distributes an anonymous survey to 100 random high school</w:t>
      </w:r>
      <w:r>
        <w:rPr>
          <w:rFonts w:ascii="Pond Free Me" w:hAnsi="Pond Free Me"/>
        </w:rPr>
        <w:t xml:space="preserve"> s</w:t>
      </w:r>
      <w:r w:rsidRPr="00283DC9">
        <w:rPr>
          <w:rFonts w:ascii="Pond Free Me" w:hAnsi="Pond Free Me"/>
        </w:rPr>
        <w:t>tudents but only receives 12 of the surveys back.  What types of bias does this study suffer from?</w:t>
      </w:r>
    </w:p>
    <w:p w14:paraId="3D401AA9" w14:textId="77777777" w:rsidR="00283DC9" w:rsidRDefault="00283DC9" w:rsidP="00283DC9">
      <w:pPr>
        <w:ind w:firstLine="720"/>
        <w:jc w:val="center"/>
        <w:rPr>
          <w:rFonts w:ascii="Pond Free Me" w:hAnsi="Pond Free Me"/>
        </w:rPr>
      </w:pPr>
      <w:r w:rsidRPr="00283DC9">
        <w:rPr>
          <w:rFonts w:ascii="Pond Free Me" w:hAnsi="Pond Free Me"/>
        </w:rPr>
        <w:t>Nonresponse</w:t>
      </w:r>
      <w:r>
        <w:rPr>
          <w:rFonts w:ascii="Pond Free Me" w:hAnsi="Pond Free Me"/>
        </w:rPr>
        <w:tab/>
      </w:r>
      <w:r>
        <w:rPr>
          <w:rFonts w:ascii="Pond Free Me" w:hAnsi="Pond Free Me"/>
        </w:rPr>
        <w:tab/>
      </w:r>
      <w:r w:rsidRPr="00283DC9">
        <w:rPr>
          <w:rFonts w:ascii="Pond Free Me" w:hAnsi="Pond Free Me"/>
        </w:rPr>
        <w:t>Undercoverage</w:t>
      </w:r>
      <w:r>
        <w:rPr>
          <w:rFonts w:ascii="Pond Free Me" w:hAnsi="Pond Free Me"/>
        </w:rPr>
        <w:tab/>
      </w:r>
      <w:r w:rsidRPr="00283DC9">
        <w:rPr>
          <w:rFonts w:ascii="Pond Free Me" w:hAnsi="Pond Free Me"/>
        </w:rPr>
        <w:t>Response Error</w:t>
      </w:r>
    </w:p>
    <w:p w14:paraId="5F4B8B87" w14:textId="77777777" w:rsidR="00283DC9" w:rsidRDefault="00283DC9" w:rsidP="00283DC9">
      <w:pPr>
        <w:rPr>
          <w:rFonts w:ascii="Pond Free Me" w:hAnsi="Pond Free Me"/>
        </w:rPr>
      </w:pPr>
    </w:p>
    <w:p w14:paraId="7034947B" w14:textId="77777777" w:rsidR="00283DC9" w:rsidRDefault="00283DC9" w:rsidP="00283DC9">
      <w:pPr>
        <w:rPr>
          <w:rFonts w:ascii="Pond Free Me" w:hAnsi="Pond Free Me"/>
        </w:rPr>
      </w:pPr>
      <w:r>
        <w:rPr>
          <w:rFonts w:ascii="Pond Free Me" w:hAnsi="Pond Free Me"/>
        </w:rPr>
        <w:t xml:space="preserve">8) </w:t>
      </w:r>
      <w:r w:rsidRPr="00283DC9">
        <w:rPr>
          <w:rFonts w:ascii="Pond Free Me" w:hAnsi="Pond Free Me"/>
        </w:rPr>
        <w:t>A survey of users of the Internet found that males outnumbered females by nearly 2 to 1.  This</w:t>
      </w:r>
      <w:r>
        <w:rPr>
          <w:rFonts w:ascii="Pond Free Me" w:hAnsi="Pond Free Me"/>
        </w:rPr>
        <w:t xml:space="preserve"> </w:t>
      </w:r>
      <w:r w:rsidRPr="00283DC9">
        <w:rPr>
          <w:rFonts w:ascii="Pond Free Me" w:hAnsi="Pond Free Me"/>
        </w:rPr>
        <w:t>was a surprise, because earlier surveys had put the ratio of men to women closer to 9 to 1.  Later in the article, we find this information: “Detailed surveys were sent to more than 13,000 organizations on the Internet; 1,468 usable responses were received.  According to Mr. Quarterman, the margin of error is 2.8 percent, with a confidence of 95 percent.</w:t>
      </w:r>
    </w:p>
    <w:p w14:paraId="2C3115BE" w14:textId="77777777" w:rsidR="00283DC9" w:rsidRDefault="00283DC9" w:rsidP="00283DC9">
      <w:pPr>
        <w:spacing w:after="240"/>
        <w:rPr>
          <w:rFonts w:ascii="Pond Free Me" w:hAnsi="Pond Free Me"/>
        </w:rPr>
      </w:pPr>
      <w:r>
        <w:rPr>
          <w:rFonts w:ascii="Pond Free Me" w:hAnsi="Pond Free Me"/>
        </w:rPr>
        <w:t xml:space="preserve">a) </w:t>
      </w:r>
      <w:r w:rsidRPr="00283DC9">
        <w:rPr>
          <w:rFonts w:ascii="Pond Free Me" w:hAnsi="Pond Free Me"/>
        </w:rPr>
        <w:t>What was the response rate for this survey? (The response rate is the percent of the planned sample that responded.</w:t>
      </w:r>
      <w:r>
        <w:rPr>
          <w:rFonts w:ascii="Pond Free Me" w:hAnsi="Pond Free Me"/>
        </w:rPr>
        <w:t>)</w:t>
      </w:r>
    </w:p>
    <w:p w14:paraId="721BD297" w14:textId="77777777" w:rsidR="00283DC9" w:rsidRDefault="00283DC9" w:rsidP="00283DC9">
      <w:pPr>
        <w:spacing w:after="240"/>
        <w:rPr>
          <w:rFonts w:ascii="Pond Free Me" w:hAnsi="Pond Free Me"/>
        </w:rPr>
      </w:pPr>
      <w:r>
        <w:rPr>
          <w:rFonts w:ascii="Pond Free Me" w:hAnsi="Pond Free Me"/>
        </w:rPr>
        <w:t xml:space="preserve">b) </w:t>
      </w:r>
      <w:r w:rsidRPr="00283DC9">
        <w:rPr>
          <w:rFonts w:ascii="Pond Free Me" w:hAnsi="Pond Free Me"/>
        </w:rPr>
        <w:t>Use the quick method to estimate the margin of error of this survey.  Is your result close to the 2.8% claimed?</w:t>
      </w:r>
    </w:p>
    <w:p w14:paraId="306AF061" w14:textId="77777777" w:rsidR="00283DC9" w:rsidRDefault="00283DC9" w:rsidP="00283DC9">
      <w:pPr>
        <w:rPr>
          <w:rFonts w:ascii="Pond Free Me" w:hAnsi="Pond Free Me"/>
        </w:rPr>
      </w:pPr>
      <w:r>
        <w:rPr>
          <w:rFonts w:ascii="Pond Free Me" w:hAnsi="Pond Free Me"/>
        </w:rPr>
        <w:t>c) Use your answers from (a) and (b) to construct the 95% confidence interval.</w:t>
      </w:r>
    </w:p>
    <w:p w14:paraId="11948718" w14:textId="77777777" w:rsidR="00283DC9" w:rsidRDefault="00283DC9" w:rsidP="00283DC9">
      <w:pPr>
        <w:rPr>
          <w:rFonts w:ascii="Pond Free Me" w:hAnsi="Pond Free Me"/>
        </w:rPr>
      </w:pPr>
    </w:p>
    <w:p w14:paraId="0A0F4CA2" w14:textId="77777777" w:rsidR="00283DC9" w:rsidRDefault="00283DC9" w:rsidP="00283DC9">
      <w:pPr>
        <w:rPr>
          <w:rFonts w:ascii="Pond Free Me" w:hAnsi="Pond Free Me"/>
        </w:rPr>
      </w:pPr>
      <w:r>
        <w:rPr>
          <w:rFonts w:ascii="Pond Free Me" w:hAnsi="Pond Free Me"/>
        </w:rPr>
        <w:lastRenderedPageBreak/>
        <w:t>9) Does increasing the sample size increase or decrease the margin of error?</w:t>
      </w:r>
    </w:p>
    <w:p w14:paraId="07FB9D13" w14:textId="77777777" w:rsidR="00283DC9" w:rsidRDefault="00283DC9" w:rsidP="00283DC9">
      <w:pPr>
        <w:rPr>
          <w:rFonts w:ascii="Pond Free Me" w:hAnsi="Pond Free Me"/>
        </w:rPr>
      </w:pPr>
    </w:p>
    <w:p w14:paraId="5AC59A8C" w14:textId="77777777" w:rsidR="00283DC9" w:rsidRPr="00283DC9" w:rsidRDefault="00283DC9" w:rsidP="00283DC9">
      <w:pPr>
        <w:rPr>
          <w:rFonts w:ascii="Pond Free Me" w:hAnsi="Pond Free Me"/>
        </w:rPr>
      </w:pPr>
      <w:r w:rsidRPr="00283DC9">
        <w:rPr>
          <w:rFonts w:ascii="Pond Free Me" w:hAnsi="Pond Free Me"/>
        </w:rPr>
        <w:t>10) Does increasing the sample size narrow or widen the confidence interval?</w:t>
      </w:r>
    </w:p>
    <w:p w14:paraId="69C6D2FC" w14:textId="77777777" w:rsidR="00283DC9" w:rsidRPr="00283DC9" w:rsidRDefault="00283DC9" w:rsidP="00283DC9">
      <w:pPr>
        <w:rPr>
          <w:rFonts w:ascii="Pond Free Me" w:hAnsi="Pond Free Me"/>
        </w:rPr>
      </w:pPr>
    </w:p>
    <w:p w14:paraId="0B98FD7E" w14:textId="77777777" w:rsidR="00283DC9" w:rsidRPr="00283DC9" w:rsidRDefault="00283DC9" w:rsidP="00283DC9">
      <w:pPr>
        <w:rPr>
          <w:rFonts w:ascii="Pond Free Me" w:hAnsi="Pond Free Me"/>
        </w:rPr>
      </w:pPr>
    </w:p>
    <w:p w14:paraId="07418C7D" w14:textId="77777777" w:rsidR="00283DC9" w:rsidRPr="00283DC9" w:rsidRDefault="00283DC9" w:rsidP="00283DC9">
      <w:pPr>
        <w:rPr>
          <w:rFonts w:ascii="Pond Free Me" w:hAnsi="Pond Free Me"/>
        </w:rPr>
      </w:pPr>
      <w:r>
        <w:rPr>
          <w:rFonts w:ascii="Pond Free Me" w:hAnsi="Pond Free Me"/>
        </w:rPr>
        <w:t xml:space="preserve">12) </w:t>
      </w:r>
      <w:r w:rsidRPr="00283DC9">
        <w:rPr>
          <w:rFonts w:ascii="Pond Free Me" w:hAnsi="Pond Free Me"/>
        </w:rPr>
        <w:t>A nationwide poll was taken of 1432 teenagers (ages 13-18).  630 of them said they have a TV in their room.</w:t>
      </w:r>
    </w:p>
    <w:p w14:paraId="78B75659" w14:textId="77777777" w:rsidR="00283DC9" w:rsidRPr="00283DC9" w:rsidRDefault="00283DC9" w:rsidP="00283DC9">
      <w:pPr>
        <w:rPr>
          <w:rFonts w:ascii="Pond Free Me" w:eastAsiaTheme="minorEastAsia" w:hAnsi="Pond Free Me"/>
          <w:i/>
        </w:rPr>
      </w:pPr>
      <w:r w:rsidRPr="00283DC9">
        <w:rPr>
          <w:rFonts w:ascii="Pond Free Me" w:hAnsi="Pond Free Me"/>
        </w:rPr>
        <w:t>a) What is the sample proportion (</w:t>
      </w:r>
      <m:oMath>
        <m:acc>
          <m:accPr>
            <m:ctrlPr>
              <w:rPr>
                <w:rFonts w:ascii="Cambria Math" w:hAnsi="Cambria Math"/>
                <w:i/>
              </w:rPr>
            </m:ctrlPr>
          </m:accPr>
          <m:e>
            <m:r>
              <w:rPr>
                <w:rFonts w:ascii="Cambria Math" w:hAnsi="Cambria Math"/>
              </w:rPr>
              <m:t>p</m:t>
            </m:r>
          </m:e>
        </m:acc>
      </m:oMath>
      <w:r w:rsidRPr="00283DC9">
        <w:rPr>
          <w:rFonts w:ascii="Pond Free Me" w:eastAsiaTheme="minorEastAsia" w:hAnsi="Pond Free Me"/>
        </w:rPr>
        <w:t xml:space="preserve">)? </w:t>
      </w:r>
    </w:p>
    <w:p w14:paraId="2C78845A" w14:textId="77777777" w:rsidR="00283DC9" w:rsidRPr="00283DC9" w:rsidRDefault="00283DC9" w:rsidP="00283DC9">
      <w:pPr>
        <w:rPr>
          <w:rFonts w:ascii="Pond Free Me" w:eastAsiaTheme="minorEastAsia" w:hAnsi="Pond Free Me"/>
        </w:rPr>
      </w:pPr>
    </w:p>
    <w:p w14:paraId="267A3974" w14:textId="77777777" w:rsidR="00283DC9" w:rsidRPr="00283DC9" w:rsidRDefault="00283DC9" w:rsidP="00283DC9">
      <w:pPr>
        <w:rPr>
          <w:rFonts w:ascii="Pond Free Me" w:eastAsiaTheme="minorEastAsia" w:hAnsi="Pond Free Me"/>
          <w:i/>
        </w:rPr>
      </w:pPr>
      <w:r w:rsidRPr="00283DC9">
        <w:rPr>
          <w:rFonts w:ascii="Pond Free Me" w:eastAsiaTheme="minorEastAsia" w:hAnsi="Pond Free Me"/>
        </w:rPr>
        <w:t xml:space="preserve">b) What is the margin of error? </w:t>
      </w:r>
    </w:p>
    <w:p w14:paraId="39FAD8EE" w14:textId="77777777" w:rsidR="00283DC9" w:rsidRPr="00283DC9" w:rsidRDefault="00283DC9" w:rsidP="00283DC9">
      <w:pPr>
        <w:rPr>
          <w:rFonts w:ascii="Pond Free Me" w:eastAsiaTheme="minorEastAsia" w:hAnsi="Pond Free Me"/>
        </w:rPr>
      </w:pPr>
    </w:p>
    <w:p w14:paraId="6760E85E" w14:textId="77777777" w:rsidR="00283DC9" w:rsidRPr="00283DC9" w:rsidRDefault="00283DC9" w:rsidP="00283DC9">
      <w:pPr>
        <w:rPr>
          <w:rFonts w:ascii="Pond Free Me" w:eastAsiaTheme="minorEastAsia" w:hAnsi="Pond Free Me"/>
        </w:rPr>
      </w:pPr>
      <w:r w:rsidRPr="00283DC9">
        <w:rPr>
          <w:rFonts w:ascii="Pond Free Me" w:eastAsiaTheme="minorEastAsia" w:hAnsi="Pond Free Me"/>
        </w:rPr>
        <w:t xml:space="preserve">c) What is the 95% confidence interval? </w:t>
      </w:r>
    </w:p>
    <w:p w14:paraId="0BBF4A0C" w14:textId="77777777" w:rsidR="00283DC9" w:rsidRDefault="00283DC9" w:rsidP="00283DC9">
      <w:pPr>
        <w:rPr>
          <w:rFonts w:ascii="Pond Free Me" w:eastAsiaTheme="minorEastAsia" w:hAnsi="Pond Free Me"/>
        </w:rPr>
      </w:pPr>
    </w:p>
    <w:p w14:paraId="4488776A" w14:textId="77777777" w:rsidR="00283DC9" w:rsidRPr="00283DC9" w:rsidRDefault="00283DC9" w:rsidP="00283DC9">
      <w:pPr>
        <w:rPr>
          <w:rFonts w:ascii="Pond Free Me" w:eastAsiaTheme="minorEastAsia" w:hAnsi="Pond Free Me"/>
        </w:rPr>
      </w:pPr>
    </w:p>
    <w:p w14:paraId="4259FB2B" w14:textId="77777777" w:rsidR="00283DC9" w:rsidRPr="00283DC9" w:rsidRDefault="00283DC9" w:rsidP="00283DC9">
      <w:pPr>
        <w:rPr>
          <w:rFonts w:ascii="Pond Free Me" w:eastAsiaTheme="minorEastAsia" w:hAnsi="Pond Free Me"/>
        </w:rPr>
      </w:pPr>
      <w:r w:rsidRPr="00283DC9">
        <w:rPr>
          <w:rFonts w:ascii="Pond Free Me" w:eastAsiaTheme="minorEastAsia" w:hAnsi="Pond Free Me"/>
        </w:rPr>
        <w:t xml:space="preserve">d) Interpret your 95% confidence interval. </w:t>
      </w:r>
    </w:p>
    <w:p w14:paraId="11057C69" w14:textId="77777777" w:rsidR="00283DC9" w:rsidRPr="00283DC9" w:rsidRDefault="00283DC9" w:rsidP="00283DC9">
      <w:pPr>
        <w:rPr>
          <w:rFonts w:ascii="Pond Free Me" w:eastAsiaTheme="minorEastAsia" w:hAnsi="Pond Free Me"/>
        </w:rPr>
      </w:pPr>
    </w:p>
    <w:p w14:paraId="1A828F2E" w14:textId="77777777" w:rsidR="00283DC9" w:rsidRPr="00283DC9" w:rsidRDefault="00283DC9" w:rsidP="00283DC9">
      <w:pPr>
        <w:rPr>
          <w:rFonts w:ascii="Pond Free Me" w:eastAsiaTheme="minorEastAsia" w:hAnsi="Pond Free Me"/>
        </w:rPr>
      </w:pPr>
    </w:p>
    <w:p w14:paraId="1DBB92AF" w14:textId="77777777" w:rsidR="00283DC9" w:rsidRPr="00283DC9" w:rsidRDefault="00283DC9" w:rsidP="00283DC9">
      <w:pPr>
        <w:rPr>
          <w:rFonts w:ascii="Pond Free Me" w:eastAsiaTheme="minorEastAsia" w:hAnsi="Pond Free Me"/>
        </w:rPr>
      </w:pPr>
      <w:r>
        <w:rPr>
          <w:rFonts w:ascii="Pond Free Me" w:eastAsiaTheme="minorEastAsia" w:hAnsi="Pond Free Me"/>
        </w:rPr>
        <w:t>13</w:t>
      </w:r>
      <w:r w:rsidRPr="00283DC9">
        <w:rPr>
          <w:rFonts w:ascii="Pond Free Me" w:eastAsiaTheme="minorEastAsia" w:hAnsi="Pond Free Me"/>
        </w:rPr>
        <w:t xml:space="preserve">. A poll of 1070 teens aged 13-17 finds that 742 have received personal messages online from people they don’t know.  The announced margin of error for this result is plus or minus three percentage points.  A </w:t>
      </w:r>
      <w:proofErr w:type="gramStart"/>
      <w:r w:rsidRPr="00283DC9">
        <w:rPr>
          <w:rFonts w:ascii="Pond Free Me" w:eastAsiaTheme="minorEastAsia" w:hAnsi="Pond Free Me"/>
        </w:rPr>
        <w:t>parents</w:t>
      </w:r>
      <w:proofErr w:type="gramEnd"/>
      <w:r w:rsidRPr="00283DC9">
        <w:rPr>
          <w:rFonts w:ascii="Pond Free Me" w:eastAsiaTheme="minorEastAsia" w:hAnsi="Pond Free Me"/>
        </w:rPr>
        <w:t xml:space="preserve"> group is satisfied with 95% confidence of the survey but wants a smaller margin of error than </w:t>
      </w:r>
      <w:r w:rsidRPr="00283DC9">
        <w:rPr>
          <w:rFonts w:ascii="Cambria" w:eastAsiaTheme="minorEastAsia" w:hAnsi="Cambria" w:cs="Cambria"/>
        </w:rPr>
        <w:t>±</w:t>
      </w:r>
      <w:r w:rsidRPr="00283DC9">
        <w:rPr>
          <w:rFonts w:ascii="Pond Free Me" w:eastAsiaTheme="minorEastAsia" w:hAnsi="Pond Free Me"/>
        </w:rPr>
        <w:t xml:space="preserve"> 3%.  How can we get a smaller margin of error, still with 95% confidence?</w:t>
      </w:r>
    </w:p>
    <w:p w14:paraId="3FF6F52D" w14:textId="77777777" w:rsidR="00283DC9" w:rsidRPr="00283DC9" w:rsidRDefault="00283DC9" w:rsidP="00283DC9">
      <w:pPr>
        <w:rPr>
          <w:rFonts w:ascii="Pond Free Me" w:hAnsi="Pond Free Me"/>
        </w:rPr>
      </w:pPr>
    </w:p>
    <w:p w14:paraId="0028A2A2" w14:textId="77777777" w:rsidR="00283DC9" w:rsidRDefault="00283DC9" w:rsidP="00283DC9">
      <w:pPr>
        <w:rPr>
          <w:rFonts w:ascii="Pond Free Me" w:hAnsi="Pond Free Me"/>
        </w:rPr>
      </w:pPr>
    </w:p>
    <w:p w14:paraId="31F3C7D1" w14:textId="77777777" w:rsidR="00283DC9" w:rsidRPr="00283DC9" w:rsidRDefault="00283DC9" w:rsidP="00283DC9">
      <w:pPr>
        <w:rPr>
          <w:rFonts w:ascii="Pond Free Me" w:hAnsi="Pond Free Me"/>
        </w:rPr>
      </w:pPr>
    </w:p>
    <w:p w14:paraId="704561C9" w14:textId="77777777" w:rsidR="00283DC9" w:rsidRPr="00283DC9" w:rsidRDefault="00283DC9" w:rsidP="00283DC9">
      <w:pPr>
        <w:spacing w:before="240"/>
        <w:rPr>
          <w:rFonts w:ascii="Pond Free Me" w:eastAsiaTheme="minorEastAsia" w:hAnsi="Pond Free Me"/>
        </w:rPr>
      </w:pPr>
      <w:r>
        <w:rPr>
          <w:rFonts w:ascii="Pond Free Me" w:hAnsi="Pond Free Me"/>
        </w:rPr>
        <w:t>14)</w:t>
      </w:r>
      <w:r w:rsidRPr="00283DC9">
        <w:rPr>
          <w:rFonts w:ascii="Pond Free Me" w:hAnsi="Pond Free Me"/>
        </w:rPr>
        <w:t xml:space="preserve"> Suppose a 95% confidence interval is stated as </w:t>
      </w:r>
      <m:oMath>
        <m:r>
          <w:rPr>
            <w:rFonts w:ascii="Cambria Math" w:hAnsi="Cambria Math"/>
          </w:rPr>
          <m:t>(0.315, 0.365)</m:t>
        </m:r>
      </m:oMath>
      <w:r w:rsidRPr="00283DC9">
        <w:rPr>
          <w:rFonts w:ascii="Pond Free Me" w:eastAsiaTheme="minorEastAsia" w:hAnsi="Pond Free Me"/>
        </w:rPr>
        <w:t>.</w:t>
      </w:r>
      <w:r>
        <w:rPr>
          <w:rFonts w:ascii="Pond Free Me" w:eastAsiaTheme="minorEastAsia" w:hAnsi="Pond Free Me"/>
        </w:rPr>
        <w:t xml:space="preserve">  </w:t>
      </w:r>
      <w:r>
        <w:rPr>
          <w:rFonts w:ascii="Pond Free Me" w:eastAsiaTheme="minorEastAsia" w:hAnsi="Pond Free Me"/>
          <w:i/>
        </w:rPr>
        <w:t>(Think about working backwards and where the proportion is in relation to the two numbers in the interval and how that is related to the margin of error)</w:t>
      </w:r>
    </w:p>
    <w:p w14:paraId="30C54179" w14:textId="77777777" w:rsidR="00283DC9" w:rsidRPr="00283DC9" w:rsidRDefault="00283DC9" w:rsidP="00283DC9">
      <w:pPr>
        <w:rPr>
          <w:rFonts w:ascii="Pond Free Me" w:eastAsiaTheme="minorEastAsia" w:hAnsi="Pond Free Me"/>
        </w:rPr>
      </w:pPr>
      <w:r w:rsidRPr="00283DC9">
        <w:rPr>
          <w:rFonts w:ascii="Pond Free Me" w:eastAsiaTheme="minorEastAsia" w:hAnsi="Pond Free Me"/>
        </w:rPr>
        <w:t xml:space="preserve">a) What is the sample proportion? </w:t>
      </w:r>
    </w:p>
    <w:p w14:paraId="1A6D96B3" w14:textId="77777777" w:rsidR="00283DC9" w:rsidRPr="00283DC9" w:rsidRDefault="00283DC9" w:rsidP="00283DC9">
      <w:pPr>
        <w:rPr>
          <w:rFonts w:ascii="Pond Free Me" w:eastAsiaTheme="minorEastAsia" w:hAnsi="Pond Free Me"/>
        </w:rPr>
      </w:pPr>
    </w:p>
    <w:p w14:paraId="793B1F66" w14:textId="77777777" w:rsidR="00283DC9" w:rsidRPr="00283DC9" w:rsidRDefault="00283DC9" w:rsidP="00283DC9">
      <w:pPr>
        <w:rPr>
          <w:rFonts w:ascii="Pond Free Me" w:eastAsiaTheme="minorEastAsia" w:hAnsi="Pond Free Me"/>
          <w:i/>
        </w:rPr>
      </w:pPr>
      <w:r w:rsidRPr="00283DC9">
        <w:rPr>
          <w:rFonts w:ascii="Pond Free Me" w:eastAsiaTheme="minorEastAsia" w:hAnsi="Pond Free Me"/>
        </w:rPr>
        <w:t>b) What is the margin of error?</w:t>
      </w:r>
      <w:r w:rsidRPr="00283DC9">
        <w:rPr>
          <w:rFonts w:ascii="Pond Free Me" w:eastAsiaTheme="minorEastAsia" w:hAnsi="Pond Free Me"/>
          <w:i/>
        </w:rPr>
        <w:t xml:space="preserve"> </w:t>
      </w:r>
    </w:p>
    <w:p w14:paraId="6C308C1B" w14:textId="77777777" w:rsidR="00283DC9" w:rsidRPr="00283DC9" w:rsidRDefault="00283DC9" w:rsidP="00283DC9">
      <w:pPr>
        <w:rPr>
          <w:rFonts w:ascii="Pond Free Me" w:eastAsiaTheme="minorEastAsia" w:hAnsi="Pond Free Me"/>
        </w:rPr>
      </w:pPr>
    </w:p>
    <w:p w14:paraId="1D7BD1FC" w14:textId="77777777" w:rsidR="00283DC9" w:rsidRPr="00283DC9" w:rsidRDefault="00283DC9" w:rsidP="00283DC9">
      <w:pPr>
        <w:rPr>
          <w:rFonts w:ascii="Pond Free Me" w:eastAsiaTheme="minorEastAsia" w:hAnsi="Pond Free Me"/>
        </w:rPr>
      </w:pPr>
    </w:p>
    <w:p w14:paraId="323372DC" w14:textId="77777777" w:rsidR="00283DC9" w:rsidRDefault="00283DC9" w:rsidP="00283DC9">
      <w:pPr>
        <w:rPr>
          <w:rFonts w:ascii="Pond Free Me" w:eastAsiaTheme="minorEastAsia" w:hAnsi="Pond Free Me"/>
        </w:rPr>
      </w:pPr>
    </w:p>
    <w:p w14:paraId="7ACA323E" w14:textId="77777777" w:rsidR="00283DC9" w:rsidRDefault="00283DC9" w:rsidP="00283DC9">
      <w:pPr>
        <w:rPr>
          <w:rFonts w:ascii="Pond Free Me" w:eastAsiaTheme="minorEastAsia" w:hAnsi="Pond Free Me"/>
        </w:rPr>
      </w:pPr>
    </w:p>
    <w:p w14:paraId="39F669F0" w14:textId="77777777" w:rsidR="00283DC9" w:rsidRPr="00283DC9" w:rsidRDefault="00283DC9" w:rsidP="00283DC9">
      <w:pPr>
        <w:rPr>
          <w:rFonts w:ascii="Pond Free Me" w:hAnsi="Pond Free Me"/>
        </w:rPr>
      </w:pPr>
      <w:r>
        <w:rPr>
          <w:rFonts w:ascii="Pond Free Me" w:eastAsiaTheme="minorEastAsia" w:hAnsi="Pond Free Me"/>
        </w:rPr>
        <w:lastRenderedPageBreak/>
        <w:t xml:space="preserve">15) </w:t>
      </w:r>
      <w:r w:rsidRPr="00283DC9">
        <w:rPr>
          <w:rFonts w:ascii="Pond Free Me" w:hAnsi="Pond Free Me"/>
        </w:rPr>
        <w:t>You are interested in the proportion of Stat 113 students that will end up with an A this semester. You survey 20 students enrolled in Stat 113.  Identify the</w:t>
      </w:r>
    </w:p>
    <w:p w14:paraId="3D4AE7F1" w14:textId="77777777" w:rsidR="00283DC9" w:rsidRPr="00283DC9" w:rsidRDefault="00283DC9" w:rsidP="00283DC9">
      <w:pPr>
        <w:rPr>
          <w:rFonts w:ascii="Pond Free Me" w:hAnsi="Pond Free Me"/>
          <w:b/>
        </w:rPr>
      </w:pPr>
      <w:r>
        <w:rPr>
          <w:rFonts w:ascii="Pond Free Me" w:hAnsi="Pond Free Me"/>
        </w:rPr>
        <w:t xml:space="preserve">a) </w:t>
      </w:r>
      <w:r w:rsidRPr="00283DC9">
        <w:rPr>
          <w:rFonts w:ascii="Pond Free Me" w:hAnsi="Pond Free Me"/>
        </w:rPr>
        <w:t xml:space="preserve">population: </w:t>
      </w:r>
    </w:p>
    <w:p w14:paraId="7DB0D486" w14:textId="77777777" w:rsidR="00283DC9" w:rsidRPr="00283DC9" w:rsidRDefault="00283DC9" w:rsidP="00283DC9">
      <w:pPr>
        <w:rPr>
          <w:rFonts w:ascii="Pond Free Me" w:hAnsi="Pond Free Me"/>
          <w:b/>
        </w:rPr>
      </w:pPr>
      <w:r>
        <w:rPr>
          <w:rFonts w:ascii="Pond Free Me" w:hAnsi="Pond Free Me"/>
        </w:rPr>
        <w:t xml:space="preserve">b) </w:t>
      </w:r>
      <w:r w:rsidRPr="00283DC9">
        <w:rPr>
          <w:rFonts w:ascii="Pond Free Me" w:hAnsi="Pond Free Me"/>
        </w:rPr>
        <w:t xml:space="preserve">sample: </w:t>
      </w:r>
    </w:p>
    <w:p w14:paraId="03D61FEE" w14:textId="77777777" w:rsidR="00283DC9" w:rsidRPr="00283DC9" w:rsidRDefault="00283DC9" w:rsidP="00283DC9">
      <w:pPr>
        <w:rPr>
          <w:rFonts w:ascii="Pond Free Me" w:hAnsi="Pond Free Me"/>
          <w:b/>
        </w:rPr>
      </w:pPr>
      <w:r>
        <w:rPr>
          <w:rFonts w:ascii="Pond Free Me" w:hAnsi="Pond Free Me"/>
        </w:rPr>
        <w:t xml:space="preserve">c) </w:t>
      </w:r>
      <w:r w:rsidRPr="00283DC9">
        <w:rPr>
          <w:rFonts w:ascii="Pond Free Me" w:hAnsi="Pond Free Me"/>
        </w:rPr>
        <w:t>variable</w:t>
      </w:r>
      <w:r>
        <w:rPr>
          <w:rFonts w:ascii="Pond Free Me" w:hAnsi="Pond Free Me"/>
        </w:rPr>
        <w:t xml:space="preserve"> </w:t>
      </w:r>
      <w:r>
        <w:rPr>
          <w:rFonts w:ascii="Pond Free Me" w:hAnsi="Pond Free Me"/>
          <w:i/>
        </w:rPr>
        <w:t>(what is being studied)</w:t>
      </w:r>
      <w:r w:rsidRPr="00283DC9">
        <w:rPr>
          <w:rFonts w:ascii="Pond Free Me" w:hAnsi="Pond Free Me"/>
        </w:rPr>
        <w:t xml:space="preserve">: </w:t>
      </w:r>
    </w:p>
    <w:p w14:paraId="48939BB1" w14:textId="77777777" w:rsidR="00283DC9" w:rsidRPr="00283DC9" w:rsidRDefault="00283DC9" w:rsidP="00EC232B">
      <w:pPr>
        <w:spacing w:after="0"/>
        <w:rPr>
          <w:rFonts w:ascii="Pond Free Me" w:eastAsiaTheme="minorEastAsia" w:hAnsi="Pond Free Me"/>
          <w:b/>
        </w:rPr>
      </w:pPr>
    </w:p>
    <w:p w14:paraId="61C8B1E9" w14:textId="77777777" w:rsidR="00283DC9" w:rsidRPr="00283DC9" w:rsidRDefault="00283DC9" w:rsidP="00283DC9">
      <w:pPr>
        <w:rPr>
          <w:rFonts w:ascii="Pond Free Me" w:eastAsiaTheme="minorEastAsia" w:hAnsi="Pond Free Me"/>
        </w:rPr>
      </w:pPr>
      <w:r>
        <w:rPr>
          <w:rFonts w:ascii="Pond Free Me" w:eastAsiaTheme="minorEastAsia" w:hAnsi="Pond Free Me"/>
        </w:rPr>
        <w:t xml:space="preserve">16) </w:t>
      </w:r>
      <w:r w:rsidRPr="00283DC9">
        <w:rPr>
          <w:rFonts w:ascii="Pond Free Me" w:eastAsiaTheme="minorEastAsia" w:hAnsi="Pond Free Me"/>
        </w:rPr>
        <w:t xml:space="preserve">The mean income of all subscribers to a </w:t>
      </w:r>
      <w:proofErr w:type="gramStart"/>
      <w:r w:rsidRPr="00283DC9">
        <w:rPr>
          <w:rFonts w:ascii="Pond Free Me" w:eastAsiaTheme="minorEastAsia" w:hAnsi="Pond Free Me"/>
        </w:rPr>
        <w:t>particular magazine</w:t>
      </w:r>
      <w:proofErr w:type="gramEnd"/>
      <w:r w:rsidRPr="00283DC9">
        <w:rPr>
          <w:rFonts w:ascii="Pond Free Me" w:eastAsiaTheme="minorEastAsia" w:hAnsi="Pond Free Me"/>
        </w:rPr>
        <w:t xml:space="preserve"> is </w:t>
      </w:r>
      <w:r w:rsidRPr="00283DC9">
        <w:rPr>
          <w:rFonts w:ascii="Pond Free Me" w:eastAsiaTheme="minorEastAsia" w:hAnsi="Pond Free Me"/>
          <w:b/>
        </w:rPr>
        <w:t>$26000</w:t>
      </w:r>
      <w:r w:rsidRPr="00283DC9">
        <w:rPr>
          <w:rFonts w:ascii="Pond Free Me" w:eastAsiaTheme="minorEastAsia" w:hAnsi="Pond Free Me"/>
        </w:rPr>
        <w:t xml:space="preserve">. We draw a random sample of 100 subscribers and find that their mean income is </w:t>
      </w:r>
      <w:r w:rsidRPr="00283DC9">
        <w:rPr>
          <w:rFonts w:ascii="Pond Free Me" w:eastAsiaTheme="minorEastAsia" w:hAnsi="Pond Free Me"/>
          <w:b/>
        </w:rPr>
        <w:t>$27300</w:t>
      </w:r>
      <w:r w:rsidRPr="00283DC9">
        <w:rPr>
          <w:rFonts w:ascii="Pond Free Me" w:eastAsiaTheme="minorEastAsia" w:hAnsi="Pond Free Me"/>
        </w:rPr>
        <w:t xml:space="preserve">. Identify the </w:t>
      </w:r>
    </w:p>
    <w:p w14:paraId="6B5E24F6" w14:textId="77777777" w:rsidR="00283DC9" w:rsidRPr="00283DC9" w:rsidRDefault="00283DC9" w:rsidP="00283DC9">
      <w:pPr>
        <w:rPr>
          <w:rFonts w:ascii="Pond Free Me" w:hAnsi="Pond Free Me"/>
          <w:b/>
        </w:rPr>
      </w:pPr>
      <w:r>
        <w:rPr>
          <w:rFonts w:ascii="Pond Free Me" w:hAnsi="Pond Free Me"/>
        </w:rPr>
        <w:t xml:space="preserve">a) </w:t>
      </w:r>
      <w:r w:rsidRPr="00283DC9">
        <w:rPr>
          <w:rFonts w:ascii="Pond Free Me" w:hAnsi="Pond Free Me"/>
        </w:rPr>
        <w:t xml:space="preserve">population: </w:t>
      </w:r>
    </w:p>
    <w:p w14:paraId="15BCF219" w14:textId="77777777" w:rsidR="00283DC9" w:rsidRPr="00283DC9" w:rsidRDefault="00283DC9" w:rsidP="00283DC9">
      <w:pPr>
        <w:rPr>
          <w:rFonts w:ascii="Pond Free Me" w:hAnsi="Pond Free Me"/>
          <w:b/>
        </w:rPr>
      </w:pPr>
      <w:r>
        <w:rPr>
          <w:rFonts w:ascii="Pond Free Me" w:hAnsi="Pond Free Me"/>
        </w:rPr>
        <w:t xml:space="preserve">b) </w:t>
      </w:r>
      <w:r w:rsidRPr="00283DC9">
        <w:rPr>
          <w:rFonts w:ascii="Pond Free Me" w:hAnsi="Pond Free Me"/>
        </w:rPr>
        <w:t xml:space="preserve">sample: </w:t>
      </w:r>
    </w:p>
    <w:p w14:paraId="0CA05EF5" w14:textId="77777777" w:rsidR="00283DC9" w:rsidRPr="00283DC9" w:rsidRDefault="00283DC9" w:rsidP="00283DC9">
      <w:pPr>
        <w:rPr>
          <w:rFonts w:ascii="Pond Free Me" w:hAnsi="Pond Free Me"/>
          <w:b/>
        </w:rPr>
      </w:pPr>
      <w:r>
        <w:rPr>
          <w:rFonts w:ascii="Pond Free Me" w:hAnsi="Pond Free Me"/>
        </w:rPr>
        <w:t xml:space="preserve">c) </w:t>
      </w:r>
      <w:r w:rsidRPr="00283DC9">
        <w:rPr>
          <w:rFonts w:ascii="Pond Free Me" w:hAnsi="Pond Free Me"/>
        </w:rPr>
        <w:t>parameter:</w:t>
      </w:r>
      <w:r w:rsidRPr="00283DC9">
        <w:rPr>
          <w:rFonts w:ascii="Pond Free Me" w:hAnsi="Pond Free Me"/>
          <w:b/>
        </w:rPr>
        <w:t xml:space="preserve"> </w:t>
      </w:r>
    </w:p>
    <w:p w14:paraId="7F67A77B" w14:textId="77777777" w:rsidR="00283DC9" w:rsidRPr="00283DC9" w:rsidRDefault="00283DC9" w:rsidP="00283DC9">
      <w:pPr>
        <w:rPr>
          <w:rFonts w:ascii="Pond Free Me" w:hAnsi="Pond Free Me"/>
          <w:b/>
        </w:rPr>
      </w:pPr>
      <w:r>
        <w:rPr>
          <w:rFonts w:ascii="Pond Free Me" w:hAnsi="Pond Free Me"/>
        </w:rPr>
        <w:t xml:space="preserve">d) </w:t>
      </w:r>
      <w:r w:rsidRPr="00283DC9">
        <w:rPr>
          <w:rFonts w:ascii="Pond Free Me" w:hAnsi="Pond Free Me"/>
        </w:rPr>
        <w:t xml:space="preserve">statistic: </w:t>
      </w:r>
    </w:p>
    <w:p w14:paraId="469108A7" w14:textId="77777777" w:rsidR="00283DC9" w:rsidRPr="00283DC9" w:rsidRDefault="00283DC9" w:rsidP="00EC232B">
      <w:pPr>
        <w:spacing w:after="0"/>
        <w:rPr>
          <w:rFonts w:ascii="Pond Free Me" w:eastAsiaTheme="minorEastAsia" w:hAnsi="Pond Free Me"/>
        </w:rPr>
      </w:pPr>
    </w:p>
    <w:p w14:paraId="4505C8F5" w14:textId="77777777" w:rsidR="00283DC9" w:rsidRPr="00283DC9" w:rsidRDefault="00283DC9" w:rsidP="00283DC9">
      <w:pPr>
        <w:rPr>
          <w:rFonts w:ascii="Pond Free Me" w:eastAsiaTheme="minorEastAsia" w:hAnsi="Pond Free Me"/>
        </w:rPr>
      </w:pPr>
      <w:r>
        <w:rPr>
          <w:rFonts w:ascii="Pond Free Me" w:eastAsiaTheme="minorEastAsia" w:hAnsi="Pond Free Me"/>
        </w:rPr>
        <w:t xml:space="preserve">17) </w:t>
      </w:r>
      <w:r w:rsidRPr="00283DC9">
        <w:rPr>
          <w:rFonts w:ascii="Pond Free Me" w:eastAsiaTheme="minorEastAsia" w:hAnsi="Pond Free Me"/>
        </w:rPr>
        <w:t xml:space="preserve">The average GPA for all female volleyball players in a </w:t>
      </w:r>
      <w:proofErr w:type="gramStart"/>
      <w:r w:rsidRPr="00283DC9">
        <w:rPr>
          <w:rFonts w:ascii="Pond Free Me" w:eastAsiaTheme="minorEastAsia" w:hAnsi="Pond Free Me"/>
        </w:rPr>
        <w:t>particular college</w:t>
      </w:r>
      <w:proofErr w:type="gramEnd"/>
      <w:r w:rsidRPr="00283DC9">
        <w:rPr>
          <w:rFonts w:ascii="Pond Free Me" w:eastAsiaTheme="minorEastAsia" w:hAnsi="Pond Free Me"/>
        </w:rPr>
        <w:t xml:space="preserve"> is</w:t>
      </w:r>
      <w:r w:rsidRPr="00283DC9">
        <w:rPr>
          <w:rFonts w:ascii="Pond Free Me" w:eastAsiaTheme="minorEastAsia" w:hAnsi="Pond Free Me"/>
          <w:b/>
        </w:rPr>
        <w:t xml:space="preserve"> 2.8</w:t>
      </w:r>
      <w:r w:rsidRPr="00283DC9">
        <w:rPr>
          <w:rFonts w:ascii="Pond Free Me" w:eastAsiaTheme="minorEastAsia" w:hAnsi="Pond Free Me"/>
        </w:rPr>
        <w:t xml:space="preserve">, and their mean height is </w:t>
      </w:r>
      <w:r w:rsidRPr="00283DC9">
        <w:rPr>
          <w:rFonts w:ascii="Pond Free Me" w:eastAsiaTheme="minorEastAsia" w:hAnsi="Pond Free Me"/>
          <w:b/>
        </w:rPr>
        <w:t>182cm</w:t>
      </w:r>
      <w:r w:rsidRPr="00283DC9">
        <w:rPr>
          <w:rFonts w:ascii="Pond Free Me" w:eastAsiaTheme="minorEastAsia" w:hAnsi="Pond Free Me"/>
        </w:rPr>
        <w:t xml:space="preserve">. Identify the parameter or statistic if there is any.  </w:t>
      </w:r>
    </w:p>
    <w:p w14:paraId="09FB3420" w14:textId="77777777" w:rsidR="00283DC9" w:rsidRPr="00283DC9" w:rsidRDefault="00283DC9" w:rsidP="00283DC9">
      <w:pPr>
        <w:rPr>
          <w:rFonts w:ascii="Pond Free Me" w:eastAsiaTheme="minorEastAsia" w:hAnsi="Pond Free Me"/>
        </w:rPr>
      </w:pPr>
    </w:p>
    <w:p w14:paraId="050B704B" w14:textId="77777777" w:rsidR="00283DC9" w:rsidRDefault="00283DC9" w:rsidP="00283DC9">
      <w:pPr>
        <w:rPr>
          <w:rFonts w:eastAsiaTheme="minorEastAsia"/>
        </w:rPr>
      </w:pPr>
    </w:p>
    <w:p w14:paraId="22DF975C" w14:textId="77777777" w:rsidR="00283DC9" w:rsidRDefault="00EC232B" w:rsidP="00283DC9">
      <w:pPr>
        <w:rPr>
          <w:rFonts w:ascii="Pond Free Me" w:hAnsi="Pond Free Me"/>
        </w:rPr>
      </w:pPr>
      <w:r>
        <w:rPr>
          <w:rFonts w:ascii="Pond Free Me" w:hAnsi="Pond Free Me"/>
        </w:rPr>
        <w:t xml:space="preserve">18) To reduce bias, you should: use random sampling or use a larger sample </w:t>
      </w:r>
      <w:r>
        <w:rPr>
          <w:rFonts w:ascii="Pond Free Me" w:hAnsi="Pond Free Me"/>
          <w:i/>
        </w:rPr>
        <w:t>(choose 1)</w:t>
      </w:r>
    </w:p>
    <w:p w14:paraId="76BE5B0B" w14:textId="77777777" w:rsidR="00EC232B" w:rsidRDefault="00EC232B" w:rsidP="00283DC9">
      <w:pPr>
        <w:rPr>
          <w:rFonts w:ascii="Pond Free Me" w:hAnsi="Pond Free Me"/>
        </w:rPr>
      </w:pPr>
    </w:p>
    <w:p w14:paraId="7FB79ECB" w14:textId="77777777" w:rsidR="00EC232B" w:rsidRDefault="00EC232B" w:rsidP="00283DC9">
      <w:pPr>
        <w:rPr>
          <w:rFonts w:ascii="Pond Free Me" w:hAnsi="Pond Free Me"/>
        </w:rPr>
      </w:pPr>
      <w:r>
        <w:rPr>
          <w:rFonts w:ascii="Pond Free Me" w:hAnsi="Pond Free Me"/>
        </w:rPr>
        <w:t xml:space="preserve">19) To recue the variability, you should: use random sampling or use a larger sample </w:t>
      </w:r>
      <w:r>
        <w:rPr>
          <w:rFonts w:ascii="Pond Free Me" w:hAnsi="Pond Free Me"/>
          <w:i/>
        </w:rPr>
        <w:t>(choose 1)</w:t>
      </w:r>
    </w:p>
    <w:p w14:paraId="4253BDDE" w14:textId="77777777" w:rsidR="00EC232B" w:rsidRDefault="00EC232B" w:rsidP="00283DC9">
      <w:pPr>
        <w:rPr>
          <w:rFonts w:ascii="Pond Free Me" w:hAnsi="Pond Free Me"/>
        </w:rPr>
      </w:pPr>
    </w:p>
    <w:p w14:paraId="21A7CBB0" w14:textId="77777777" w:rsidR="00EC232B" w:rsidRDefault="00EC232B" w:rsidP="00283DC9">
      <w:pPr>
        <w:rPr>
          <w:rFonts w:ascii="Pond Free Me" w:hAnsi="Pond Free Me"/>
        </w:rPr>
      </w:pPr>
      <w:r>
        <w:rPr>
          <w:rFonts w:ascii="Pond Free Me" w:hAnsi="Pond Free Me"/>
        </w:rPr>
        <w:t xml:space="preserve">20) </w:t>
      </w:r>
      <w:r w:rsidRPr="00EC232B">
        <w:rPr>
          <w:rFonts w:ascii="Pond Free Me" w:hAnsi="Pond Free Me"/>
        </w:rPr>
        <w:t>Out of 54 randomly selected patients of a local hospital who were surveyed, 49 reported that they were satisfied with the care they received. Construct and interpret a 95% confidence interval for the percentage of all patients satisfied with their care at the hospital.</w:t>
      </w:r>
    </w:p>
    <w:p w14:paraId="3D3DD0D7" w14:textId="77777777" w:rsidR="00EC232B" w:rsidRDefault="00EC232B" w:rsidP="00283DC9">
      <w:pPr>
        <w:rPr>
          <w:rFonts w:ascii="Pond Free Me" w:hAnsi="Pond Free Me"/>
        </w:rPr>
      </w:pPr>
    </w:p>
    <w:p w14:paraId="0781A0E6" w14:textId="77777777" w:rsidR="00EC232B" w:rsidRDefault="00EC232B" w:rsidP="00283DC9">
      <w:pPr>
        <w:rPr>
          <w:rFonts w:ascii="Pond Free Me" w:hAnsi="Pond Free Me"/>
        </w:rPr>
      </w:pPr>
    </w:p>
    <w:p w14:paraId="13065466" w14:textId="77777777" w:rsidR="00EC232B" w:rsidRDefault="00EC232B" w:rsidP="00283DC9">
      <w:pPr>
        <w:rPr>
          <w:rFonts w:ascii="Pond Free Me" w:hAnsi="Pond Free Me"/>
        </w:rPr>
      </w:pPr>
    </w:p>
    <w:p w14:paraId="74E09369" w14:textId="77777777" w:rsidR="00EC232B" w:rsidRDefault="00EC232B" w:rsidP="00283DC9">
      <w:pPr>
        <w:rPr>
          <w:rFonts w:ascii="Pond Free Me" w:hAnsi="Pond Free Me"/>
        </w:rPr>
      </w:pPr>
      <w:r>
        <w:rPr>
          <w:rFonts w:ascii="Pond Free Me" w:hAnsi="Pond Free Me"/>
        </w:rPr>
        <w:t xml:space="preserve">21) </w:t>
      </w:r>
      <w:r w:rsidRPr="00EC232B">
        <w:rPr>
          <w:rFonts w:ascii="Pond Free Me" w:hAnsi="Pond Free Me"/>
        </w:rPr>
        <w:t xml:space="preserve">Determine if each of the following is a population parameter or a sample statistic. </w:t>
      </w:r>
    </w:p>
    <w:p w14:paraId="6684127C" w14:textId="77777777" w:rsidR="00EC232B" w:rsidRDefault="00EC232B" w:rsidP="00283DC9">
      <w:pPr>
        <w:rPr>
          <w:rFonts w:ascii="Pond Free Me" w:hAnsi="Pond Free Me"/>
        </w:rPr>
      </w:pPr>
      <w:r w:rsidRPr="00EC232B">
        <w:rPr>
          <w:rFonts w:ascii="Pond Free Me" w:hAnsi="Pond Free Me"/>
        </w:rPr>
        <w:t xml:space="preserve">a) A survey of 1000 U.S. adults found that 40% think that the Internet is the best way to get news and information. </w:t>
      </w:r>
    </w:p>
    <w:p w14:paraId="73C61C40" w14:textId="77777777" w:rsidR="00EC232B" w:rsidRDefault="00EC232B" w:rsidP="00283DC9">
      <w:pPr>
        <w:rPr>
          <w:rFonts w:ascii="Pond Free Me" w:hAnsi="Pond Free Me"/>
        </w:rPr>
      </w:pPr>
      <w:r w:rsidRPr="00EC232B">
        <w:rPr>
          <w:rFonts w:ascii="Pond Free Me" w:hAnsi="Pond Free Me"/>
        </w:rPr>
        <w:t xml:space="preserve">b) At a college, 90% of the members of the Board of Trustees approved the contract of the new president. </w:t>
      </w:r>
    </w:p>
    <w:p w14:paraId="1236B119" w14:textId="77777777" w:rsidR="00EC232B" w:rsidRDefault="00EC232B" w:rsidP="00283DC9">
      <w:pPr>
        <w:rPr>
          <w:rFonts w:ascii="Pond Free Me" w:hAnsi="Pond Free Me"/>
        </w:rPr>
      </w:pPr>
      <w:r w:rsidRPr="00EC232B">
        <w:rPr>
          <w:rFonts w:ascii="Pond Free Me" w:hAnsi="Pond Free Me"/>
        </w:rPr>
        <w:t xml:space="preserve">c) A survey of 733 small business owners found that 17% have a current job opening. </w:t>
      </w:r>
    </w:p>
    <w:p w14:paraId="5734CAA5" w14:textId="77777777" w:rsidR="00EC232B" w:rsidRPr="00EC232B" w:rsidRDefault="00EC232B" w:rsidP="00283DC9">
      <w:pPr>
        <w:rPr>
          <w:rFonts w:ascii="Pond Free Me" w:hAnsi="Pond Free Me"/>
        </w:rPr>
      </w:pPr>
      <w:r w:rsidRPr="00EC232B">
        <w:rPr>
          <w:rFonts w:ascii="Pond Free Me" w:hAnsi="Pond Free Me"/>
        </w:rPr>
        <w:t>d) The 2182 students who accepted admission offers to Northwestern University in 2009 have an average SAT score of 1442. (Source: Northwestern University)</w:t>
      </w:r>
    </w:p>
    <w:sectPr w:rsidR="00EC232B" w:rsidRPr="00EC232B" w:rsidSect="00ED57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ond Free Me">
    <w:panose1 w:val="00000000000000000000"/>
    <w:charset w:val="00"/>
    <w:family w:val="auto"/>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B95"/>
    <w:multiLevelType w:val="hybridMultilevel"/>
    <w:tmpl w:val="ABBE1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A6630"/>
    <w:multiLevelType w:val="hybridMultilevel"/>
    <w:tmpl w:val="5F92ECDE"/>
    <w:lvl w:ilvl="0" w:tplc="0409000F">
      <w:start w:val="1"/>
      <w:numFmt w:val="decimal"/>
      <w:lvlText w:val="%1."/>
      <w:lvlJc w:val="left"/>
      <w:pPr>
        <w:ind w:left="720" w:hanging="360"/>
      </w:pPr>
    </w:lvl>
    <w:lvl w:ilvl="1" w:tplc="BF2EDC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3507"/>
    <w:multiLevelType w:val="hybridMultilevel"/>
    <w:tmpl w:val="9E7A5C4A"/>
    <w:lvl w:ilvl="0" w:tplc="93CC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76041"/>
    <w:multiLevelType w:val="hybridMultilevel"/>
    <w:tmpl w:val="CDAA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6592A"/>
    <w:multiLevelType w:val="hybridMultilevel"/>
    <w:tmpl w:val="A85AF3A0"/>
    <w:lvl w:ilvl="0" w:tplc="DFFEC55A">
      <w:start w:val="1"/>
      <w:numFmt w:val="lowerLetter"/>
      <w:lvlText w:val="(%1)"/>
      <w:lvlJc w:val="left"/>
      <w:pPr>
        <w:ind w:left="360" w:hanging="360"/>
      </w:pPr>
      <w:rPr>
        <w:rFonts w:ascii="Times New Roman" w:eastAsiaTheme="minorEastAsia"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4"/>
    <w:rsid w:val="0002346C"/>
    <w:rsid w:val="000F63D1"/>
    <w:rsid w:val="00135BCF"/>
    <w:rsid w:val="00283DC9"/>
    <w:rsid w:val="002C6425"/>
    <w:rsid w:val="00317870"/>
    <w:rsid w:val="008270E6"/>
    <w:rsid w:val="00901286"/>
    <w:rsid w:val="00A92BAD"/>
    <w:rsid w:val="00B22704"/>
    <w:rsid w:val="00C73D57"/>
    <w:rsid w:val="00E47810"/>
    <w:rsid w:val="00E629E0"/>
    <w:rsid w:val="00E827DA"/>
    <w:rsid w:val="00EC232B"/>
    <w:rsid w:val="00ED5774"/>
    <w:rsid w:val="00F4358F"/>
    <w:rsid w:val="00F439B2"/>
    <w:rsid w:val="00F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17D3"/>
  <w15:chartTrackingRefBased/>
  <w15:docId w15:val="{D77A2521-BE95-42E2-B328-73E541F0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70"/>
    <w:pPr>
      <w:spacing w:after="0" w:line="240" w:lineRule="auto"/>
      <w:ind w:leftChars="200" w:left="480"/>
    </w:pPr>
    <w:rPr>
      <w:rFonts w:asciiTheme="minorHAnsi" w:eastAsiaTheme="minorEastAsia" w:hAnsi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80775">
      <w:bodyDiv w:val="1"/>
      <w:marLeft w:val="0"/>
      <w:marRight w:val="0"/>
      <w:marTop w:val="0"/>
      <w:marBottom w:val="0"/>
      <w:divBdr>
        <w:top w:val="none" w:sz="0" w:space="0" w:color="auto"/>
        <w:left w:val="none" w:sz="0" w:space="0" w:color="auto"/>
        <w:bottom w:val="none" w:sz="0" w:space="0" w:color="auto"/>
        <w:right w:val="none" w:sz="0" w:space="0" w:color="auto"/>
      </w:divBdr>
      <w:divsChild>
        <w:div w:id="485056312">
          <w:marLeft w:val="0"/>
          <w:marRight w:val="0"/>
          <w:marTop w:val="0"/>
          <w:marBottom w:val="0"/>
          <w:divBdr>
            <w:top w:val="none" w:sz="0" w:space="0" w:color="auto"/>
            <w:left w:val="none" w:sz="0" w:space="0" w:color="auto"/>
            <w:bottom w:val="none" w:sz="0" w:space="0" w:color="auto"/>
            <w:right w:val="none" w:sz="0" w:space="0" w:color="auto"/>
          </w:divBdr>
        </w:div>
        <w:div w:id="2134513078">
          <w:marLeft w:val="0"/>
          <w:marRight w:val="0"/>
          <w:marTop w:val="0"/>
          <w:marBottom w:val="0"/>
          <w:divBdr>
            <w:top w:val="none" w:sz="0" w:space="0" w:color="auto"/>
            <w:left w:val="none" w:sz="0" w:space="0" w:color="auto"/>
            <w:bottom w:val="none" w:sz="0" w:space="0" w:color="auto"/>
            <w:right w:val="none" w:sz="0" w:space="0" w:color="auto"/>
          </w:divBdr>
        </w:div>
        <w:div w:id="1722945261">
          <w:marLeft w:val="0"/>
          <w:marRight w:val="0"/>
          <w:marTop w:val="0"/>
          <w:marBottom w:val="0"/>
          <w:divBdr>
            <w:top w:val="none" w:sz="0" w:space="0" w:color="auto"/>
            <w:left w:val="none" w:sz="0" w:space="0" w:color="auto"/>
            <w:bottom w:val="none" w:sz="0" w:space="0" w:color="auto"/>
            <w:right w:val="none" w:sz="0" w:space="0" w:color="auto"/>
          </w:divBdr>
        </w:div>
        <w:div w:id="385839837">
          <w:marLeft w:val="0"/>
          <w:marRight w:val="0"/>
          <w:marTop w:val="0"/>
          <w:marBottom w:val="0"/>
          <w:divBdr>
            <w:top w:val="none" w:sz="0" w:space="0" w:color="auto"/>
            <w:left w:val="none" w:sz="0" w:space="0" w:color="auto"/>
            <w:bottom w:val="none" w:sz="0" w:space="0" w:color="auto"/>
            <w:right w:val="none" w:sz="0" w:space="0" w:color="auto"/>
          </w:divBdr>
        </w:div>
        <w:div w:id="585188995">
          <w:marLeft w:val="0"/>
          <w:marRight w:val="0"/>
          <w:marTop w:val="0"/>
          <w:marBottom w:val="0"/>
          <w:divBdr>
            <w:top w:val="none" w:sz="0" w:space="0" w:color="auto"/>
            <w:left w:val="none" w:sz="0" w:space="0" w:color="auto"/>
            <w:bottom w:val="none" w:sz="0" w:space="0" w:color="auto"/>
            <w:right w:val="none" w:sz="0" w:space="0" w:color="auto"/>
          </w:divBdr>
        </w:div>
        <w:div w:id="810173847">
          <w:marLeft w:val="0"/>
          <w:marRight w:val="0"/>
          <w:marTop w:val="0"/>
          <w:marBottom w:val="0"/>
          <w:divBdr>
            <w:top w:val="none" w:sz="0" w:space="0" w:color="auto"/>
            <w:left w:val="none" w:sz="0" w:space="0" w:color="auto"/>
            <w:bottom w:val="none" w:sz="0" w:space="0" w:color="auto"/>
            <w:right w:val="none" w:sz="0" w:space="0" w:color="auto"/>
          </w:divBdr>
        </w:div>
        <w:div w:id="1350990785">
          <w:marLeft w:val="0"/>
          <w:marRight w:val="0"/>
          <w:marTop w:val="0"/>
          <w:marBottom w:val="0"/>
          <w:divBdr>
            <w:top w:val="none" w:sz="0" w:space="0" w:color="auto"/>
            <w:left w:val="none" w:sz="0" w:space="0" w:color="auto"/>
            <w:bottom w:val="none" w:sz="0" w:space="0" w:color="auto"/>
            <w:right w:val="none" w:sz="0" w:space="0" w:color="auto"/>
          </w:divBdr>
        </w:div>
        <w:div w:id="1079642137">
          <w:marLeft w:val="0"/>
          <w:marRight w:val="0"/>
          <w:marTop w:val="0"/>
          <w:marBottom w:val="0"/>
          <w:divBdr>
            <w:top w:val="none" w:sz="0" w:space="0" w:color="auto"/>
            <w:left w:val="none" w:sz="0" w:space="0" w:color="auto"/>
            <w:bottom w:val="none" w:sz="0" w:space="0" w:color="auto"/>
            <w:right w:val="none" w:sz="0" w:space="0" w:color="auto"/>
          </w:divBdr>
        </w:div>
        <w:div w:id="734161223">
          <w:marLeft w:val="0"/>
          <w:marRight w:val="0"/>
          <w:marTop w:val="0"/>
          <w:marBottom w:val="0"/>
          <w:divBdr>
            <w:top w:val="none" w:sz="0" w:space="0" w:color="auto"/>
            <w:left w:val="none" w:sz="0" w:space="0" w:color="auto"/>
            <w:bottom w:val="none" w:sz="0" w:space="0" w:color="auto"/>
            <w:right w:val="none" w:sz="0" w:space="0" w:color="auto"/>
          </w:divBdr>
        </w:div>
        <w:div w:id="1639996514">
          <w:marLeft w:val="0"/>
          <w:marRight w:val="0"/>
          <w:marTop w:val="0"/>
          <w:marBottom w:val="0"/>
          <w:divBdr>
            <w:top w:val="none" w:sz="0" w:space="0" w:color="auto"/>
            <w:left w:val="none" w:sz="0" w:space="0" w:color="auto"/>
            <w:bottom w:val="none" w:sz="0" w:space="0" w:color="auto"/>
            <w:right w:val="none" w:sz="0" w:space="0" w:color="auto"/>
          </w:divBdr>
        </w:div>
        <w:div w:id="791900260">
          <w:marLeft w:val="0"/>
          <w:marRight w:val="0"/>
          <w:marTop w:val="0"/>
          <w:marBottom w:val="0"/>
          <w:divBdr>
            <w:top w:val="none" w:sz="0" w:space="0" w:color="auto"/>
            <w:left w:val="none" w:sz="0" w:space="0" w:color="auto"/>
            <w:bottom w:val="none" w:sz="0" w:space="0" w:color="auto"/>
            <w:right w:val="none" w:sz="0" w:space="0" w:color="auto"/>
          </w:divBdr>
        </w:div>
        <w:div w:id="1259025873">
          <w:marLeft w:val="0"/>
          <w:marRight w:val="0"/>
          <w:marTop w:val="0"/>
          <w:marBottom w:val="0"/>
          <w:divBdr>
            <w:top w:val="none" w:sz="0" w:space="0" w:color="auto"/>
            <w:left w:val="none" w:sz="0" w:space="0" w:color="auto"/>
            <w:bottom w:val="none" w:sz="0" w:space="0" w:color="auto"/>
            <w:right w:val="none" w:sz="0" w:space="0" w:color="auto"/>
          </w:divBdr>
        </w:div>
        <w:div w:id="504396331">
          <w:marLeft w:val="0"/>
          <w:marRight w:val="0"/>
          <w:marTop w:val="0"/>
          <w:marBottom w:val="0"/>
          <w:divBdr>
            <w:top w:val="none" w:sz="0" w:space="0" w:color="auto"/>
            <w:left w:val="none" w:sz="0" w:space="0" w:color="auto"/>
            <w:bottom w:val="none" w:sz="0" w:space="0" w:color="auto"/>
            <w:right w:val="none" w:sz="0" w:space="0" w:color="auto"/>
          </w:divBdr>
        </w:div>
        <w:div w:id="1957827122">
          <w:marLeft w:val="0"/>
          <w:marRight w:val="0"/>
          <w:marTop w:val="0"/>
          <w:marBottom w:val="0"/>
          <w:divBdr>
            <w:top w:val="none" w:sz="0" w:space="0" w:color="auto"/>
            <w:left w:val="none" w:sz="0" w:space="0" w:color="auto"/>
            <w:bottom w:val="none" w:sz="0" w:space="0" w:color="auto"/>
            <w:right w:val="none" w:sz="0" w:space="0" w:color="auto"/>
          </w:divBdr>
        </w:div>
        <w:div w:id="330181038">
          <w:marLeft w:val="0"/>
          <w:marRight w:val="0"/>
          <w:marTop w:val="0"/>
          <w:marBottom w:val="0"/>
          <w:divBdr>
            <w:top w:val="none" w:sz="0" w:space="0" w:color="auto"/>
            <w:left w:val="none" w:sz="0" w:space="0" w:color="auto"/>
            <w:bottom w:val="none" w:sz="0" w:space="0" w:color="auto"/>
            <w:right w:val="none" w:sz="0" w:space="0" w:color="auto"/>
          </w:divBdr>
        </w:div>
        <w:div w:id="2134403537">
          <w:marLeft w:val="0"/>
          <w:marRight w:val="0"/>
          <w:marTop w:val="0"/>
          <w:marBottom w:val="0"/>
          <w:divBdr>
            <w:top w:val="none" w:sz="0" w:space="0" w:color="auto"/>
            <w:left w:val="none" w:sz="0" w:space="0" w:color="auto"/>
            <w:bottom w:val="none" w:sz="0" w:space="0" w:color="auto"/>
            <w:right w:val="none" w:sz="0" w:space="0" w:color="auto"/>
          </w:divBdr>
        </w:div>
        <w:div w:id="772288307">
          <w:marLeft w:val="0"/>
          <w:marRight w:val="0"/>
          <w:marTop w:val="0"/>
          <w:marBottom w:val="0"/>
          <w:divBdr>
            <w:top w:val="none" w:sz="0" w:space="0" w:color="auto"/>
            <w:left w:val="none" w:sz="0" w:space="0" w:color="auto"/>
            <w:bottom w:val="none" w:sz="0" w:space="0" w:color="auto"/>
            <w:right w:val="none" w:sz="0" w:space="0" w:color="auto"/>
          </w:divBdr>
        </w:div>
        <w:div w:id="1108044185">
          <w:marLeft w:val="0"/>
          <w:marRight w:val="0"/>
          <w:marTop w:val="0"/>
          <w:marBottom w:val="0"/>
          <w:divBdr>
            <w:top w:val="none" w:sz="0" w:space="0" w:color="auto"/>
            <w:left w:val="none" w:sz="0" w:space="0" w:color="auto"/>
            <w:bottom w:val="none" w:sz="0" w:space="0" w:color="auto"/>
            <w:right w:val="none" w:sz="0" w:space="0" w:color="auto"/>
          </w:divBdr>
        </w:div>
        <w:div w:id="1027289727">
          <w:marLeft w:val="0"/>
          <w:marRight w:val="0"/>
          <w:marTop w:val="0"/>
          <w:marBottom w:val="0"/>
          <w:divBdr>
            <w:top w:val="none" w:sz="0" w:space="0" w:color="auto"/>
            <w:left w:val="none" w:sz="0" w:space="0" w:color="auto"/>
            <w:bottom w:val="none" w:sz="0" w:space="0" w:color="auto"/>
            <w:right w:val="none" w:sz="0" w:space="0" w:color="auto"/>
          </w:divBdr>
        </w:div>
        <w:div w:id="1409620976">
          <w:marLeft w:val="0"/>
          <w:marRight w:val="0"/>
          <w:marTop w:val="0"/>
          <w:marBottom w:val="0"/>
          <w:divBdr>
            <w:top w:val="none" w:sz="0" w:space="0" w:color="auto"/>
            <w:left w:val="none" w:sz="0" w:space="0" w:color="auto"/>
            <w:bottom w:val="none" w:sz="0" w:space="0" w:color="auto"/>
            <w:right w:val="none" w:sz="0" w:space="0" w:color="auto"/>
          </w:divBdr>
        </w:div>
        <w:div w:id="1212695272">
          <w:marLeft w:val="0"/>
          <w:marRight w:val="0"/>
          <w:marTop w:val="0"/>
          <w:marBottom w:val="0"/>
          <w:divBdr>
            <w:top w:val="none" w:sz="0" w:space="0" w:color="auto"/>
            <w:left w:val="none" w:sz="0" w:space="0" w:color="auto"/>
            <w:bottom w:val="none" w:sz="0" w:space="0" w:color="auto"/>
            <w:right w:val="none" w:sz="0" w:space="0" w:color="auto"/>
          </w:divBdr>
        </w:div>
        <w:div w:id="1229070083">
          <w:marLeft w:val="0"/>
          <w:marRight w:val="0"/>
          <w:marTop w:val="0"/>
          <w:marBottom w:val="0"/>
          <w:divBdr>
            <w:top w:val="none" w:sz="0" w:space="0" w:color="auto"/>
            <w:left w:val="none" w:sz="0" w:space="0" w:color="auto"/>
            <w:bottom w:val="none" w:sz="0" w:space="0" w:color="auto"/>
            <w:right w:val="none" w:sz="0" w:space="0" w:color="auto"/>
          </w:divBdr>
        </w:div>
        <w:div w:id="1116414437">
          <w:marLeft w:val="0"/>
          <w:marRight w:val="0"/>
          <w:marTop w:val="0"/>
          <w:marBottom w:val="0"/>
          <w:divBdr>
            <w:top w:val="none" w:sz="0" w:space="0" w:color="auto"/>
            <w:left w:val="none" w:sz="0" w:space="0" w:color="auto"/>
            <w:bottom w:val="none" w:sz="0" w:space="0" w:color="auto"/>
            <w:right w:val="none" w:sz="0" w:space="0" w:color="auto"/>
          </w:divBdr>
        </w:div>
        <w:div w:id="1522546076">
          <w:marLeft w:val="0"/>
          <w:marRight w:val="0"/>
          <w:marTop w:val="0"/>
          <w:marBottom w:val="0"/>
          <w:divBdr>
            <w:top w:val="none" w:sz="0" w:space="0" w:color="auto"/>
            <w:left w:val="none" w:sz="0" w:space="0" w:color="auto"/>
            <w:bottom w:val="none" w:sz="0" w:space="0" w:color="auto"/>
            <w:right w:val="none" w:sz="0" w:space="0" w:color="auto"/>
          </w:divBdr>
        </w:div>
        <w:div w:id="851065697">
          <w:marLeft w:val="0"/>
          <w:marRight w:val="0"/>
          <w:marTop w:val="0"/>
          <w:marBottom w:val="0"/>
          <w:divBdr>
            <w:top w:val="none" w:sz="0" w:space="0" w:color="auto"/>
            <w:left w:val="none" w:sz="0" w:space="0" w:color="auto"/>
            <w:bottom w:val="none" w:sz="0" w:space="0" w:color="auto"/>
            <w:right w:val="none" w:sz="0" w:space="0" w:color="auto"/>
          </w:divBdr>
        </w:div>
      </w:divsChild>
    </w:div>
    <w:div w:id="8110948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81">
          <w:marLeft w:val="0"/>
          <w:marRight w:val="0"/>
          <w:marTop w:val="0"/>
          <w:marBottom w:val="0"/>
          <w:divBdr>
            <w:top w:val="none" w:sz="0" w:space="0" w:color="auto"/>
            <w:left w:val="none" w:sz="0" w:space="0" w:color="auto"/>
            <w:bottom w:val="none" w:sz="0" w:space="0" w:color="auto"/>
            <w:right w:val="none" w:sz="0" w:space="0" w:color="auto"/>
          </w:divBdr>
        </w:div>
        <w:div w:id="1218782026">
          <w:marLeft w:val="0"/>
          <w:marRight w:val="0"/>
          <w:marTop w:val="0"/>
          <w:marBottom w:val="0"/>
          <w:divBdr>
            <w:top w:val="none" w:sz="0" w:space="0" w:color="auto"/>
            <w:left w:val="none" w:sz="0" w:space="0" w:color="auto"/>
            <w:bottom w:val="none" w:sz="0" w:space="0" w:color="auto"/>
            <w:right w:val="none" w:sz="0" w:space="0" w:color="auto"/>
          </w:divBdr>
        </w:div>
        <w:div w:id="1474252788">
          <w:marLeft w:val="0"/>
          <w:marRight w:val="0"/>
          <w:marTop w:val="0"/>
          <w:marBottom w:val="0"/>
          <w:divBdr>
            <w:top w:val="none" w:sz="0" w:space="0" w:color="auto"/>
            <w:left w:val="none" w:sz="0" w:space="0" w:color="auto"/>
            <w:bottom w:val="none" w:sz="0" w:space="0" w:color="auto"/>
            <w:right w:val="none" w:sz="0" w:space="0" w:color="auto"/>
          </w:divBdr>
        </w:div>
        <w:div w:id="1444305620">
          <w:marLeft w:val="0"/>
          <w:marRight w:val="0"/>
          <w:marTop w:val="0"/>
          <w:marBottom w:val="0"/>
          <w:divBdr>
            <w:top w:val="none" w:sz="0" w:space="0" w:color="auto"/>
            <w:left w:val="none" w:sz="0" w:space="0" w:color="auto"/>
            <w:bottom w:val="none" w:sz="0" w:space="0" w:color="auto"/>
            <w:right w:val="none" w:sz="0" w:space="0" w:color="auto"/>
          </w:divBdr>
        </w:div>
        <w:div w:id="583491473">
          <w:marLeft w:val="0"/>
          <w:marRight w:val="0"/>
          <w:marTop w:val="0"/>
          <w:marBottom w:val="0"/>
          <w:divBdr>
            <w:top w:val="none" w:sz="0" w:space="0" w:color="auto"/>
            <w:left w:val="none" w:sz="0" w:space="0" w:color="auto"/>
            <w:bottom w:val="none" w:sz="0" w:space="0" w:color="auto"/>
            <w:right w:val="none" w:sz="0" w:space="0" w:color="auto"/>
          </w:divBdr>
        </w:div>
        <w:div w:id="1707438934">
          <w:marLeft w:val="0"/>
          <w:marRight w:val="0"/>
          <w:marTop w:val="0"/>
          <w:marBottom w:val="0"/>
          <w:divBdr>
            <w:top w:val="none" w:sz="0" w:space="0" w:color="auto"/>
            <w:left w:val="none" w:sz="0" w:space="0" w:color="auto"/>
            <w:bottom w:val="none" w:sz="0" w:space="0" w:color="auto"/>
            <w:right w:val="none" w:sz="0" w:space="0" w:color="auto"/>
          </w:divBdr>
        </w:div>
        <w:div w:id="1402210777">
          <w:marLeft w:val="0"/>
          <w:marRight w:val="0"/>
          <w:marTop w:val="0"/>
          <w:marBottom w:val="0"/>
          <w:divBdr>
            <w:top w:val="none" w:sz="0" w:space="0" w:color="auto"/>
            <w:left w:val="none" w:sz="0" w:space="0" w:color="auto"/>
            <w:bottom w:val="none" w:sz="0" w:space="0" w:color="auto"/>
            <w:right w:val="none" w:sz="0" w:space="0" w:color="auto"/>
          </w:divBdr>
        </w:div>
        <w:div w:id="1436634397">
          <w:marLeft w:val="0"/>
          <w:marRight w:val="0"/>
          <w:marTop w:val="0"/>
          <w:marBottom w:val="0"/>
          <w:divBdr>
            <w:top w:val="none" w:sz="0" w:space="0" w:color="auto"/>
            <w:left w:val="none" w:sz="0" w:space="0" w:color="auto"/>
            <w:bottom w:val="none" w:sz="0" w:space="0" w:color="auto"/>
            <w:right w:val="none" w:sz="0" w:space="0" w:color="auto"/>
          </w:divBdr>
        </w:div>
        <w:div w:id="1863011739">
          <w:marLeft w:val="0"/>
          <w:marRight w:val="0"/>
          <w:marTop w:val="0"/>
          <w:marBottom w:val="0"/>
          <w:divBdr>
            <w:top w:val="none" w:sz="0" w:space="0" w:color="auto"/>
            <w:left w:val="none" w:sz="0" w:space="0" w:color="auto"/>
            <w:bottom w:val="none" w:sz="0" w:space="0" w:color="auto"/>
            <w:right w:val="none" w:sz="0" w:space="0" w:color="auto"/>
          </w:divBdr>
        </w:div>
        <w:div w:id="1151944993">
          <w:marLeft w:val="0"/>
          <w:marRight w:val="0"/>
          <w:marTop w:val="0"/>
          <w:marBottom w:val="0"/>
          <w:divBdr>
            <w:top w:val="none" w:sz="0" w:space="0" w:color="auto"/>
            <w:left w:val="none" w:sz="0" w:space="0" w:color="auto"/>
            <w:bottom w:val="none" w:sz="0" w:space="0" w:color="auto"/>
            <w:right w:val="none" w:sz="0" w:space="0" w:color="auto"/>
          </w:divBdr>
        </w:div>
        <w:div w:id="636494425">
          <w:marLeft w:val="0"/>
          <w:marRight w:val="0"/>
          <w:marTop w:val="0"/>
          <w:marBottom w:val="0"/>
          <w:divBdr>
            <w:top w:val="none" w:sz="0" w:space="0" w:color="auto"/>
            <w:left w:val="none" w:sz="0" w:space="0" w:color="auto"/>
            <w:bottom w:val="none" w:sz="0" w:space="0" w:color="auto"/>
            <w:right w:val="none" w:sz="0" w:space="0" w:color="auto"/>
          </w:divBdr>
        </w:div>
        <w:div w:id="1099369033">
          <w:marLeft w:val="0"/>
          <w:marRight w:val="0"/>
          <w:marTop w:val="0"/>
          <w:marBottom w:val="0"/>
          <w:divBdr>
            <w:top w:val="none" w:sz="0" w:space="0" w:color="auto"/>
            <w:left w:val="none" w:sz="0" w:space="0" w:color="auto"/>
            <w:bottom w:val="none" w:sz="0" w:space="0" w:color="auto"/>
            <w:right w:val="none" w:sz="0" w:space="0" w:color="auto"/>
          </w:divBdr>
        </w:div>
        <w:div w:id="607277239">
          <w:marLeft w:val="0"/>
          <w:marRight w:val="0"/>
          <w:marTop w:val="0"/>
          <w:marBottom w:val="0"/>
          <w:divBdr>
            <w:top w:val="none" w:sz="0" w:space="0" w:color="auto"/>
            <w:left w:val="none" w:sz="0" w:space="0" w:color="auto"/>
            <w:bottom w:val="none" w:sz="0" w:space="0" w:color="auto"/>
            <w:right w:val="none" w:sz="0" w:space="0" w:color="auto"/>
          </w:divBdr>
        </w:div>
        <w:div w:id="172452352">
          <w:marLeft w:val="0"/>
          <w:marRight w:val="0"/>
          <w:marTop w:val="0"/>
          <w:marBottom w:val="0"/>
          <w:divBdr>
            <w:top w:val="none" w:sz="0" w:space="0" w:color="auto"/>
            <w:left w:val="none" w:sz="0" w:space="0" w:color="auto"/>
            <w:bottom w:val="none" w:sz="0" w:space="0" w:color="auto"/>
            <w:right w:val="none" w:sz="0" w:space="0" w:color="auto"/>
          </w:divBdr>
        </w:div>
      </w:divsChild>
    </w:div>
    <w:div w:id="1332371416">
      <w:bodyDiv w:val="1"/>
      <w:marLeft w:val="0"/>
      <w:marRight w:val="0"/>
      <w:marTop w:val="0"/>
      <w:marBottom w:val="0"/>
      <w:divBdr>
        <w:top w:val="none" w:sz="0" w:space="0" w:color="auto"/>
        <w:left w:val="none" w:sz="0" w:space="0" w:color="auto"/>
        <w:bottom w:val="none" w:sz="0" w:space="0" w:color="auto"/>
        <w:right w:val="none" w:sz="0" w:space="0" w:color="auto"/>
      </w:divBdr>
      <w:divsChild>
        <w:div w:id="879169081">
          <w:marLeft w:val="0"/>
          <w:marRight w:val="0"/>
          <w:marTop w:val="0"/>
          <w:marBottom w:val="0"/>
          <w:divBdr>
            <w:top w:val="none" w:sz="0" w:space="0" w:color="auto"/>
            <w:left w:val="none" w:sz="0" w:space="0" w:color="auto"/>
            <w:bottom w:val="none" w:sz="0" w:space="0" w:color="auto"/>
            <w:right w:val="none" w:sz="0" w:space="0" w:color="auto"/>
          </w:divBdr>
        </w:div>
        <w:div w:id="770705349">
          <w:marLeft w:val="0"/>
          <w:marRight w:val="0"/>
          <w:marTop w:val="0"/>
          <w:marBottom w:val="0"/>
          <w:divBdr>
            <w:top w:val="none" w:sz="0" w:space="0" w:color="auto"/>
            <w:left w:val="none" w:sz="0" w:space="0" w:color="auto"/>
            <w:bottom w:val="none" w:sz="0" w:space="0" w:color="auto"/>
            <w:right w:val="none" w:sz="0" w:space="0" w:color="auto"/>
          </w:divBdr>
        </w:div>
        <w:div w:id="185214098">
          <w:marLeft w:val="0"/>
          <w:marRight w:val="0"/>
          <w:marTop w:val="0"/>
          <w:marBottom w:val="0"/>
          <w:divBdr>
            <w:top w:val="none" w:sz="0" w:space="0" w:color="auto"/>
            <w:left w:val="none" w:sz="0" w:space="0" w:color="auto"/>
            <w:bottom w:val="none" w:sz="0" w:space="0" w:color="auto"/>
            <w:right w:val="none" w:sz="0" w:space="0" w:color="auto"/>
          </w:divBdr>
        </w:div>
        <w:div w:id="220992299">
          <w:marLeft w:val="0"/>
          <w:marRight w:val="0"/>
          <w:marTop w:val="0"/>
          <w:marBottom w:val="0"/>
          <w:divBdr>
            <w:top w:val="none" w:sz="0" w:space="0" w:color="auto"/>
            <w:left w:val="none" w:sz="0" w:space="0" w:color="auto"/>
            <w:bottom w:val="none" w:sz="0" w:space="0" w:color="auto"/>
            <w:right w:val="none" w:sz="0" w:space="0" w:color="auto"/>
          </w:divBdr>
        </w:div>
        <w:div w:id="1889605088">
          <w:marLeft w:val="0"/>
          <w:marRight w:val="0"/>
          <w:marTop w:val="0"/>
          <w:marBottom w:val="0"/>
          <w:divBdr>
            <w:top w:val="none" w:sz="0" w:space="0" w:color="auto"/>
            <w:left w:val="none" w:sz="0" w:space="0" w:color="auto"/>
            <w:bottom w:val="none" w:sz="0" w:space="0" w:color="auto"/>
            <w:right w:val="none" w:sz="0" w:space="0" w:color="auto"/>
          </w:divBdr>
        </w:div>
        <w:div w:id="1143542612">
          <w:marLeft w:val="0"/>
          <w:marRight w:val="0"/>
          <w:marTop w:val="0"/>
          <w:marBottom w:val="0"/>
          <w:divBdr>
            <w:top w:val="none" w:sz="0" w:space="0" w:color="auto"/>
            <w:left w:val="none" w:sz="0" w:space="0" w:color="auto"/>
            <w:bottom w:val="none" w:sz="0" w:space="0" w:color="auto"/>
            <w:right w:val="none" w:sz="0" w:space="0" w:color="auto"/>
          </w:divBdr>
        </w:div>
        <w:div w:id="2084527999">
          <w:marLeft w:val="0"/>
          <w:marRight w:val="0"/>
          <w:marTop w:val="0"/>
          <w:marBottom w:val="0"/>
          <w:divBdr>
            <w:top w:val="none" w:sz="0" w:space="0" w:color="auto"/>
            <w:left w:val="none" w:sz="0" w:space="0" w:color="auto"/>
            <w:bottom w:val="none" w:sz="0" w:space="0" w:color="auto"/>
            <w:right w:val="none" w:sz="0" w:space="0" w:color="auto"/>
          </w:divBdr>
        </w:div>
        <w:div w:id="1032808648">
          <w:marLeft w:val="0"/>
          <w:marRight w:val="0"/>
          <w:marTop w:val="0"/>
          <w:marBottom w:val="0"/>
          <w:divBdr>
            <w:top w:val="none" w:sz="0" w:space="0" w:color="auto"/>
            <w:left w:val="none" w:sz="0" w:space="0" w:color="auto"/>
            <w:bottom w:val="none" w:sz="0" w:space="0" w:color="auto"/>
            <w:right w:val="none" w:sz="0" w:space="0" w:color="auto"/>
          </w:divBdr>
        </w:div>
        <w:div w:id="1550264879">
          <w:marLeft w:val="0"/>
          <w:marRight w:val="0"/>
          <w:marTop w:val="0"/>
          <w:marBottom w:val="0"/>
          <w:divBdr>
            <w:top w:val="none" w:sz="0" w:space="0" w:color="auto"/>
            <w:left w:val="none" w:sz="0" w:space="0" w:color="auto"/>
            <w:bottom w:val="none" w:sz="0" w:space="0" w:color="auto"/>
            <w:right w:val="none" w:sz="0" w:space="0" w:color="auto"/>
          </w:divBdr>
        </w:div>
        <w:div w:id="1945725991">
          <w:marLeft w:val="0"/>
          <w:marRight w:val="0"/>
          <w:marTop w:val="0"/>
          <w:marBottom w:val="0"/>
          <w:divBdr>
            <w:top w:val="none" w:sz="0" w:space="0" w:color="auto"/>
            <w:left w:val="none" w:sz="0" w:space="0" w:color="auto"/>
            <w:bottom w:val="none" w:sz="0" w:space="0" w:color="auto"/>
            <w:right w:val="none" w:sz="0" w:space="0" w:color="auto"/>
          </w:divBdr>
        </w:div>
        <w:div w:id="840850119">
          <w:marLeft w:val="0"/>
          <w:marRight w:val="0"/>
          <w:marTop w:val="0"/>
          <w:marBottom w:val="0"/>
          <w:divBdr>
            <w:top w:val="none" w:sz="0" w:space="0" w:color="auto"/>
            <w:left w:val="none" w:sz="0" w:space="0" w:color="auto"/>
            <w:bottom w:val="none" w:sz="0" w:space="0" w:color="auto"/>
            <w:right w:val="none" w:sz="0" w:space="0" w:color="auto"/>
          </w:divBdr>
        </w:div>
        <w:div w:id="781656149">
          <w:marLeft w:val="0"/>
          <w:marRight w:val="0"/>
          <w:marTop w:val="0"/>
          <w:marBottom w:val="0"/>
          <w:divBdr>
            <w:top w:val="none" w:sz="0" w:space="0" w:color="auto"/>
            <w:left w:val="none" w:sz="0" w:space="0" w:color="auto"/>
            <w:bottom w:val="none" w:sz="0" w:space="0" w:color="auto"/>
            <w:right w:val="none" w:sz="0" w:space="0" w:color="auto"/>
          </w:divBdr>
        </w:div>
        <w:div w:id="1747804015">
          <w:marLeft w:val="0"/>
          <w:marRight w:val="0"/>
          <w:marTop w:val="0"/>
          <w:marBottom w:val="0"/>
          <w:divBdr>
            <w:top w:val="none" w:sz="0" w:space="0" w:color="auto"/>
            <w:left w:val="none" w:sz="0" w:space="0" w:color="auto"/>
            <w:bottom w:val="none" w:sz="0" w:space="0" w:color="auto"/>
            <w:right w:val="none" w:sz="0" w:space="0" w:color="auto"/>
          </w:divBdr>
        </w:div>
        <w:div w:id="1167481396">
          <w:marLeft w:val="0"/>
          <w:marRight w:val="0"/>
          <w:marTop w:val="0"/>
          <w:marBottom w:val="0"/>
          <w:divBdr>
            <w:top w:val="none" w:sz="0" w:space="0" w:color="auto"/>
            <w:left w:val="none" w:sz="0" w:space="0" w:color="auto"/>
            <w:bottom w:val="none" w:sz="0" w:space="0" w:color="auto"/>
            <w:right w:val="none" w:sz="0" w:space="0" w:color="auto"/>
          </w:divBdr>
        </w:div>
        <w:div w:id="360400136">
          <w:marLeft w:val="0"/>
          <w:marRight w:val="0"/>
          <w:marTop w:val="0"/>
          <w:marBottom w:val="0"/>
          <w:divBdr>
            <w:top w:val="none" w:sz="0" w:space="0" w:color="auto"/>
            <w:left w:val="none" w:sz="0" w:space="0" w:color="auto"/>
            <w:bottom w:val="none" w:sz="0" w:space="0" w:color="auto"/>
            <w:right w:val="none" w:sz="0" w:space="0" w:color="auto"/>
          </w:divBdr>
        </w:div>
        <w:div w:id="1388333060">
          <w:marLeft w:val="0"/>
          <w:marRight w:val="0"/>
          <w:marTop w:val="0"/>
          <w:marBottom w:val="0"/>
          <w:divBdr>
            <w:top w:val="none" w:sz="0" w:space="0" w:color="auto"/>
            <w:left w:val="none" w:sz="0" w:space="0" w:color="auto"/>
            <w:bottom w:val="none" w:sz="0" w:space="0" w:color="auto"/>
            <w:right w:val="none" w:sz="0" w:space="0" w:color="auto"/>
          </w:divBdr>
        </w:div>
      </w:divsChild>
    </w:div>
    <w:div w:id="1724062947">
      <w:bodyDiv w:val="1"/>
      <w:marLeft w:val="0"/>
      <w:marRight w:val="0"/>
      <w:marTop w:val="0"/>
      <w:marBottom w:val="0"/>
      <w:divBdr>
        <w:top w:val="none" w:sz="0" w:space="0" w:color="auto"/>
        <w:left w:val="none" w:sz="0" w:space="0" w:color="auto"/>
        <w:bottom w:val="none" w:sz="0" w:space="0" w:color="auto"/>
        <w:right w:val="none" w:sz="0" w:space="0" w:color="auto"/>
      </w:divBdr>
    </w:div>
    <w:div w:id="1909683710">
      <w:bodyDiv w:val="1"/>
      <w:marLeft w:val="0"/>
      <w:marRight w:val="0"/>
      <w:marTop w:val="0"/>
      <w:marBottom w:val="0"/>
      <w:divBdr>
        <w:top w:val="none" w:sz="0" w:space="0" w:color="auto"/>
        <w:left w:val="none" w:sz="0" w:space="0" w:color="auto"/>
        <w:bottom w:val="none" w:sz="0" w:space="0" w:color="auto"/>
        <w:right w:val="none" w:sz="0" w:space="0" w:color="auto"/>
      </w:divBdr>
      <w:divsChild>
        <w:div w:id="1691832348">
          <w:marLeft w:val="0"/>
          <w:marRight w:val="0"/>
          <w:marTop w:val="0"/>
          <w:marBottom w:val="0"/>
          <w:divBdr>
            <w:top w:val="none" w:sz="0" w:space="0" w:color="auto"/>
            <w:left w:val="none" w:sz="0" w:space="0" w:color="auto"/>
            <w:bottom w:val="none" w:sz="0" w:space="0" w:color="auto"/>
            <w:right w:val="none" w:sz="0" w:space="0" w:color="auto"/>
          </w:divBdr>
        </w:div>
        <w:div w:id="1501123350">
          <w:marLeft w:val="0"/>
          <w:marRight w:val="0"/>
          <w:marTop w:val="0"/>
          <w:marBottom w:val="0"/>
          <w:divBdr>
            <w:top w:val="none" w:sz="0" w:space="0" w:color="auto"/>
            <w:left w:val="none" w:sz="0" w:space="0" w:color="auto"/>
            <w:bottom w:val="none" w:sz="0" w:space="0" w:color="auto"/>
            <w:right w:val="none" w:sz="0" w:space="0" w:color="auto"/>
          </w:divBdr>
        </w:div>
        <w:div w:id="567303224">
          <w:marLeft w:val="0"/>
          <w:marRight w:val="0"/>
          <w:marTop w:val="0"/>
          <w:marBottom w:val="0"/>
          <w:divBdr>
            <w:top w:val="none" w:sz="0" w:space="0" w:color="auto"/>
            <w:left w:val="none" w:sz="0" w:space="0" w:color="auto"/>
            <w:bottom w:val="none" w:sz="0" w:space="0" w:color="auto"/>
            <w:right w:val="none" w:sz="0" w:space="0" w:color="auto"/>
          </w:divBdr>
        </w:div>
        <w:div w:id="1717123753">
          <w:marLeft w:val="0"/>
          <w:marRight w:val="0"/>
          <w:marTop w:val="0"/>
          <w:marBottom w:val="0"/>
          <w:divBdr>
            <w:top w:val="none" w:sz="0" w:space="0" w:color="auto"/>
            <w:left w:val="none" w:sz="0" w:space="0" w:color="auto"/>
            <w:bottom w:val="none" w:sz="0" w:space="0" w:color="auto"/>
            <w:right w:val="none" w:sz="0" w:space="0" w:color="auto"/>
          </w:divBdr>
        </w:div>
        <w:div w:id="204950583">
          <w:marLeft w:val="0"/>
          <w:marRight w:val="0"/>
          <w:marTop w:val="0"/>
          <w:marBottom w:val="0"/>
          <w:divBdr>
            <w:top w:val="none" w:sz="0" w:space="0" w:color="auto"/>
            <w:left w:val="none" w:sz="0" w:space="0" w:color="auto"/>
            <w:bottom w:val="none" w:sz="0" w:space="0" w:color="auto"/>
            <w:right w:val="none" w:sz="0" w:space="0" w:color="auto"/>
          </w:divBdr>
        </w:div>
        <w:div w:id="2137720015">
          <w:marLeft w:val="0"/>
          <w:marRight w:val="0"/>
          <w:marTop w:val="0"/>
          <w:marBottom w:val="0"/>
          <w:divBdr>
            <w:top w:val="none" w:sz="0" w:space="0" w:color="auto"/>
            <w:left w:val="none" w:sz="0" w:space="0" w:color="auto"/>
            <w:bottom w:val="none" w:sz="0" w:space="0" w:color="auto"/>
            <w:right w:val="none" w:sz="0" w:space="0" w:color="auto"/>
          </w:divBdr>
        </w:div>
        <w:div w:id="2025092519">
          <w:marLeft w:val="0"/>
          <w:marRight w:val="0"/>
          <w:marTop w:val="0"/>
          <w:marBottom w:val="0"/>
          <w:divBdr>
            <w:top w:val="none" w:sz="0" w:space="0" w:color="auto"/>
            <w:left w:val="none" w:sz="0" w:space="0" w:color="auto"/>
            <w:bottom w:val="none" w:sz="0" w:space="0" w:color="auto"/>
            <w:right w:val="none" w:sz="0" w:space="0" w:color="auto"/>
          </w:divBdr>
        </w:div>
        <w:div w:id="928661761">
          <w:marLeft w:val="0"/>
          <w:marRight w:val="0"/>
          <w:marTop w:val="0"/>
          <w:marBottom w:val="0"/>
          <w:divBdr>
            <w:top w:val="none" w:sz="0" w:space="0" w:color="auto"/>
            <w:left w:val="none" w:sz="0" w:space="0" w:color="auto"/>
            <w:bottom w:val="none" w:sz="0" w:space="0" w:color="auto"/>
            <w:right w:val="none" w:sz="0" w:space="0" w:color="auto"/>
          </w:divBdr>
        </w:div>
        <w:div w:id="1471169334">
          <w:marLeft w:val="0"/>
          <w:marRight w:val="0"/>
          <w:marTop w:val="0"/>
          <w:marBottom w:val="0"/>
          <w:divBdr>
            <w:top w:val="none" w:sz="0" w:space="0" w:color="auto"/>
            <w:left w:val="none" w:sz="0" w:space="0" w:color="auto"/>
            <w:bottom w:val="none" w:sz="0" w:space="0" w:color="auto"/>
            <w:right w:val="none" w:sz="0" w:space="0" w:color="auto"/>
          </w:divBdr>
        </w:div>
        <w:div w:id="76750803">
          <w:marLeft w:val="0"/>
          <w:marRight w:val="0"/>
          <w:marTop w:val="0"/>
          <w:marBottom w:val="0"/>
          <w:divBdr>
            <w:top w:val="none" w:sz="0" w:space="0" w:color="auto"/>
            <w:left w:val="none" w:sz="0" w:space="0" w:color="auto"/>
            <w:bottom w:val="none" w:sz="0" w:space="0" w:color="auto"/>
            <w:right w:val="none" w:sz="0" w:space="0" w:color="auto"/>
          </w:divBdr>
        </w:div>
        <w:div w:id="1940331720">
          <w:marLeft w:val="0"/>
          <w:marRight w:val="0"/>
          <w:marTop w:val="0"/>
          <w:marBottom w:val="0"/>
          <w:divBdr>
            <w:top w:val="none" w:sz="0" w:space="0" w:color="auto"/>
            <w:left w:val="none" w:sz="0" w:space="0" w:color="auto"/>
            <w:bottom w:val="none" w:sz="0" w:space="0" w:color="auto"/>
            <w:right w:val="none" w:sz="0" w:space="0" w:color="auto"/>
          </w:divBdr>
        </w:div>
        <w:div w:id="1085958818">
          <w:marLeft w:val="0"/>
          <w:marRight w:val="0"/>
          <w:marTop w:val="0"/>
          <w:marBottom w:val="0"/>
          <w:divBdr>
            <w:top w:val="none" w:sz="0" w:space="0" w:color="auto"/>
            <w:left w:val="none" w:sz="0" w:space="0" w:color="auto"/>
            <w:bottom w:val="none" w:sz="0" w:space="0" w:color="auto"/>
            <w:right w:val="none" w:sz="0" w:space="0" w:color="auto"/>
          </w:divBdr>
        </w:div>
        <w:div w:id="1816331275">
          <w:marLeft w:val="0"/>
          <w:marRight w:val="0"/>
          <w:marTop w:val="0"/>
          <w:marBottom w:val="0"/>
          <w:divBdr>
            <w:top w:val="none" w:sz="0" w:space="0" w:color="auto"/>
            <w:left w:val="none" w:sz="0" w:space="0" w:color="auto"/>
            <w:bottom w:val="none" w:sz="0" w:space="0" w:color="auto"/>
            <w:right w:val="none" w:sz="0" w:space="0" w:color="auto"/>
          </w:divBdr>
        </w:div>
        <w:div w:id="51920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EA85C-A662-4A2B-BCEC-A03C5AFFA869}">
  <ds:schemaRefs>
    <ds:schemaRef ds:uri="http://schemas.microsoft.com/office/2006/metadata/properties"/>
    <ds:schemaRef ds:uri="http://schemas.microsoft.com/office/infopath/2007/PartnerControls"/>
    <ds:schemaRef ds:uri="7b10c377-6a98-4c09-a5e2-01472e04f32f"/>
  </ds:schemaRefs>
</ds:datastoreItem>
</file>

<file path=customXml/itemProps2.xml><?xml version="1.0" encoding="utf-8"?>
<ds:datastoreItem xmlns:ds="http://schemas.openxmlformats.org/officeDocument/2006/customXml" ds:itemID="{632377FC-C527-4A32-AFE9-D12216164D7D}">
  <ds:schemaRefs>
    <ds:schemaRef ds:uri="http://schemas.microsoft.com/sharepoint/v3/contenttype/forms"/>
  </ds:schemaRefs>
</ds:datastoreItem>
</file>

<file path=customXml/itemProps3.xml><?xml version="1.0" encoding="utf-8"?>
<ds:datastoreItem xmlns:ds="http://schemas.openxmlformats.org/officeDocument/2006/customXml" ds:itemID="{80718742-FC07-42FA-9825-BB4EEE6D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3</cp:revision>
  <dcterms:created xsi:type="dcterms:W3CDTF">2020-02-26T12:21:00Z</dcterms:created>
  <dcterms:modified xsi:type="dcterms:W3CDTF">2020-02-26T12:22:00Z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